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skn-m009top-section"/>
        <w:tblW w:w="0" w:type="auto"/>
        <w:tblCellSpacing w:w="0" w:type="dxa"/>
        <w:tblLayout w:type="fixed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1440"/>
        <w:gridCol w:w="6740"/>
        <w:gridCol w:w="3060"/>
        <w:gridCol w:w="1000"/>
      </w:tblGrid>
      <w:tr w:rsidR="005767FB" w:rsidRPr="005767FB" w14:paraId="52184395" w14:textId="77777777">
        <w:trPr>
          <w:tblCellSpacing w:w="0" w:type="dxa"/>
        </w:trPr>
        <w:tc>
          <w:tcPr>
            <w:tcW w:w="1440" w:type="dxa"/>
            <w:shd w:val="clear" w:color="auto" w:fill="34383C"/>
            <w:tcMar>
              <w:top w:w="1060" w:type="dxa"/>
              <w:left w:w="0" w:type="dxa"/>
              <w:bottom w:w="360" w:type="dxa"/>
              <w:right w:w="0" w:type="dxa"/>
            </w:tcMar>
            <w:vAlign w:val="bottom"/>
            <w:hideMark/>
          </w:tcPr>
          <w:p w14:paraId="7404E27B" w14:textId="77777777" w:rsidR="0056714A" w:rsidRPr="005767FB" w:rsidRDefault="0056714A">
            <w:pPr>
              <w:rPr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</w:p>
        </w:tc>
        <w:tc>
          <w:tcPr>
            <w:tcW w:w="6740" w:type="dxa"/>
            <w:shd w:val="clear" w:color="auto" w:fill="34383C"/>
            <w:tcMar>
              <w:top w:w="1060" w:type="dxa"/>
              <w:left w:w="0" w:type="dxa"/>
              <w:bottom w:w="360" w:type="dxa"/>
              <w:right w:w="0" w:type="dxa"/>
            </w:tcMar>
            <w:vAlign w:val="bottom"/>
            <w:hideMark/>
          </w:tcPr>
          <w:tbl>
            <w:tblPr>
              <w:tblStyle w:val="skn-m009top-sectionleft-boxname-pict-table"/>
              <w:tblW w:w="0" w:type="auto"/>
              <w:tblCellSpacing w:w="0" w:type="dxa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6740"/>
            </w:tblGrid>
            <w:tr w:rsidR="005767FB" w:rsidRPr="005767FB" w14:paraId="16C38121" w14:textId="77777777">
              <w:trPr>
                <w:tblCellSpacing w:w="0" w:type="dxa"/>
              </w:trPr>
              <w:tc>
                <w:tcPr>
                  <w:tcW w:w="6740" w:type="dxa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p w14:paraId="7A717D45" w14:textId="77777777" w:rsidR="0056714A" w:rsidRPr="005767FB" w:rsidRDefault="00000000">
                  <w:pPr>
                    <w:pStyle w:val="skn-m009top-sectionleft-boxname"/>
                    <w:spacing w:after="80" w:line="480" w:lineRule="atLeast"/>
                    <w:rPr>
                      <w:rStyle w:val="skn-m009top-sectionleft-boxname-pict-tablename-sec"/>
                      <w:rFonts w:ascii="Calibri" w:eastAsia="Carlito" w:hAnsi="Calibri" w:cs="Calibri"/>
                      <w:b/>
                      <w:bCs/>
                      <w:color w:val="000000" w:themeColor="text1"/>
                      <w:sz w:val="20"/>
                      <w:szCs w:val="20"/>
                    </w:rPr>
                  </w:pPr>
                  <w:r w:rsidRPr="005767FB">
                    <w:rPr>
                      <w:rStyle w:val="span"/>
                      <w:rFonts w:ascii="Calibri" w:eastAsia="Carlito" w:hAnsi="Calibri" w:cs="Calibri"/>
                      <w:b/>
                      <w:bCs/>
                      <w:color w:val="000000" w:themeColor="text1"/>
                      <w:sz w:val="20"/>
                      <w:szCs w:val="20"/>
                    </w:rPr>
                    <w:t>Brandon Guess</w:t>
                  </w:r>
                </w:p>
                <w:p w14:paraId="6EDFB22E" w14:textId="77777777" w:rsidR="0056714A" w:rsidRPr="005767FB" w:rsidRDefault="00000000">
                  <w:pPr>
                    <w:pStyle w:val="skn-m009top-sectionleft-boxname-pict-tablename-secParagraph"/>
                    <w:spacing w:line="20" w:lineRule="atLeast"/>
                    <w:textAlignment w:val="auto"/>
                    <w:rPr>
                      <w:rStyle w:val="skn-m009top-sectionleft-boxname-pict-tablename-sec"/>
                      <w:rFonts w:ascii="Calibri" w:eastAsia="Carlito" w:hAnsi="Calibri" w:cs="Calibri"/>
                      <w:color w:val="000000" w:themeColor="text1"/>
                      <w:sz w:val="20"/>
                      <w:szCs w:val="20"/>
                    </w:rPr>
                  </w:pPr>
                  <w:r w:rsidRPr="005767FB">
                    <w:rPr>
                      <w:rFonts w:ascii="Calibri" w:hAnsi="Calibri" w:cs="Calibri"/>
                      <w:color w:val="000000" w:themeColor="text1"/>
                      <w:sz w:val="20"/>
                      <w:szCs w:val="20"/>
                    </w:rPr>
                    <w:t>.</w:t>
                  </w:r>
                </w:p>
              </w:tc>
            </w:tr>
          </w:tbl>
          <w:p w14:paraId="653D908C" w14:textId="77777777" w:rsidR="0056714A" w:rsidRPr="005767FB" w:rsidRDefault="0056714A">
            <w:pPr>
              <w:rPr>
                <w:rStyle w:val="skn-m009top-sectiontop-left-padding"/>
                <w:rFonts w:ascii="Calibri" w:eastAsia="Carlito" w:hAnsi="Calibri" w:cs="Calibri"/>
                <w:color w:val="000000" w:themeColor="text1"/>
                <w:sz w:val="20"/>
                <w:szCs w:val="20"/>
                <w:shd w:val="clear" w:color="auto" w:fill="auto"/>
              </w:rPr>
            </w:pPr>
          </w:p>
        </w:tc>
        <w:tc>
          <w:tcPr>
            <w:tcW w:w="3060" w:type="dxa"/>
            <w:shd w:val="clear" w:color="auto" w:fill="34383C"/>
            <w:tcMar>
              <w:top w:w="1060" w:type="dxa"/>
              <w:left w:w="0" w:type="dxa"/>
              <w:bottom w:w="360" w:type="dxa"/>
              <w:right w:w="0" w:type="dxa"/>
            </w:tcMar>
            <w:hideMark/>
          </w:tcPr>
          <w:p w14:paraId="05DF4898" w14:textId="2D1E28DC" w:rsidR="0056714A" w:rsidRPr="005767FB" w:rsidRDefault="00B8190C">
            <w:pPr>
              <w:pStyle w:val="div"/>
              <w:spacing w:line="220" w:lineRule="atLeast"/>
              <w:jc w:val="right"/>
              <w:rPr>
                <w:rStyle w:val="skn-m009top-sectionright-box"/>
                <w:rFonts w:ascii="Calibri" w:eastAsia="Carlito" w:hAnsi="Calibri" w:cs="Calibri"/>
                <w:color w:val="000000" w:themeColor="text1"/>
                <w:sz w:val="20"/>
                <w:szCs w:val="20"/>
                <w:shd w:val="clear" w:color="auto" w:fill="auto"/>
              </w:rPr>
            </w:pP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Bloomfield NJ</w:t>
            </w:r>
          </w:p>
          <w:p w14:paraId="61F09AC0" w14:textId="77777777" w:rsidR="0056714A" w:rsidRPr="005767FB" w:rsidRDefault="00000000">
            <w:pPr>
              <w:pStyle w:val="skn-m009dsp-block"/>
              <w:spacing w:line="220" w:lineRule="atLeast"/>
              <w:jc w:val="right"/>
              <w:rPr>
                <w:rStyle w:val="skn-m009top-sectionright-box"/>
                <w:rFonts w:ascii="Calibri" w:eastAsia="Carlito" w:hAnsi="Calibri" w:cs="Calibri"/>
                <w:color w:val="000000" w:themeColor="text1"/>
                <w:sz w:val="20"/>
                <w:szCs w:val="20"/>
                <w:shd w:val="clear" w:color="auto" w:fill="auto"/>
              </w:rPr>
            </w:pP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(321) 310-9819</w:t>
            </w:r>
          </w:p>
          <w:p w14:paraId="666DA60B" w14:textId="77777777" w:rsidR="0056714A" w:rsidRPr="005767FB" w:rsidRDefault="00000000">
            <w:pPr>
              <w:pStyle w:val="skn-m009dsp-block"/>
              <w:spacing w:line="220" w:lineRule="atLeast"/>
              <w:jc w:val="right"/>
              <w:rPr>
                <w:rStyle w:val="skn-m009top-sectionright-box"/>
                <w:rFonts w:ascii="Calibri" w:eastAsia="Carlito" w:hAnsi="Calibri" w:cs="Calibri"/>
                <w:color w:val="000000" w:themeColor="text1"/>
                <w:sz w:val="20"/>
                <w:szCs w:val="20"/>
                <w:shd w:val="clear" w:color="auto" w:fill="auto"/>
              </w:rPr>
            </w:pP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brmguess@gmail.com</w:t>
            </w:r>
          </w:p>
        </w:tc>
        <w:tc>
          <w:tcPr>
            <w:tcW w:w="1000" w:type="dxa"/>
            <w:shd w:val="clear" w:color="auto" w:fill="34383C"/>
            <w:tcMar>
              <w:top w:w="1060" w:type="dxa"/>
              <w:left w:w="0" w:type="dxa"/>
              <w:bottom w:w="360" w:type="dxa"/>
              <w:right w:w="0" w:type="dxa"/>
            </w:tcMar>
            <w:vAlign w:val="bottom"/>
            <w:hideMark/>
          </w:tcPr>
          <w:p w14:paraId="1787DC39" w14:textId="77777777" w:rsidR="0056714A" w:rsidRPr="005767FB" w:rsidRDefault="0056714A">
            <w:pPr>
              <w:pStyle w:val="skn-m009top-sectiontop-right-paddingParagraph"/>
              <w:pBdr>
                <w:top w:val="none" w:sz="0" w:space="0" w:color="auto"/>
                <w:bottom w:val="none" w:sz="0" w:space="0" w:color="auto"/>
              </w:pBdr>
              <w:shd w:val="clear" w:color="auto" w:fill="auto"/>
              <w:spacing w:line="220" w:lineRule="atLeast"/>
              <w:textAlignment w:val="auto"/>
              <w:rPr>
                <w:rStyle w:val="skn-m009top-sectiontop-right-padding"/>
                <w:rFonts w:ascii="Calibri" w:eastAsia="Carlito" w:hAnsi="Calibri" w:cs="Calibri"/>
                <w:color w:val="000000" w:themeColor="text1"/>
                <w:sz w:val="20"/>
                <w:szCs w:val="20"/>
                <w:shd w:val="clear" w:color="auto" w:fill="auto"/>
              </w:rPr>
            </w:pPr>
          </w:p>
        </w:tc>
      </w:tr>
    </w:tbl>
    <w:p w14:paraId="07E592E9" w14:textId="77777777" w:rsidR="0056714A" w:rsidRPr="005767FB" w:rsidRDefault="00000000">
      <w:pPr>
        <w:spacing w:line="20" w:lineRule="auto"/>
        <w:rPr>
          <w:rFonts w:ascii="Calibri" w:hAnsi="Calibri" w:cs="Calibri"/>
          <w:color w:val="000000" w:themeColor="text1"/>
          <w:sz w:val="20"/>
          <w:szCs w:val="20"/>
        </w:rPr>
        <w:sectPr w:rsidR="0056714A" w:rsidRPr="005767FB">
          <w:headerReference w:type="default" r:id="rId7"/>
          <w:pgSz w:w="12240" w:h="15840"/>
          <w:pgMar w:top="0" w:right="0" w:bottom="0" w:left="0" w:header="0" w:footer="0" w:gutter="0"/>
          <w:cols w:space="720"/>
        </w:sectPr>
      </w:pPr>
      <w:r w:rsidRPr="005767FB">
        <w:rPr>
          <w:rFonts w:ascii="Calibri" w:hAnsi="Calibri" w:cs="Calibri"/>
          <w:color w:val="000000" w:themeColor="text1"/>
          <w:sz w:val="20"/>
          <w:szCs w:val="20"/>
        </w:rPr>
        <w:t>.</w:t>
      </w:r>
    </w:p>
    <w:p w14:paraId="0D4197B7" w14:textId="77777777" w:rsidR="0056714A" w:rsidRPr="005767FB" w:rsidRDefault="0056714A">
      <w:pPr>
        <w:spacing w:line="20" w:lineRule="auto"/>
        <w:rPr>
          <w:rFonts w:ascii="Calibri" w:hAnsi="Calibri" w:cs="Calibri"/>
          <w:color w:val="000000" w:themeColor="text1"/>
          <w:sz w:val="20"/>
          <w:szCs w:val="20"/>
        </w:rPr>
      </w:pPr>
    </w:p>
    <w:p w14:paraId="2865FB42" w14:textId="77777777" w:rsidR="0056714A" w:rsidRPr="005767FB" w:rsidRDefault="0056714A">
      <w:pPr>
        <w:rPr>
          <w:rFonts w:ascii="Calibri" w:hAnsi="Calibri" w:cs="Calibri"/>
          <w:vanish/>
          <w:color w:val="000000" w:themeColor="text1"/>
          <w:sz w:val="20"/>
          <w:szCs w:val="20"/>
        </w:rPr>
      </w:pPr>
    </w:p>
    <w:tbl>
      <w:tblPr>
        <w:tblStyle w:val="skn-m009parent-container"/>
        <w:tblW w:w="0" w:type="auto"/>
        <w:tblCellSpacing w:w="0" w:type="dxa"/>
        <w:tblLayout w:type="fixed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1080"/>
        <w:gridCol w:w="6360"/>
        <w:gridCol w:w="400"/>
        <w:gridCol w:w="340"/>
        <w:gridCol w:w="3160"/>
        <w:gridCol w:w="900"/>
      </w:tblGrid>
      <w:tr w:rsidR="005767FB" w:rsidRPr="005767FB" w14:paraId="53150558" w14:textId="77777777" w:rsidTr="00FF7603">
        <w:trPr>
          <w:tblCellSpacing w:w="0" w:type="dxa"/>
        </w:trPr>
        <w:tc>
          <w:tcPr>
            <w:tcW w:w="1080" w:type="dxa"/>
            <w:tcMar>
              <w:top w:w="400" w:type="dxa"/>
              <w:left w:w="0" w:type="dxa"/>
              <w:bottom w:w="400" w:type="dxa"/>
              <w:right w:w="0" w:type="dxa"/>
            </w:tcMar>
            <w:hideMark/>
          </w:tcPr>
          <w:p w14:paraId="6B64DA28" w14:textId="77777777" w:rsidR="0056714A" w:rsidRPr="005767FB" w:rsidRDefault="0056714A">
            <w:pPr>
              <w:rPr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</w:p>
        </w:tc>
        <w:tc>
          <w:tcPr>
            <w:tcW w:w="6360" w:type="dxa"/>
            <w:tcMar>
              <w:top w:w="400" w:type="dxa"/>
              <w:left w:w="0" w:type="dxa"/>
              <w:bottom w:w="400" w:type="dxa"/>
              <w:right w:w="0" w:type="dxa"/>
            </w:tcMar>
            <w:hideMark/>
          </w:tcPr>
          <w:p w14:paraId="17121FCD" w14:textId="26BCBF17" w:rsidR="0056714A" w:rsidRPr="005767FB" w:rsidRDefault="00000000">
            <w:pPr>
              <w:pStyle w:val="p"/>
              <w:spacing w:line="240" w:lineRule="atLeast"/>
              <w:rPr>
                <w:rStyle w:val="skn-m009parent-containerleft-box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kn-m009parent-containerleft-box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Seasoned Engineer with 10+ years of experience in designing, implementing, and securing enterprise networks across WLAN, LAN/WAN, cloud infrastructure, and firewalls. Skilled in Agile methodologies, project management, and team leadership. Adept at troubleshooting complex network issues, leveraging critical thinking to optimize performance and security. Strong communicator with a proven ability to simplify technical concepts for stakeholders and build lasting customer relationships.</w:t>
            </w:r>
          </w:p>
          <w:p w14:paraId="05CC0D8E" w14:textId="77777777" w:rsidR="002048C5" w:rsidRPr="005767FB" w:rsidRDefault="002048C5">
            <w:pPr>
              <w:pStyle w:val="p"/>
              <w:spacing w:line="240" w:lineRule="atLeast"/>
              <w:rPr>
                <w:rStyle w:val="skn-m009parent-containerleft-box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</w:p>
          <w:p w14:paraId="06DAD003" w14:textId="77777777" w:rsidR="002048C5" w:rsidRPr="005767FB" w:rsidRDefault="002048C5" w:rsidP="002048C5">
            <w:pPr>
              <w:pStyle w:val="skn-m009heading"/>
              <w:spacing w:before="480"/>
              <w:rPr>
                <w:rStyle w:val="skn-m009parent-containerleft-box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kn-m009sectiontitle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Certifications</w:t>
            </w:r>
          </w:p>
          <w:p w14:paraId="136AB60B" w14:textId="77777777" w:rsidR="002048C5" w:rsidRPr="005767FB" w:rsidRDefault="002048C5" w:rsidP="002048C5">
            <w:pPr>
              <w:pStyle w:val="div"/>
              <w:spacing w:line="240" w:lineRule="exact"/>
              <w:rPr>
                <w:rStyle w:val="skn-m009parent-containerleft-box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kn-m009parent-containerleft-box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 </w:t>
            </w:r>
          </w:p>
          <w:p w14:paraId="7FD68B40" w14:textId="77777777" w:rsidR="002048C5" w:rsidRPr="005767FB" w:rsidRDefault="002048C5" w:rsidP="002048C5">
            <w:pPr>
              <w:pStyle w:val="skn-m009ulli"/>
              <w:numPr>
                <w:ilvl w:val="0"/>
                <w:numId w:val="10"/>
              </w:numPr>
              <w:pBdr>
                <w:left w:val="none" w:sz="0" w:space="0" w:color="auto"/>
              </w:pBdr>
              <w:spacing w:after="100" w:line="220" w:lineRule="atLeast"/>
              <w:ind w:left="320" w:hanging="301"/>
              <w:rPr>
                <w:rStyle w:val="skn-m009parent-containerleft-box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kn-m009parent-containerleft-box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PCNSA – Palo Alto Certified Network Security Administrator</w:t>
            </w:r>
          </w:p>
          <w:p w14:paraId="64A90C7C" w14:textId="77777777" w:rsidR="002048C5" w:rsidRPr="005767FB" w:rsidRDefault="002048C5" w:rsidP="002048C5">
            <w:pPr>
              <w:pStyle w:val="skn-m009ulli"/>
              <w:numPr>
                <w:ilvl w:val="0"/>
                <w:numId w:val="10"/>
              </w:numPr>
              <w:spacing w:after="100" w:line="220" w:lineRule="atLeast"/>
              <w:ind w:left="320" w:hanging="301"/>
              <w:rPr>
                <w:rStyle w:val="skn-m009parent-containerleft-box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kn-m009parent-containerleft-box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AWS – Solutions Architect (Professional)</w:t>
            </w:r>
          </w:p>
          <w:p w14:paraId="4450E32A" w14:textId="77777777" w:rsidR="002048C5" w:rsidRPr="005767FB" w:rsidRDefault="002048C5" w:rsidP="002048C5">
            <w:pPr>
              <w:pStyle w:val="skn-m009ulli"/>
              <w:numPr>
                <w:ilvl w:val="0"/>
                <w:numId w:val="10"/>
              </w:numPr>
              <w:spacing w:after="100" w:line="220" w:lineRule="atLeast"/>
              <w:ind w:left="320" w:hanging="301"/>
              <w:rPr>
                <w:rStyle w:val="skn-m009parent-containerleft-box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kn-m009parent-containerleft-box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AWS – Certified Cloud Practitioner</w:t>
            </w:r>
          </w:p>
          <w:p w14:paraId="6E278E3C" w14:textId="77777777" w:rsidR="002048C5" w:rsidRPr="005767FB" w:rsidRDefault="002048C5" w:rsidP="002048C5">
            <w:pPr>
              <w:pStyle w:val="skn-m009ulli"/>
              <w:numPr>
                <w:ilvl w:val="0"/>
                <w:numId w:val="10"/>
              </w:numPr>
              <w:spacing w:after="100" w:line="220" w:lineRule="atLeast"/>
              <w:ind w:left="320" w:hanging="301"/>
              <w:rPr>
                <w:rStyle w:val="skn-m009parent-containerleft-box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kn-m009parent-containerleft-box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AWS – Solutions Architect (Associate)</w:t>
            </w:r>
          </w:p>
          <w:p w14:paraId="7E8874AD" w14:textId="77777777" w:rsidR="002048C5" w:rsidRPr="005767FB" w:rsidRDefault="002048C5" w:rsidP="002048C5">
            <w:pPr>
              <w:pStyle w:val="skn-m009ulli"/>
              <w:numPr>
                <w:ilvl w:val="0"/>
                <w:numId w:val="10"/>
              </w:numPr>
              <w:spacing w:after="100" w:line="220" w:lineRule="atLeast"/>
              <w:ind w:left="320" w:hanging="301"/>
              <w:rPr>
                <w:rStyle w:val="skn-m009parent-containerleft-box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kn-m009parent-containerleft-box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CISCO – CCNA Wireless</w:t>
            </w:r>
          </w:p>
          <w:p w14:paraId="53F10BCE" w14:textId="77777777" w:rsidR="002048C5" w:rsidRPr="005767FB" w:rsidRDefault="002048C5" w:rsidP="002048C5">
            <w:pPr>
              <w:pStyle w:val="skn-m009ulli"/>
              <w:numPr>
                <w:ilvl w:val="0"/>
                <w:numId w:val="10"/>
              </w:numPr>
              <w:spacing w:after="100" w:line="220" w:lineRule="atLeast"/>
              <w:ind w:left="320" w:hanging="301"/>
              <w:rPr>
                <w:rStyle w:val="skn-m009parent-containerleft-box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kn-m009parent-containerleft-box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CISCO – CCNA Routing &amp; Switching</w:t>
            </w:r>
          </w:p>
          <w:p w14:paraId="615EBA85" w14:textId="77777777" w:rsidR="002048C5" w:rsidRPr="005767FB" w:rsidRDefault="002048C5" w:rsidP="002048C5">
            <w:pPr>
              <w:pStyle w:val="skn-m009ulli"/>
              <w:numPr>
                <w:ilvl w:val="0"/>
                <w:numId w:val="10"/>
              </w:numPr>
              <w:spacing w:after="100" w:line="220" w:lineRule="atLeast"/>
              <w:ind w:left="320" w:hanging="301"/>
              <w:rPr>
                <w:rStyle w:val="skn-m009parent-containerleft-box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kn-m009parent-containerleft-box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CISCO – CCNA Security</w:t>
            </w:r>
          </w:p>
          <w:p w14:paraId="0A26749C" w14:textId="77777777" w:rsidR="002048C5" w:rsidRPr="005767FB" w:rsidRDefault="002048C5" w:rsidP="002048C5">
            <w:pPr>
              <w:pStyle w:val="skn-m009ullinth-last-child1"/>
              <w:numPr>
                <w:ilvl w:val="0"/>
                <w:numId w:val="10"/>
              </w:numPr>
              <w:pBdr>
                <w:left w:val="none" w:sz="0" w:space="5" w:color="auto"/>
              </w:pBdr>
              <w:spacing w:line="220" w:lineRule="atLeast"/>
              <w:ind w:left="320" w:hanging="301"/>
              <w:rPr>
                <w:rStyle w:val="skn-m009parent-containerleft-box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kn-m009parent-containerleft-box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CISCO – CCDA Design</w:t>
            </w:r>
          </w:p>
          <w:p w14:paraId="69AC0222" w14:textId="77777777" w:rsidR="002048C5" w:rsidRPr="005767FB" w:rsidRDefault="002048C5">
            <w:pPr>
              <w:pStyle w:val="p"/>
              <w:spacing w:line="240" w:lineRule="atLeast"/>
              <w:rPr>
                <w:rStyle w:val="skn-m009parent-containerleft-box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</w:p>
          <w:p w14:paraId="2D5ACB46" w14:textId="77777777" w:rsidR="0056714A" w:rsidRPr="005767FB" w:rsidRDefault="00000000">
            <w:pPr>
              <w:pStyle w:val="skn-m009heading"/>
              <w:spacing w:before="480"/>
              <w:rPr>
                <w:rStyle w:val="skn-m009parent-containerleft-box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kn-m009sectiontitle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Work History</w:t>
            </w:r>
          </w:p>
          <w:p w14:paraId="0F350111" w14:textId="77777777" w:rsidR="0056714A" w:rsidRPr="005767FB" w:rsidRDefault="00000000">
            <w:pPr>
              <w:pStyle w:val="div"/>
              <w:spacing w:line="240" w:lineRule="exact"/>
              <w:rPr>
                <w:rStyle w:val="skn-m009parent-containerleft-box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kn-m009parent-containerleft-box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 </w:t>
            </w:r>
          </w:p>
          <w:p w14:paraId="7F76AB55" w14:textId="4CCD8C7B" w:rsidR="0056714A" w:rsidRPr="005767FB" w:rsidRDefault="00000000">
            <w:pPr>
              <w:pStyle w:val="skn-m009parent-containerleft-boxexp-secparagraphsinglecolumndsp-block"/>
              <w:spacing w:after="60" w:line="240" w:lineRule="atLeast"/>
              <w:rPr>
                <w:rStyle w:val="skn-m009parent-containerleft-box"/>
                <w:rFonts w:ascii="Calibri" w:eastAsia="Carlito" w:hAnsi="Calibri" w:cs="Calibri"/>
                <w:b/>
                <w:bCs/>
                <w:color w:val="000000" w:themeColor="text1"/>
                <w:sz w:val="20"/>
                <w:szCs w:val="20"/>
              </w:rPr>
            </w:pPr>
            <w:r w:rsidRPr="005767FB">
              <w:rPr>
                <w:rStyle w:val="skn-m009parent-containerleft-box"/>
                <w:rFonts w:ascii="Calibri" w:eastAsia="Carlito" w:hAnsi="Calibri" w:cs="Calibri"/>
                <w:b/>
                <w:bCs/>
                <w:color w:val="000000" w:themeColor="text1"/>
                <w:sz w:val="20"/>
                <w:szCs w:val="20"/>
              </w:rPr>
              <w:t>Network Engineer</w:t>
            </w:r>
          </w:p>
          <w:tbl>
            <w:tblPr>
              <w:tblStyle w:val="skn-m009parent-containerleft-boxsectionparagraphsinglecolumnjob-position"/>
              <w:tblW w:w="0" w:type="auto"/>
              <w:tblCellSpacing w:w="0" w:type="dxa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2980"/>
              <w:gridCol w:w="3020"/>
            </w:tblGrid>
            <w:tr w:rsidR="005767FB" w:rsidRPr="005767FB" w14:paraId="75F8EA58" w14:textId="77777777">
              <w:trPr>
                <w:tblCellSpacing w:w="0" w:type="dxa"/>
              </w:trPr>
              <w:tc>
                <w:tcPr>
                  <w:tcW w:w="2980" w:type="dxa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0697EAFF" w14:textId="77777777" w:rsidR="0056714A" w:rsidRPr="005767FB" w:rsidRDefault="00000000">
                  <w:pPr>
                    <w:spacing w:line="20" w:lineRule="atLeast"/>
                    <w:textAlignment w:val="auto"/>
                    <w:rPr>
                      <w:rStyle w:val="span"/>
                      <w:rFonts w:ascii="Calibri" w:eastAsia="Carlito" w:hAnsi="Calibri" w:cs="Calibri"/>
                      <w:color w:val="000000" w:themeColor="text1"/>
                      <w:sz w:val="20"/>
                      <w:szCs w:val="20"/>
                    </w:rPr>
                  </w:pPr>
                  <w:r w:rsidRPr="005767FB">
                    <w:rPr>
                      <w:rStyle w:val="span"/>
                      <w:rFonts w:ascii="Calibri" w:eastAsia="Carlito" w:hAnsi="Calibri" w:cs="Calibri"/>
                      <w:color w:val="000000" w:themeColor="text1"/>
                      <w:sz w:val="20"/>
                      <w:szCs w:val="20"/>
                    </w:rPr>
                    <w:t>Presidio, Remote</w:t>
                  </w:r>
                  <w:r w:rsidRPr="005767FB">
                    <w:rPr>
                      <w:rFonts w:ascii="Calibri" w:hAnsi="Calibri" w:cs="Calibri"/>
                      <w:color w:val="000000" w:themeColor="text1"/>
                      <w:sz w:val="20"/>
                      <w:szCs w:val="20"/>
                    </w:rPr>
                    <w:t>.</w:t>
                  </w:r>
                </w:p>
              </w:tc>
              <w:tc>
                <w:tcPr>
                  <w:tcW w:w="3020" w:type="dxa"/>
                  <w:tcMar>
                    <w:top w:w="0" w:type="dxa"/>
                    <w:left w:w="1000" w:type="dxa"/>
                    <w:bottom w:w="0" w:type="dxa"/>
                    <w:right w:w="20" w:type="dxa"/>
                  </w:tcMar>
                  <w:hideMark/>
                </w:tcPr>
                <w:p w14:paraId="0D1EE9B8" w14:textId="4E8695F6" w:rsidR="0056714A" w:rsidRPr="005767FB" w:rsidRDefault="007870F5">
                  <w:pPr>
                    <w:spacing w:line="240" w:lineRule="atLeast"/>
                    <w:jc w:val="right"/>
                    <w:textAlignment w:val="auto"/>
                    <w:rPr>
                      <w:rStyle w:val="skn-m009parent-containerleft-boxsectionparagraphsinglecolumnjob-positionjob-details"/>
                      <w:rFonts w:ascii="Calibri" w:eastAsia="Carlito" w:hAnsi="Calibri" w:cs="Calibri"/>
                      <w:color w:val="000000" w:themeColor="text1"/>
                      <w:sz w:val="20"/>
                      <w:szCs w:val="20"/>
                    </w:rPr>
                  </w:pPr>
                  <w:r w:rsidRPr="005767FB">
                    <w:rPr>
                      <w:rStyle w:val="span"/>
                      <w:rFonts w:ascii="Calibri" w:eastAsia="Carlito" w:hAnsi="Calibri" w:cs="Calibri"/>
                      <w:color w:val="000000" w:themeColor="text1"/>
                      <w:sz w:val="20"/>
                      <w:szCs w:val="20"/>
                    </w:rPr>
                    <w:t>Novembe</w:t>
                  </w:r>
                  <w:r w:rsidR="00675354" w:rsidRPr="005767FB">
                    <w:rPr>
                      <w:rStyle w:val="span"/>
                      <w:rFonts w:ascii="Calibri" w:eastAsia="Carlito" w:hAnsi="Calibri" w:cs="Calibri"/>
                      <w:color w:val="000000" w:themeColor="text1"/>
                      <w:sz w:val="20"/>
                      <w:szCs w:val="20"/>
                    </w:rPr>
                    <w:t>r 2024 - Current</w:t>
                  </w:r>
                </w:p>
              </w:tc>
            </w:tr>
          </w:tbl>
          <w:p w14:paraId="69431C24" w14:textId="7C1A8C29" w:rsidR="0056714A" w:rsidRPr="005767FB" w:rsidRDefault="00911157">
            <w:pPr>
              <w:pStyle w:val="skn-m009ulli"/>
              <w:numPr>
                <w:ilvl w:val="0"/>
                <w:numId w:val="1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Executing a large-scale network refresh project, upgrading and optimizing core and distribution layers across multiple sites using Cisco Catalyst 9300 and 9500 series switches to enhance high-performance switching and automation capabilities.</w:t>
            </w:r>
          </w:p>
          <w:p w14:paraId="4E9B79C1" w14:textId="77777777" w:rsidR="0056714A" w:rsidRPr="005767FB" w:rsidRDefault="00000000">
            <w:pPr>
              <w:pStyle w:val="skn-m009ulli"/>
              <w:numPr>
                <w:ilvl w:val="0"/>
                <w:numId w:val="1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Designing and implementing a resilient network architecture integrating Cisco Core Routers (ASR Series) for improved WAN connectivity and routing efficiency.</w:t>
            </w:r>
          </w:p>
          <w:p w14:paraId="650DF13A" w14:textId="62D8F121" w:rsidR="009378A8" w:rsidRPr="005767FB" w:rsidRDefault="009378A8">
            <w:pPr>
              <w:pStyle w:val="skn-m009ulli"/>
              <w:numPr>
                <w:ilvl w:val="0"/>
                <w:numId w:val="1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Fonts w:ascii="Calibri" w:hAnsi="Calibri" w:cs="Calibri"/>
                <w:color w:val="000000" w:themeColor="text1"/>
                <w:sz w:val="20"/>
                <w:szCs w:val="20"/>
                <w:shd w:val="clear" w:color="auto" w:fill="FFFFFF"/>
              </w:rPr>
              <w:t>Responsible</w:t>
            </w:r>
            <w:r w:rsidRPr="005767FB">
              <w:rPr>
                <w:rFonts w:ascii="Calibri" w:hAnsi="Calibri" w:cs="Calibri"/>
                <w:color w:val="000000" w:themeColor="text1"/>
                <w:sz w:val="20"/>
                <w:szCs w:val="20"/>
                <w:shd w:val="clear" w:color="auto" w:fill="FFFFFF"/>
              </w:rPr>
              <w:t xml:space="preserve"> for leading the migration of network infrastructure from Arista 7050X and 7280R series switches to Cisco Catalyst 9300 and 9500 series platforms across multiple enterprise environments.</w:t>
            </w:r>
          </w:p>
          <w:p w14:paraId="3D9AB170" w14:textId="77777777" w:rsidR="0056714A" w:rsidRPr="005767FB" w:rsidRDefault="00000000">
            <w:pPr>
              <w:pStyle w:val="skn-m009ulli"/>
              <w:numPr>
                <w:ilvl w:val="0"/>
                <w:numId w:val="1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Deploying and managing Arista 7050X and 7280 series switches for high-density, low-latency data center networking, ensuring seamless integration with existing infrastructure.</w:t>
            </w:r>
          </w:p>
          <w:p w14:paraId="7295E4BC" w14:textId="77777777" w:rsidR="0056714A" w:rsidRPr="005767FB" w:rsidRDefault="00000000">
            <w:pPr>
              <w:pStyle w:val="skn-m009ulli"/>
              <w:numPr>
                <w:ilvl w:val="0"/>
                <w:numId w:val="1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Configuring and securing Palo Alto Next-Generation Firewalls (PA-5250, PA-3220) for advanced threat protection, segmentation, and traffic inspection.</w:t>
            </w:r>
          </w:p>
          <w:p w14:paraId="7B74F256" w14:textId="77777777" w:rsidR="0056714A" w:rsidRPr="005767FB" w:rsidRDefault="00000000">
            <w:pPr>
              <w:pStyle w:val="skn-m009ulli"/>
              <w:numPr>
                <w:ilvl w:val="0"/>
                <w:numId w:val="1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lastRenderedPageBreak/>
              <w:t>Optimizing and maintaining BGP, and OSPF routing protocols to enhance network stability and scalability across core and distribution layers.</w:t>
            </w:r>
          </w:p>
          <w:p w14:paraId="5081B8C3" w14:textId="77777777" w:rsidR="0056714A" w:rsidRPr="005767FB" w:rsidRDefault="00000000">
            <w:pPr>
              <w:pStyle w:val="skn-m009ulli"/>
              <w:numPr>
                <w:ilvl w:val="0"/>
                <w:numId w:val="1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Conducting performance tuning and troubleshooting using network monitoring tools such as Cisco Prime Infrastructure, SolarWinds, and Arista CloudVision to ensure network reliability.</w:t>
            </w:r>
          </w:p>
          <w:p w14:paraId="481F4C61" w14:textId="7235AFFF" w:rsidR="009378A8" w:rsidRPr="005767FB" w:rsidRDefault="009378A8">
            <w:pPr>
              <w:pStyle w:val="skn-m009ulli"/>
              <w:numPr>
                <w:ilvl w:val="0"/>
                <w:numId w:val="1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Fonts w:ascii="Calibri" w:hAnsi="Calibri" w:cs="Calibri"/>
                <w:color w:val="000000" w:themeColor="text1"/>
                <w:sz w:val="20"/>
                <w:szCs w:val="20"/>
                <w:shd w:val="clear" w:color="auto" w:fill="FFFFFF"/>
              </w:rPr>
              <w:t>S</w:t>
            </w:r>
            <w:r w:rsidRPr="005767FB">
              <w:rPr>
                <w:rFonts w:ascii="Calibri" w:hAnsi="Calibri" w:cs="Calibri"/>
                <w:color w:val="000000" w:themeColor="text1"/>
                <w:sz w:val="20"/>
                <w:szCs w:val="20"/>
                <w:shd w:val="clear" w:color="auto" w:fill="FFFFFF"/>
              </w:rPr>
              <w:t>upported both core and access layer transitions, enhancing network performance, scalability, and supportability across data center and branch locations.</w:t>
            </w:r>
          </w:p>
          <w:p w14:paraId="1B9A03DB" w14:textId="77777777" w:rsidR="0056714A" w:rsidRPr="005767FB" w:rsidRDefault="00000000">
            <w:pPr>
              <w:pStyle w:val="skn-m009ullinth-last-child1"/>
              <w:numPr>
                <w:ilvl w:val="0"/>
                <w:numId w:val="1"/>
              </w:numPr>
              <w:pBdr>
                <w:left w:val="none" w:sz="0" w:space="5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Developing and enforcing best practices for VLAN segmentation, STP optimization, and QoS policies, ensuring a robust and efficient network architecture.</w:t>
            </w:r>
          </w:p>
          <w:p w14:paraId="7E92BB6D" w14:textId="77777777" w:rsidR="0003584B" w:rsidRPr="005767FB" w:rsidRDefault="0003584B" w:rsidP="0003584B">
            <w:pPr>
              <w:pStyle w:val="skn-m009ullinth-last-child1"/>
              <w:pBdr>
                <w:left w:val="none" w:sz="0" w:space="5" w:color="auto"/>
              </w:pBdr>
              <w:spacing w:line="220" w:lineRule="atLeast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</w:p>
          <w:p w14:paraId="5E2D40C1" w14:textId="77777777" w:rsidR="0003584B" w:rsidRPr="005767FB" w:rsidRDefault="0003584B" w:rsidP="0003584B">
            <w:pPr>
              <w:pStyle w:val="skn-m009ullinth-last-child1"/>
              <w:pBdr>
                <w:left w:val="none" w:sz="0" w:space="5" w:color="auto"/>
              </w:pBdr>
              <w:spacing w:line="220" w:lineRule="atLeast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</w:p>
          <w:p w14:paraId="091A0535" w14:textId="77777777" w:rsidR="0056714A" w:rsidRPr="005767FB" w:rsidRDefault="00000000">
            <w:pPr>
              <w:pStyle w:val="div"/>
              <w:spacing w:line="240" w:lineRule="exact"/>
              <w:rPr>
                <w:rStyle w:val="skn-m009parent-containerleft-box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kn-m009parent-containerleft-box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 </w:t>
            </w:r>
          </w:p>
          <w:p w14:paraId="4646749B" w14:textId="77777777" w:rsidR="0003584B" w:rsidRPr="005767FB" w:rsidRDefault="0003584B">
            <w:pPr>
              <w:pStyle w:val="div"/>
              <w:spacing w:line="240" w:lineRule="exact"/>
              <w:rPr>
                <w:rStyle w:val="skn-m009parent-containerleft-box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</w:p>
          <w:p w14:paraId="7EB73690" w14:textId="77777777" w:rsidR="00A144FC" w:rsidRPr="005767FB" w:rsidRDefault="00A144FC">
            <w:pPr>
              <w:pStyle w:val="div"/>
              <w:spacing w:line="240" w:lineRule="exact"/>
              <w:rPr>
                <w:rStyle w:val="skn-m009parent-containerleft-box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</w:p>
          <w:p w14:paraId="17F43A8C" w14:textId="77777777" w:rsidR="0056714A" w:rsidRPr="005767FB" w:rsidRDefault="00000000">
            <w:pPr>
              <w:pStyle w:val="skn-m009parent-containerleft-boxexp-secparagraphsinglecolumndsp-block"/>
              <w:spacing w:after="60" w:line="240" w:lineRule="atLeast"/>
              <w:rPr>
                <w:rStyle w:val="skn-m009parent-containerleft-box"/>
                <w:rFonts w:ascii="Calibri" w:eastAsia="Carlito" w:hAnsi="Calibri" w:cs="Calibri"/>
                <w:b/>
                <w:bCs/>
                <w:color w:val="000000" w:themeColor="text1"/>
                <w:sz w:val="20"/>
                <w:szCs w:val="20"/>
              </w:rPr>
            </w:pPr>
            <w:r w:rsidRPr="005767FB">
              <w:rPr>
                <w:rStyle w:val="skn-m009parent-containerleft-box"/>
                <w:rFonts w:ascii="Calibri" w:eastAsia="Carlito" w:hAnsi="Calibri" w:cs="Calibri"/>
                <w:b/>
                <w:bCs/>
                <w:color w:val="000000" w:themeColor="text1"/>
                <w:sz w:val="20"/>
                <w:szCs w:val="20"/>
              </w:rPr>
              <w:t>Network Engineer</w:t>
            </w:r>
          </w:p>
          <w:tbl>
            <w:tblPr>
              <w:tblStyle w:val="skn-m009parent-containerleft-boxsectionparagraphsinglecolumnjob-position"/>
              <w:tblW w:w="0" w:type="auto"/>
              <w:tblCellSpacing w:w="0" w:type="dxa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2980"/>
              <w:gridCol w:w="3020"/>
            </w:tblGrid>
            <w:tr w:rsidR="005767FB" w:rsidRPr="005767FB" w14:paraId="6D285B87" w14:textId="77777777">
              <w:trPr>
                <w:tblCellSpacing w:w="0" w:type="dxa"/>
              </w:trPr>
              <w:tc>
                <w:tcPr>
                  <w:tcW w:w="2980" w:type="dxa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0F76D757" w14:textId="77777777" w:rsidR="0056714A" w:rsidRPr="005767FB" w:rsidRDefault="00000000">
                  <w:pPr>
                    <w:spacing w:line="20" w:lineRule="atLeast"/>
                    <w:textAlignment w:val="auto"/>
                    <w:rPr>
                      <w:rStyle w:val="span"/>
                      <w:rFonts w:ascii="Calibri" w:eastAsia="Carlito" w:hAnsi="Calibri" w:cs="Calibri"/>
                      <w:color w:val="000000" w:themeColor="text1"/>
                      <w:sz w:val="20"/>
                      <w:szCs w:val="20"/>
                    </w:rPr>
                  </w:pPr>
                  <w:r w:rsidRPr="005767FB">
                    <w:rPr>
                      <w:rStyle w:val="span"/>
                      <w:rFonts w:ascii="Calibri" w:eastAsia="Carlito" w:hAnsi="Calibri" w:cs="Calibri"/>
                      <w:color w:val="000000" w:themeColor="text1"/>
                      <w:sz w:val="20"/>
                      <w:szCs w:val="20"/>
                    </w:rPr>
                    <w:t>Pace University, New York, NY</w:t>
                  </w:r>
                  <w:r w:rsidRPr="005767FB">
                    <w:rPr>
                      <w:rFonts w:ascii="Calibri" w:hAnsi="Calibri" w:cs="Calibri"/>
                      <w:color w:val="000000" w:themeColor="text1"/>
                      <w:sz w:val="20"/>
                      <w:szCs w:val="20"/>
                    </w:rPr>
                    <w:t>.</w:t>
                  </w:r>
                </w:p>
              </w:tc>
              <w:tc>
                <w:tcPr>
                  <w:tcW w:w="3020" w:type="dxa"/>
                  <w:tcMar>
                    <w:top w:w="0" w:type="dxa"/>
                    <w:left w:w="1000" w:type="dxa"/>
                    <w:bottom w:w="0" w:type="dxa"/>
                    <w:right w:w="20" w:type="dxa"/>
                  </w:tcMar>
                  <w:hideMark/>
                </w:tcPr>
                <w:p w14:paraId="5D2FED36" w14:textId="77777777" w:rsidR="0003584B" w:rsidRPr="005767FB" w:rsidRDefault="00000000">
                  <w:pPr>
                    <w:spacing w:line="240" w:lineRule="atLeast"/>
                    <w:jc w:val="right"/>
                    <w:textAlignment w:val="auto"/>
                    <w:rPr>
                      <w:rStyle w:val="span"/>
                      <w:rFonts w:ascii="Calibri" w:eastAsia="Carlito" w:hAnsi="Calibri" w:cs="Calibri"/>
                      <w:color w:val="000000" w:themeColor="text1"/>
                      <w:sz w:val="20"/>
                      <w:szCs w:val="20"/>
                    </w:rPr>
                  </w:pPr>
                  <w:r w:rsidRPr="005767FB">
                    <w:rPr>
                      <w:rStyle w:val="span"/>
                      <w:rFonts w:ascii="Calibri" w:eastAsia="Carlito" w:hAnsi="Calibri" w:cs="Calibri"/>
                      <w:color w:val="000000" w:themeColor="text1"/>
                      <w:sz w:val="20"/>
                      <w:szCs w:val="20"/>
                    </w:rPr>
                    <w:t xml:space="preserve">May 2024 </w:t>
                  </w:r>
                  <w:r w:rsidR="0003584B" w:rsidRPr="005767FB">
                    <w:rPr>
                      <w:rStyle w:val="span"/>
                      <w:rFonts w:ascii="Calibri" w:eastAsia="Carlito" w:hAnsi="Calibri" w:cs="Calibri"/>
                      <w:color w:val="000000" w:themeColor="text1"/>
                      <w:sz w:val="20"/>
                      <w:szCs w:val="20"/>
                    </w:rPr>
                    <w:t>–</w:t>
                  </w:r>
                  <w:r w:rsidRPr="005767FB">
                    <w:rPr>
                      <w:rStyle w:val="span"/>
                      <w:rFonts w:ascii="Calibri" w:eastAsia="Carlito" w:hAnsi="Calibri" w:cs="Calibri"/>
                      <w:color w:val="000000" w:themeColor="text1"/>
                      <w:sz w:val="20"/>
                      <w:szCs w:val="20"/>
                    </w:rPr>
                    <w:t xml:space="preserve"> </w:t>
                  </w:r>
                </w:p>
                <w:p w14:paraId="12AC0AD5" w14:textId="309F2009" w:rsidR="0056714A" w:rsidRPr="005767FB" w:rsidRDefault="007870F5">
                  <w:pPr>
                    <w:spacing w:line="240" w:lineRule="atLeast"/>
                    <w:jc w:val="right"/>
                    <w:textAlignment w:val="auto"/>
                    <w:rPr>
                      <w:rStyle w:val="skn-m009parent-containerleft-boxsectionparagraphsinglecolumnjob-positionjob-details"/>
                      <w:rFonts w:ascii="Calibri" w:eastAsia="Carlito" w:hAnsi="Calibri" w:cs="Calibri"/>
                      <w:color w:val="000000" w:themeColor="text1"/>
                      <w:sz w:val="20"/>
                      <w:szCs w:val="20"/>
                    </w:rPr>
                  </w:pPr>
                  <w:r w:rsidRPr="005767FB">
                    <w:rPr>
                      <w:rStyle w:val="span"/>
                      <w:rFonts w:ascii="Calibri" w:eastAsia="Carlito" w:hAnsi="Calibri" w:cs="Calibri"/>
                      <w:color w:val="000000" w:themeColor="text1"/>
                      <w:sz w:val="20"/>
                      <w:szCs w:val="20"/>
                    </w:rPr>
                    <w:t>Octobe</w:t>
                  </w:r>
                  <w:r w:rsidR="00675354" w:rsidRPr="005767FB">
                    <w:rPr>
                      <w:rStyle w:val="span"/>
                      <w:rFonts w:ascii="Calibri" w:eastAsia="Carlito" w:hAnsi="Calibri" w:cs="Calibri"/>
                      <w:color w:val="000000" w:themeColor="text1"/>
                      <w:sz w:val="20"/>
                      <w:szCs w:val="20"/>
                    </w:rPr>
                    <w:t>r 2024</w:t>
                  </w:r>
                </w:p>
              </w:tc>
            </w:tr>
          </w:tbl>
          <w:p w14:paraId="404C3531" w14:textId="46A31BA5" w:rsidR="0056714A" w:rsidRPr="005767FB" w:rsidRDefault="00000000">
            <w:pPr>
              <w:pStyle w:val="skn-m009ulli"/>
              <w:numPr>
                <w:ilvl w:val="0"/>
                <w:numId w:val="2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Led SD-WAN and Cisco 9300 network refresh, integrating Cisco Meraki, DNAC, and Prime for enhanced performance and security.</w:t>
            </w:r>
          </w:p>
          <w:p w14:paraId="46A1690D" w14:textId="77777777" w:rsidR="0056714A" w:rsidRPr="005767FB" w:rsidRDefault="00000000">
            <w:pPr>
              <w:pStyle w:val="skn-m009ulli"/>
              <w:numPr>
                <w:ilvl w:val="0"/>
                <w:numId w:val="2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Conducted wireless site surveys with Ekahau Pro, optimizing Wi-Fi coverage across Pace University Campuses.</w:t>
            </w:r>
          </w:p>
          <w:p w14:paraId="3947DFCE" w14:textId="77777777" w:rsidR="0056714A" w:rsidRPr="005767FB" w:rsidRDefault="00000000">
            <w:pPr>
              <w:pStyle w:val="skn-m009ulli"/>
              <w:numPr>
                <w:ilvl w:val="0"/>
                <w:numId w:val="2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Coordinated migration efforts with cross-functional teams, leveraging Cisco Meraki for cloud-managed networking and minimal downtime.</w:t>
            </w:r>
          </w:p>
          <w:p w14:paraId="1561B1A3" w14:textId="77777777" w:rsidR="0056714A" w:rsidRPr="005767FB" w:rsidRDefault="00000000">
            <w:pPr>
              <w:pStyle w:val="skn-m009ulli"/>
              <w:numPr>
                <w:ilvl w:val="0"/>
                <w:numId w:val="2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Configured and deployed Cisco 9300 switches and Meraki devices, optimizing efficiency and scalability.</w:t>
            </w:r>
          </w:p>
          <w:p w14:paraId="5FE87ED9" w14:textId="77777777" w:rsidR="0056714A" w:rsidRPr="005767FB" w:rsidRDefault="00000000">
            <w:pPr>
              <w:pStyle w:val="skn-m009ulli"/>
              <w:numPr>
                <w:ilvl w:val="0"/>
                <w:numId w:val="2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Utilized Cisco DNA Center (DNAC) for automation, assurance, and policy implementation.</w:t>
            </w:r>
          </w:p>
          <w:p w14:paraId="27A3E732" w14:textId="5DF3138D" w:rsidR="005767FB" w:rsidRPr="005767FB" w:rsidRDefault="005767FB">
            <w:pPr>
              <w:pStyle w:val="skn-m009ulli"/>
              <w:numPr>
                <w:ilvl w:val="0"/>
                <w:numId w:val="2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Fonts w:ascii="Calibri" w:hAnsi="Calibri" w:cs="Calibri"/>
                <w:color w:val="000000" w:themeColor="text1"/>
                <w:sz w:val="20"/>
                <w:szCs w:val="20"/>
                <w:shd w:val="clear" w:color="auto" w:fill="FFFFFF"/>
              </w:rPr>
              <w:t>Utilized Arista CloudVision Portal (CVP) to monitor switch health, gather configuration baselines, and track compliance prior to replacing EOL Arista 7050X series switches.</w:t>
            </w:r>
          </w:p>
          <w:p w14:paraId="7557335B" w14:textId="77777777" w:rsidR="0056714A" w:rsidRPr="005767FB" w:rsidRDefault="00000000">
            <w:pPr>
              <w:pStyle w:val="skn-m009ulli"/>
              <w:numPr>
                <w:ilvl w:val="0"/>
                <w:numId w:val="2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Performed network assessments with Cisco Prime, identifying and mitigating vulnerabilities pre-migration.</w:t>
            </w:r>
          </w:p>
          <w:p w14:paraId="2D5A12CF" w14:textId="77777777" w:rsidR="0056714A" w:rsidRPr="005767FB" w:rsidRDefault="00000000">
            <w:pPr>
              <w:pStyle w:val="skn-m009ulli"/>
              <w:numPr>
                <w:ilvl w:val="0"/>
                <w:numId w:val="2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Managed configurations and firmware updates using DNAC and Prime, ensuring compliance.</w:t>
            </w:r>
          </w:p>
          <w:p w14:paraId="6E203DCB" w14:textId="53709FAE" w:rsidR="005767FB" w:rsidRPr="005767FB" w:rsidRDefault="005767FB">
            <w:pPr>
              <w:pStyle w:val="skn-m009ulli"/>
              <w:numPr>
                <w:ilvl w:val="0"/>
                <w:numId w:val="2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Fonts w:ascii="Calibri" w:hAnsi="Calibri" w:cs="Calibri"/>
                <w:color w:val="000000" w:themeColor="text1"/>
                <w:sz w:val="20"/>
                <w:szCs w:val="20"/>
                <w:shd w:val="clear" w:color="auto" w:fill="FFFFFF"/>
              </w:rPr>
              <w:t>Analyzed and translated Arista EOS configurations into Cisco IOS-XE for accurate migration to Cisco Catalyst 9300, ensuring consistent VLAN, spanning tree, and routing behavior.</w:t>
            </w:r>
          </w:p>
          <w:p w14:paraId="739066A3" w14:textId="77777777" w:rsidR="0056714A" w:rsidRPr="005767FB" w:rsidRDefault="00000000">
            <w:pPr>
              <w:pStyle w:val="skn-m009ulli"/>
              <w:numPr>
                <w:ilvl w:val="0"/>
                <w:numId w:val="2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Troubleshot and resolved post-migration issues with Meraki monitoring tools for seamless integration.</w:t>
            </w:r>
          </w:p>
          <w:p w14:paraId="05BE7A72" w14:textId="77777777" w:rsidR="0056714A" w:rsidRPr="005767FB" w:rsidRDefault="00000000">
            <w:pPr>
              <w:pStyle w:val="skn-m009ullinth-last-child1"/>
              <w:numPr>
                <w:ilvl w:val="0"/>
                <w:numId w:val="2"/>
              </w:numPr>
              <w:pBdr>
                <w:left w:val="none" w:sz="0" w:space="5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Implemented VPN, ACLs, and IPS/IDS security using Meraki's cloud-based features during migration.</w:t>
            </w:r>
          </w:p>
          <w:p w14:paraId="776C2B5F" w14:textId="77777777" w:rsidR="0056714A" w:rsidRPr="005767FB" w:rsidRDefault="00000000">
            <w:pPr>
              <w:pStyle w:val="div"/>
              <w:spacing w:line="240" w:lineRule="exact"/>
              <w:rPr>
                <w:rStyle w:val="skn-m009parent-containerleft-box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kn-m009parent-containerleft-box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 </w:t>
            </w:r>
          </w:p>
          <w:p w14:paraId="0BC8D20D" w14:textId="77777777" w:rsidR="0056714A" w:rsidRPr="005767FB" w:rsidRDefault="00000000">
            <w:pPr>
              <w:pStyle w:val="skn-m009parent-containerleft-boxexp-secparagraphsinglecolumndsp-block"/>
              <w:spacing w:after="60" w:line="240" w:lineRule="atLeast"/>
              <w:rPr>
                <w:rStyle w:val="skn-m009parent-containerleft-box"/>
                <w:rFonts w:ascii="Calibri" w:eastAsia="Carlito" w:hAnsi="Calibri" w:cs="Calibri"/>
                <w:b/>
                <w:bCs/>
                <w:color w:val="000000" w:themeColor="text1"/>
                <w:sz w:val="20"/>
                <w:szCs w:val="20"/>
              </w:rPr>
            </w:pPr>
            <w:r w:rsidRPr="005767FB">
              <w:rPr>
                <w:rStyle w:val="skn-m009parent-containerleft-box"/>
                <w:rFonts w:ascii="Calibri" w:eastAsia="Carlito" w:hAnsi="Calibri" w:cs="Calibri"/>
                <w:b/>
                <w:bCs/>
                <w:color w:val="000000" w:themeColor="text1"/>
                <w:sz w:val="20"/>
                <w:szCs w:val="20"/>
              </w:rPr>
              <w:t>Network Engineer</w:t>
            </w:r>
          </w:p>
          <w:tbl>
            <w:tblPr>
              <w:tblStyle w:val="skn-m009parent-containerleft-boxsectionparagraphsinglecolumnjob-position"/>
              <w:tblW w:w="0" w:type="auto"/>
              <w:tblCellSpacing w:w="0" w:type="dxa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2980"/>
              <w:gridCol w:w="3020"/>
            </w:tblGrid>
            <w:tr w:rsidR="005767FB" w:rsidRPr="005767FB" w14:paraId="39A269E8" w14:textId="77777777">
              <w:trPr>
                <w:tblCellSpacing w:w="0" w:type="dxa"/>
              </w:trPr>
              <w:tc>
                <w:tcPr>
                  <w:tcW w:w="2980" w:type="dxa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322EFDFD" w14:textId="77777777" w:rsidR="0056714A" w:rsidRPr="005767FB" w:rsidRDefault="00000000">
                  <w:pPr>
                    <w:spacing w:line="20" w:lineRule="atLeast"/>
                    <w:textAlignment w:val="auto"/>
                    <w:rPr>
                      <w:rStyle w:val="span"/>
                      <w:rFonts w:ascii="Calibri" w:eastAsia="Carlito" w:hAnsi="Calibri" w:cs="Calibri"/>
                      <w:color w:val="000000" w:themeColor="text1"/>
                      <w:sz w:val="20"/>
                      <w:szCs w:val="20"/>
                    </w:rPr>
                  </w:pPr>
                  <w:r w:rsidRPr="005767FB">
                    <w:rPr>
                      <w:rStyle w:val="span"/>
                      <w:rFonts w:ascii="Calibri" w:eastAsia="Carlito" w:hAnsi="Calibri" w:cs="Calibri"/>
                      <w:color w:val="000000" w:themeColor="text1"/>
                      <w:sz w:val="20"/>
                      <w:szCs w:val="20"/>
                    </w:rPr>
                    <w:t>IU Health, Indianapolis, IN</w:t>
                  </w:r>
                  <w:r w:rsidRPr="005767FB">
                    <w:rPr>
                      <w:rFonts w:ascii="Calibri" w:hAnsi="Calibri" w:cs="Calibri"/>
                      <w:color w:val="000000" w:themeColor="text1"/>
                      <w:sz w:val="20"/>
                      <w:szCs w:val="20"/>
                    </w:rPr>
                    <w:t>.</w:t>
                  </w:r>
                </w:p>
              </w:tc>
              <w:tc>
                <w:tcPr>
                  <w:tcW w:w="3020" w:type="dxa"/>
                  <w:tcMar>
                    <w:top w:w="0" w:type="dxa"/>
                    <w:left w:w="1000" w:type="dxa"/>
                    <w:bottom w:w="0" w:type="dxa"/>
                    <w:right w:w="20" w:type="dxa"/>
                  </w:tcMar>
                  <w:hideMark/>
                </w:tcPr>
                <w:p w14:paraId="4FD28E67" w14:textId="77777777" w:rsidR="0003584B" w:rsidRPr="005767FB" w:rsidRDefault="00000000">
                  <w:pPr>
                    <w:spacing w:line="240" w:lineRule="atLeast"/>
                    <w:jc w:val="right"/>
                    <w:textAlignment w:val="auto"/>
                    <w:rPr>
                      <w:rStyle w:val="span"/>
                      <w:rFonts w:ascii="Calibri" w:eastAsia="Carlito" w:hAnsi="Calibri" w:cs="Calibri"/>
                      <w:color w:val="000000" w:themeColor="text1"/>
                      <w:sz w:val="20"/>
                      <w:szCs w:val="20"/>
                    </w:rPr>
                  </w:pPr>
                  <w:r w:rsidRPr="005767FB">
                    <w:rPr>
                      <w:rStyle w:val="span"/>
                      <w:rFonts w:ascii="Calibri" w:eastAsia="Carlito" w:hAnsi="Calibri" w:cs="Calibri"/>
                      <w:color w:val="000000" w:themeColor="text1"/>
                      <w:sz w:val="20"/>
                      <w:szCs w:val="20"/>
                    </w:rPr>
                    <w:t xml:space="preserve">March 2023 </w:t>
                  </w:r>
                  <w:r w:rsidR="0003584B" w:rsidRPr="005767FB">
                    <w:rPr>
                      <w:rStyle w:val="span"/>
                      <w:rFonts w:ascii="Calibri" w:eastAsia="Carlito" w:hAnsi="Calibri" w:cs="Calibri"/>
                      <w:color w:val="000000" w:themeColor="text1"/>
                      <w:sz w:val="20"/>
                      <w:szCs w:val="20"/>
                    </w:rPr>
                    <w:t>–</w:t>
                  </w:r>
                  <w:r w:rsidRPr="005767FB">
                    <w:rPr>
                      <w:rStyle w:val="span"/>
                      <w:rFonts w:ascii="Calibri" w:eastAsia="Carlito" w:hAnsi="Calibri" w:cs="Calibri"/>
                      <w:color w:val="000000" w:themeColor="text1"/>
                      <w:sz w:val="20"/>
                      <w:szCs w:val="20"/>
                    </w:rPr>
                    <w:t xml:space="preserve"> </w:t>
                  </w:r>
                </w:p>
                <w:p w14:paraId="5BADE7CC" w14:textId="77777777" w:rsidR="0056714A" w:rsidRPr="005767FB" w:rsidRDefault="00000000">
                  <w:pPr>
                    <w:spacing w:line="240" w:lineRule="atLeast"/>
                    <w:jc w:val="right"/>
                    <w:textAlignment w:val="auto"/>
                    <w:rPr>
                      <w:rStyle w:val="skn-m009parent-containerleft-boxsectionparagraphsinglecolumnjob-positionjob-details"/>
                      <w:rFonts w:ascii="Calibri" w:eastAsia="Carlito" w:hAnsi="Calibri" w:cs="Calibri"/>
                      <w:color w:val="000000" w:themeColor="text1"/>
                      <w:sz w:val="20"/>
                      <w:szCs w:val="20"/>
                    </w:rPr>
                  </w:pPr>
                  <w:r w:rsidRPr="005767FB">
                    <w:rPr>
                      <w:rStyle w:val="span"/>
                      <w:rFonts w:ascii="Calibri" w:eastAsia="Carlito" w:hAnsi="Calibri" w:cs="Calibri"/>
                      <w:color w:val="000000" w:themeColor="text1"/>
                      <w:sz w:val="20"/>
                      <w:szCs w:val="20"/>
                    </w:rPr>
                    <w:t>May 2024</w:t>
                  </w:r>
                </w:p>
              </w:tc>
            </w:tr>
          </w:tbl>
          <w:p w14:paraId="26C5B93B" w14:textId="39343A70" w:rsidR="0056714A" w:rsidRPr="005767FB" w:rsidRDefault="00000000">
            <w:pPr>
              <w:pStyle w:val="skn-m009ulli"/>
              <w:numPr>
                <w:ilvl w:val="0"/>
                <w:numId w:val="3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Collaborated with cross-functional teams to implement wireless migrations, leveraging Ekahau's predictive modeling and real-time survey tools to address RF interference, signal strength, and channel optimization</w:t>
            </w:r>
            <w:r w:rsidR="0003584B"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.</w:t>
            </w:r>
          </w:p>
          <w:p w14:paraId="0A5FDF02" w14:textId="77777777" w:rsidR="0056714A" w:rsidRPr="005767FB" w:rsidRDefault="00000000">
            <w:pPr>
              <w:pStyle w:val="skn-m009ulli"/>
              <w:numPr>
                <w:ilvl w:val="0"/>
                <w:numId w:val="3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 xml:space="preserve">Implementing and maintaining firewall rules using Palo Alto firewalls, effectively safeguarding IU Health's network infrastructure against </w:t>
            </w: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lastRenderedPageBreak/>
              <w:t>external threats and ensuring compliance with industry security standards</w:t>
            </w:r>
            <w:r w:rsidR="0003584B"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.</w:t>
            </w:r>
          </w:p>
          <w:p w14:paraId="1AFB09A6" w14:textId="77777777" w:rsidR="0056714A" w:rsidRPr="005767FB" w:rsidRDefault="00000000">
            <w:pPr>
              <w:pStyle w:val="skn-m009ulli"/>
              <w:numPr>
                <w:ilvl w:val="0"/>
                <w:numId w:val="3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Led the migration of legacy DNS/DHCP services to Infoblox appliances across multiple data centers, reducing DNS resolution times by 20% and enhancing network security through advanced IP address managemen</w:t>
            </w:r>
            <w:r w:rsidR="0003584B"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t.</w:t>
            </w:r>
          </w:p>
          <w:p w14:paraId="29FC0F35" w14:textId="0EF13DE9" w:rsidR="009378A8" w:rsidRPr="005767FB" w:rsidRDefault="009378A8">
            <w:pPr>
              <w:pStyle w:val="skn-m009ulli"/>
              <w:numPr>
                <w:ilvl w:val="0"/>
                <w:numId w:val="3"/>
              </w:numPr>
              <w:spacing w:after="100" w:line="220" w:lineRule="atLeast"/>
              <w:ind w:left="320" w:hanging="301"/>
              <w:rPr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Fonts w:ascii="Calibri" w:hAnsi="Calibri" w:cs="Calibri"/>
                <w:color w:val="000000" w:themeColor="text1"/>
                <w:sz w:val="20"/>
                <w:szCs w:val="20"/>
                <w:shd w:val="clear" w:color="auto" w:fill="FFFFFF"/>
              </w:rPr>
              <w:t>Tr</w:t>
            </w:r>
            <w:r w:rsidRPr="005767FB">
              <w:rPr>
                <w:rFonts w:ascii="Calibri" w:hAnsi="Calibri" w:cs="Calibri"/>
                <w:color w:val="000000" w:themeColor="text1"/>
                <w:sz w:val="20"/>
                <w:szCs w:val="20"/>
                <w:shd w:val="clear" w:color="auto" w:fill="FFFFFF"/>
              </w:rPr>
              <w:t>anslat</w:t>
            </w:r>
            <w:r w:rsidRPr="005767FB">
              <w:rPr>
                <w:rFonts w:ascii="Calibri" w:hAnsi="Calibri" w:cs="Calibri"/>
                <w:color w:val="000000" w:themeColor="text1"/>
                <w:sz w:val="20"/>
                <w:szCs w:val="20"/>
                <w:shd w:val="clear" w:color="auto" w:fill="FFFFFF"/>
              </w:rPr>
              <w:t>ed</w:t>
            </w:r>
            <w:r w:rsidRPr="005767FB">
              <w:rPr>
                <w:rFonts w:ascii="Calibri" w:hAnsi="Calibri" w:cs="Calibri"/>
                <w:color w:val="000000" w:themeColor="text1"/>
                <w:sz w:val="20"/>
                <w:szCs w:val="20"/>
                <w:shd w:val="clear" w:color="auto" w:fill="FFFFFF"/>
              </w:rPr>
              <w:t xml:space="preserve"> configurations from Arista EOS to Cisco IOS-XE, covering routing protocols such as OSPF and BGP, VLANs, port-channeling, and access policies. </w:t>
            </w:r>
          </w:p>
          <w:p w14:paraId="73371D63" w14:textId="5C6A8322" w:rsidR="005767FB" w:rsidRPr="005767FB" w:rsidRDefault="005767FB">
            <w:pPr>
              <w:pStyle w:val="skn-m009ulli"/>
              <w:numPr>
                <w:ilvl w:val="0"/>
                <w:numId w:val="3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Fonts w:ascii="Calibri" w:hAnsi="Calibri" w:cs="Calibri"/>
                <w:color w:val="000000" w:themeColor="text1"/>
                <w:sz w:val="20"/>
                <w:szCs w:val="20"/>
                <w:shd w:val="clear" w:color="auto" w:fill="FFFFFF"/>
              </w:rPr>
              <w:t>Conducted pre- and post-migration validation using CloudVision telemetry, ensuring seamless transitions with no policy drift or service disruption.</w:t>
            </w:r>
          </w:p>
          <w:p w14:paraId="2BADE871" w14:textId="77777777" w:rsidR="0056714A" w:rsidRPr="005767FB" w:rsidRDefault="00000000">
            <w:pPr>
              <w:pStyle w:val="skn-m009ulli"/>
              <w:numPr>
                <w:ilvl w:val="0"/>
                <w:numId w:val="3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Traveled extensively to multisite to deploy and configure hardware stacks, ensuring seamless integration with existing network environments</w:t>
            </w:r>
            <w:r w:rsidR="0003584B"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.</w:t>
            </w:r>
          </w:p>
          <w:p w14:paraId="49BB074C" w14:textId="77777777" w:rsidR="0056714A" w:rsidRPr="005767FB" w:rsidRDefault="00000000">
            <w:pPr>
              <w:pStyle w:val="skn-m009ulli"/>
              <w:numPr>
                <w:ilvl w:val="0"/>
                <w:numId w:val="3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Led a successful network refresh migration project at IU Health, overseeing the transition from CISCO 3850 and 4500 switches to state-of-the-art CISCO 9300 and 9400 switches, resulting in enhanced network performance, scalability, and reliability</w:t>
            </w:r>
            <w:r w:rsidR="0003584B"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.</w:t>
            </w:r>
          </w:p>
          <w:p w14:paraId="61C7E903" w14:textId="04BB7C3C" w:rsidR="005767FB" w:rsidRPr="005767FB" w:rsidRDefault="005767FB">
            <w:pPr>
              <w:pStyle w:val="skn-m009ulli"/>
              <w:numPr>
                <w:ilvl w:val="0"/>
                <w:numId w:val="3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Fonts w:ascii="Calibri" w:hAnsi="Calibri" w:cs="Calibri"/>
                <w:color w:val="000000" w:themeColor="text1"/>
                <w:sz w:val="20"/>
                <w:szCs w:val="20"/>
                <w:shd w:val="clear" w:color="auto" w:fill="FFFFFF"/>
              </w:rPr>
              <w:t>Managed the decommissioning of Arista 7280R series switches using Arista CloudVision to extract running configurations and device inventory tied to lifecycle replacement planning.</w:t>
            </w:r>
          </w:p>
          <w:p w14:paraId="2713DD0E" w14:textId="77777777" w:rsidR="0056714A" w:rsidRPr="005767FB" w:rsidRDefault="00000000">
            <w:pPr>
              <w:pStyle w:val="skn-m009ullinth-last-child1"/>
              <w:numPr>
                <w:ilvl w:val="0"/>
                <w:numId w:val="3"/>
              </w:numPr>
              <w:pBdr>
                <w:left w:val="none" w:sz="0" w:space="5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Led a comprehensive migration project at IU Health, overseeing the deployment of Meraki MS210 and MS450 switches and MR42 wireless access points, ensuring a seamless transition from legacy infrastructure to advanced cloud-managed solutions</w:t>
            </w:r>
            <w:r w:rsidR="0003584B"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.</w:t>
            </w:r>
          </w:p>
          <w:p w14:paraId="401431E3" w14:textId="77777777" w:rsidR="0056714A" w:rsidRPr="005767FB" w:rsidRDefault="00000000">
            <w:pPr>
              <w:pStyle w:val="div"/>
              <w:spacing w:line="240" w:lineRule="exact"/>
              <w:rPr>
                <w:rStyle w:val="skn-m009parent-containerleft-box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kn-m009parent-containerleft-box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 </w:t>
            </w:r>
          </w:p>
          <w:p w14:paraId="61CA9619" w14:textId="77777777" w:rsidR="0056714A" w:rsidRPr="005767FB" w:rsidRDefault="00000000">
            <w:pPr>
              <w:pStyle w:val="skn-m009parent-containerleft-boxexp-secparagraphsinglecolumndsp-block"/>
              <w:spacing w:after="60" w:line="240" w:lineRule="atLeast"/>
              <w:rPr>
                <w:rStyle w:val="skn-m009parent-containerleft-box"/>
                <w:rFonts w:ascii="Calibri" w:eastAsia="Carlito" w:hAnsi="Calibri" w:cs="Calibri"/>
                <w:b/>
                <w:bCs/>
                <w:color w:val="000000" w:themeColor="text1"/>
                <w:sz w:val="20"/>
                <w:szCs w:val="20"/>
              </w:rPr>
            </w:pPr>
            <w:r w:rsidRPr="005767FB">
              <w:rPr>
                <w:rStyle w:val="skn-m009parent-containerleft-box"/>
                <w:rFonts w:ascii="Calibri" w:eastAsia="Carlito" w:hAnsi="Calibri" w:cs="Calibri"/>
                <w:b/>
                <w:bCs/>
                <w:color w:val="000000" w:themeColor="text1"/>
                <w:sz w:val="20"/>
                <w:szCs w:val="20"/>
              </w:rPr>
              <w:t>Network Engineer</w:t>
            </w:r>
          </w:p>
          <w:tbl>
            <w:tblPr>
              <w:tblStyle w:val="skn-m009parent-containerleft-boxsectionparagraphsinglecolumnjob-position"/>
              <w:tblW w:w="0" w:type="auto"/>
              <w:tblCellSpacing w:w="0" w:type="dxa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2980"/>
              <w:gridCol w:w="3020"/>
            </w:tblGrid>
            <w:tr w:rsidR="005767FB" w:rsidRPr="005767FB" w14:paraId="48E4DABE" w14:textId="77777777">
              <w:trPr>
                <w:tblCellSpacing w:w="0" w:type="dxa"/>
              </w:trPr>
              <w:tc>
                <w:tcPr>
                  <w:tcW w:w="2980" w:type="dxa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33ED259C" w14:textId="77777777" w:rsidR="0056714A" w:rsidRPr="005767FB" w:rsidRDefault="00000000">
                  <w:pPr>
                    <w:spacing w:line="20" w:lineRule="atLeast"/>
                    <w:textAlignment w:val="auto"/>
                    <w:rPr>
                      <w:rStyle w:val="span"/>
                      <w:rFonts w:ascii="Calibri" w:eastAsia="Carlito" w:hAnsi="Calibri" w:cs="Calibri"/>
                      <w:color w:val="000000" w:themeColor="text1"/>
                      <w:sz w:val="20"/>
                      <w:szCs w:val="20"/>
                    </w:rPr>
                  </w:pPr>
                  <w:r w:rsidRPr="005767FB">
                    <w:rPr>
                      <w:rStyle w:val="span"/>
                      <w:rFonts w:ascii="Calibri" w:eastAsia="Carlito" w:hAnsi="Calibri" w:cs="Calibri"/>
                      <w:color w:val="000000" w:themeColor="text1"/>
                      <w:sz w:val="20"/>
                      <w:szCs w:val="20"/>
                    </w:rPr>
                    <w:t>Baxter Healthcare, Remote</w:t>
                  </w:r>
                  <w:r w:rsidRPr="005767FB">
                    <w:rPr>
                      <w:rFonts w:ascii="Calibri" w:hAnsi="Calibri" w:cs="Calibri"/>
                      <w:color w:val="000000" w:themeColor="text1"/>
                      <w:sz w:val="20"/>
                      <w:szCs w:val="20"/>
                    </w:rPr>
                    <w:t>.</w:t>
                  </w:r>
                </w:p>
              </w:tc>
              <w:tc>
                <w:tcPr>
                  <w:tcW w:w="3020" w:type="dxa"/>
                  <w:tcMar>
                    <w:top w:w="0" w:type="dxa"/>
                    <w:left w:w="1000" w:type="dxa"/>
                    <w:bottom w:w="0" w:type="dxa"/>
                    <w:right w:w="20" w:type="dxa"/>
                  </w:tcMar>
                  <w:hideMark/>
                </w:tcPr>
                <w:p w14:paraId="2BC8940F" w14:textId="77777777" w:rsidR="0056714A" w:rsidRPr="005767FB" w:rsidRDefault="00000000">
                  <w:pPr>
                    <w:spacing w:line="240" w:lineRule="atLeast"/>
                    <w:jc w:val="right"/>
                    <w:textAlignment w:val="auto"/>
                    <w:rPr>
                      <w:rStyle w:val="skn-m009parent-containerleft-boxsectionparagraphsinglecolumnjob-positionjob-details"/>
                      <w:rFonts w:ascii="Calibri" w:eastAsia="Carlito" w:hAnsi="Calibri" w:cs="Calibri"/>
                      <w:color w:val="000000" w:themeColor="text1"/>
                      <w:sz w:val="20"/>
                      <w:szCs w:val="20"/>
                    </w:rPr>
                  </w:pPr>
                  <w:r w:rsidRPr="005767FB">
                    <w:rPr>
                      <w:rStyle w:val="span"/>
                      <w:rFonts w:ascii="Calibri" w:eastAsia="Carlito" w:hAnsi="Calibri" w:cs="Calibri"/>
                      <w:color w:val="000000" w:themeColor="text1"/>
                      <w:sz w:val="20"/>
                      <w:szCs w:val="20"/>
                    </w:rPr>
                    <w:t>February 2022 - February 2023</w:t>
                  </w:r>
                </w:p>
              </w:tc>
            </w:tr>
          </w:tbl>
          <w:p w14:paraId="0EA875F4" w14:textId="77777777" w:rsidR="0056714A" w:rsidRPr="005767FB" w:rsidRDefault="00000000">
            <w:pPr>
              <w:pStyle w:val="skn-m009ulli"/>
              <w:numPr>
                <w:ilvl w:val="0"/>
                <w:numId w:val="4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Led the migration of network infrastructure from legacy Cisco Nexus 5000 and 7000 series switches to the latest Nexus 9300-GX2 series from 2021 to 2023, enhancing network capacity and reliability</w:t>
            </w:r>
            <w:r w:rsidR="0003584B"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.</w:t>
            </w:r>
          </w:p>
          <w:p w14:paraId="6FC1DDB1" w14:textId="77777777" w:rsidR="0056714A" w:rsidRPr="005767FB" w:rsidRDefault="00000000">
            <w:pPr>
              <w:pStyle w:val="skn-m009ulli"/>
              <w:numPr>
                <w:ilvl w:val="0"/>
                <w:numId w:val="4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Successfully executed the migration of existing infrastructure to Meraki devices, minimizing downtime and facilitating a seamless transition to cloud-managed wireless access points, switches, and security cameras</w:t>
            </w:r>
            <w:r w:rsidR="0003584B"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.</w:t>
            </w:r>
          </w:p>
          <w:p w14:paraId="7B62B726" w14:textId="77777777" w:rsidR="0056714A" w:rsidRPr="005767FB" w:rsidRDefault="00000000">
            <w:pPr>
              <w:pStyle w:val="skn-m009ulli"/>
              <w:numPr>
                <w:ilvl w:val="0"/>
                <w:numId w:val="4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Analyzed and validated wireless infrastructure performance post-migration, utilizing Ekahau and Air Magnet to identify and resolve coverage gaps, dead zones, and signal inconsistencies</w:t>
            </w:r>
            <w:r w:rsidR="0003584B"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.</w:t>
            </w:r>
          </w:p>
          <w:p w14:paraId="67EFE327" w14:textId="2E07ACAA" w:rsidR="009378A8" w:rsidRPr="005767FB" w:rsidRDefault="009378A8">
            <w:pPr>
              <w:pStyle w:val="skn-m009ulli"/>
              <w:numPr>
                <w:ilvl w:val="0"/>
                <w:numId w:val="4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Fonts w:ascii="Calibri" w:hAnsi="Calibri" w:cs="Calibri"/>
                <w:color w:val="000000" w:themeColor="text1"/>
                <w:sz w:val="20"/>
                <w:szCs w:val="20"/>
                <w:shd w:val="clear" w:color="auto" w:fill="FFFFFF"/>
              </w:rPr>
              <w:t>P</w:t>
            </w:r>
            <w:r w:rsidRPr="005767FB">
              <w:rPr>
                <w:rFonts w:ascii="Calibri" w:hAnsi="Calibri" w:cs="Calibri"/>
                <w:color w:val="000000" w:themeColor="text1"/>
                <w:sz w:val="20"/>
                <w:szCs w:val="20"/>
                <w:shd w:val="clear" w:color="auto" w:fill="FFFFFF"/>
              </w:rPr>
              <w:t>erformed hardware staging, implementation, and cutover activities, ensuring minimal downtime and full operational validation post-migration.</w:t>
            </w:r>
          </w:p>
          <w:p w14:paraId="151923B8" w14:textId="77777777" w:rsidR="0056714A" w:rsidRPr="005767FB" w:rsidRDefault="00000000">
            <w:pPr>
              <w:pStyle w:val="skn-m009ulli"/>
              <w:numPr>
                <w:ilvl w:val="0"/>
                <w:numId w:val="4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Troubleshot infrastructure using NetScout tools to enhance network troubleshooting capabilities, promptly identifying and resolving connectivity issues to maintain seamless operations within Baxter Healthcare's highly regulated environment</w:t>
            </w:r>
            <w:r w:rsidR="0003584B"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.</w:t>
            </w:r>
          </w:p>
          <w:p w14:paraId="007C0784" w14:textId="77777777" w:rsidR="0056714A" w:rsidRPr="005767FB" w:rsidRDefault="00000000">
            <w:pPr>
              <w:pStyle w:val="skn-m009ullinth-last-child1"/>
              <w:numPr>
                <w:ilvl w:val="0"/>
                <w:numId w:val="4"/>
              </w:numPr>
              <w:pBdr>
                <w:left w:val="none" w:sz="0" w:space="5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Designed, implemented and resolved ticket-based requests for internal and external customers using advanced monitoring and troubleshooting tools such as CISCO ISE, Wireshark, Fortinet, Palo Alto, Perimeter and PAN-OS</w:t>
            </w:r>
            <w:r w:rsidR="0003584B"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.</w:t>
            </w:r>
          </w:p>
          <w:p w14:paraId="3138F2E0" w14:textId="77777777" w:rsidR="0056714A" w:rsidRPr="005767FB" w:rsidRDefault="00000000">
            <w:pPr>
              <w:pStyle w:val="div"/>
              <w:spacing w:line="240" w:lineRule="exact"/>
              <w:rPr>
                <w:rStyle w:val="skn-m009parent-containerleft-box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kn-m009parent-containerleft-box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 </w:t>
            </w:r>
          </w:p>
          <w:p w14:paraId="70CA3D63" w14:textId="77777777" w:rsidR="0056714A" w:rsidRPr="005767FB" w:rsidRDefault="00000000">
            <w:pPr>
              <w:pStyle w:val="skn-m009parent-containerleft-boxexp-secparagraphsinglecolumndsp-block"/>
              <w:spacing w:after="60" w:line="240" w:lineRule="atLeast"/>
              <w:rPr>
                <w:rStyle w:val="skn-m009parent-containerleft-box"/>
                <w:rFonts w:ascii="Calibri" w:eastAsia="Carlito" w:hAnsi="Calibri" w:cs="Calibri"/>
                <w:b/>
                <w:bCs/>
                <w:color w:val="000000" w:themeColor="text1"/>
                <w:sz w:val="20"/>
                <w:szCs w:val="20"/>
              </w:rPr>
            </w:pPr>
            <w:r w:rsidRPr="005767FB">
              <w:rPr>
                <w:rStyle w:val="skn-m009parent-containerleft-box"/>
                <w:rFonts w:ascii="Calibri" w:eastAsia="Carlito" w:hAnsi="Calibri" w:cs="Calibri"/>
                <w:b/>
                <w:bCs/>
                <w:color w:val="000000" w:themeColor="text1"/>
                <w:sz w:val="20"/>
                <w:szCs w:val="20"/>
              </w:rPr>
              <w:t>Network Engineer</w:t>
            </w:r>
          </w:p>
          <w:tbl>
            <w:tblPr>
              <w:tblStyle w:val="skn-m009parent-containerleft-boxsectionparagraphsinglecolumnjob-position"/>
              <w:tblW w:w="0" w:type="auto"/>
              <w:tblCellSpacing w:w="0" w:type="dxa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2980"/>
              <w:gridCol w:w="3020"/>
            </w:tblGrid>
            <w:tr w:rsidR="005767FB" w:rsidRPr="005767FB" w14:paraId="73772B58" w14:textId="77777777">
              <w:trPr>
                <w:tblCellSpacing w:w="0" w:type="dxa"/>
              </w:trPr>
              <w:tc>
                <w:tcPr>
                  <w:tcW w:w="2980" w:type="dxa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19A1E548" w14:textId="77777777" w:rsidR="0056714A" w:rsidRPr="005767FB" w:rsidRDefault="00000000">
                  <w:pPr>
                    <w:spacing w:line="20" w:lineRule="atLeast"/>
                    <w:textAlignment w:val="auto"/>
                    <w:rPr>
                      <w:rStyle w:val="span"/>
                      <w:rFonts w:ascii="Calibri" w:eastAsia="Carlito" w:hAnsi="Calibri" w:cs="Calibri"/>
                      <w:color w:val="000000" w:themeColor="text1"/>
                      <w:sz w:val="20"/>
                      <w:szCs w:val="20"/>
                    </w:rPr>
                  </w:pPr>
                  <w:r w:rsidRPr="005767FB">
                    <w:rPr>
                      <w:rStyle w:val="span"/>
                      <w:rFonts w:ascii="Calibri" w:eastAsia="Carlito" w:hAnsi="Calibri" w:cs="Calibri"/>
                      <w:color w:val="000000" w:themeColor="text1"/>
                      <w:sz w:val="20"/>
                      <w:szCs w:val="20"/>
                    </w:rPr>
                    <w:t>Change Healthcare, Remote</w:t>
                  </w:r>
                  <w:r w:rsidRPr="005767FB">
                    <w:rPr>
                      <w:rFonts w:ascii="Calibri" w:hAnsi="Calibri" w:cs="Calibri"/>
                      <w:color w:val="000000" w:themeColor="text1"/>
                      <w:sz w:val="20"/>
                      <w:szCs w:val="20"/>
                    </w:rPr>
                    <w:t>.</w:t>
                  </w:r>
                </w:p>
              </w:tc>
              <w:tc>
                <w:tcPr>
                  <w:tcW w:w="3020" w:type="dxa"/>
                  <w:tcMar>
                    <w:top w:w="0" w:type="dxa"/>
                    <w:left w:w="1000" w:type="dxa"/>
                    <w:bottom w:w="0" w:type="dxa"/>
                    <w:right w:w="20" w:type="dxa"/>
                  </w:tcMar>
                  <w:hideMark/>
                </w:tcPr>
                <w:p w14:paraId="72E5C302" w14:textId="77777777" w:rsidR="0056714A" w:rsidRPr="005767FB" w:rsidRDefault="00000000">
                  <w:pPr>
                    <w:spacing w:line="240" w:lineRule="atLeast"/>
                    <w:jc w:val="right"/>
                    <w:textAlignment w:val="auto"/>
                    <w:rPr>
                      <w:rStyle w:val="skn-m009parent-containerleft-boxsectionparagraphsinglecolumnjob-positionjob-details"/>
                      <w:rFonts w:ascii="Calibri" w:eastAsia="Carlito" w:hAnsi="Calibri" w:cs="Calibri"/>
                      <w:color w:val="000000" w:themeColor="text1"/>
                      <w:sz w:val="20"/>
                      <w:szCs w:val="20"/>
                    </w:rPr>
                  </w:pPr>
                  <w:r w:rsidRPr="005767FB">
                    <w:rPr>
                      <w:rStyle w:val="span"/>
                      <w:rFonts w:ascii="Calibri" w:eastAsia="Carlito" w:hAnsi="Calibri" w:cs="Calibri"/>
                      <w:color w:val="000000" w:themeColor="text1"/>
                      <w:sz w:val="20"/>
                      <w:szCs w:val="20"/>
                    </w:rPr>
                    <w:t>August 2019 - February 2022</w:t>
                  </w:r>
                </w:p>
              </w:tc>
            </w:tr>
          </w:tbl>
          <w:p w14:paraId="3DC6C67B" w14:textId="77777777" w:rsidR="0056714A" w:rsidRPr="005767FB" w:rsidRDefault="00000000">
            <w:pPr>
              <w:pStyle w:val="skn-m009ulli"/>
              <w:numPr>
                <w:ilvl w:val="0"/>
                <w:numId w:val="5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Configured and managed Infoblox Grid Master and member appliances, ensuring high availability and redundancy for critical network services across geographically distributed sites</w:t>
            </w:r>
            <w:r w:rsidR="0003584B"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.</w:t>
            </w:r>
          </w:p>
          <w:p w14:paraId="0DB92BBD" w14:textId="77777777" w:rsidR="0056714A" w:rsidRPr="005767FB" w:rsidRDefault="00000000">
            <w:pPr>
              <w:pStyle w:val="skn-m009ulli"/>
              <w:numPr>
                <w:ilvl w:val="0"/>
                <w:numId w:val="5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lastRenderedPageBreak/>
              <w:t>Provided configuration and support for Cisco Meraki MR42, MR53, MR73 Access Points</w:t>
            </w:r>
            <w:r w:rsidR="0003584B"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.</w:t>
            </w:r>
          </w:p>
          <w:p w14:paraId="13CF96FA" w14:textId="77777777" w:rsidR="0056714A" w:rsidRPr="005767FB" w:rsidRDefault="00000000">
            <w:pPr>
              <w:pStyle w:val="skn-m009ulli"/>
              <w:numPr>
                <w:ilvl w:val="0"/>
                <w:numId w:val="5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Conducted site surveys and collaborated with IT teams to strategically place Meraki MR access points, optimizing wireless connectivity for employees and guests</w:t>
            </w:r>
            <w:r w:rsidR="0003584B"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.</w:t>
            </w:r>
          </w:p>
          <w:p w14:paraId="5F891C34" w14:textId="2488DC0E" w:rsidR="005767FB" w:rsidRPr="005767FB" w:rsidRDefault="005767FB">
            <w:pPr>
              <w:pStyle w:val="skn-m009ulli"/>
              <w:numPr>
                <w:ilvl w:val="0"/>
                <w:numId w:val="5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Fonts w:ascii="Calibri" w:hAnsi="Calibri" w:cs="Calibri"/>
                <w:color w:val="000000" w:themeColor="text1"/>
                <w:sz w:val="20"/>
                <w:szCs w:val="20"/>
                <w:shd w:val="clear" w:color="auto" w:fill="FFFFFF"/>
              </w:rPr>
              <w:t>Transitioned critical core infrastructure from Arista EOS to Cisco Catalyst 9500, replicating complex BGP and OSPF configurations with minimal downtime.</w:t>
            </w:r>
          </w:p>
          <w:p w14:paraId="1DDFB9D5" w14:textId="77777777" w:rsidR="0056714A" w:rsidRPr="005767FB" w:rsidRDefault="00000000">
            <w:pPr>
              <w:pStyle w:val="skn-m009ulli"/>
              <w:numPr>
                <w:ilvl w:val="0"/>
                <w:numId w:val="5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Migrated Legacy Checkpoint 77.30 Firewall policies to Palo Alto 7000 Series using PAN-OS 9.1, resulting in improved security posture and operational efficiency</w:t>
            </w:r>
            <w:r w:rsidR="0003584B"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.</w:t>
            </w:r>
          </w:p>
          <w:p w14:paraId="2AE8DF05" w14:textId="77777777" w:rsidR="0056714A" w:rsidRPr="005767FB" w:rsidRDefault="00000000">
            <w:pPr>
              <w:pStyle w:val="skn-m009ulli"/>
              <w:numPr>
                <w:ilvl w:val="0"/>
                <w:numId w:val="5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Designed, troubleshooted and resolved ticket-based requests for internal and external customers using monitoring and troubleshooting tools such as CISCO ISE, Wireshark, and PAN-OS</w:t>
            </w:r>
            <w:r w:rsidR="0003584B"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.</w:t>
            </w:r>
          </w:p>
          <w:p w14:paraId="42C096F6" w14:textId="77777777" w:rsidR="0056714A" w:rsidRPr="005767FB" w:rsidRDefault="00000000" w:rsidP="0003584B">
            <w:pPr>
              <w:pStyle w:val="skn-m009ulli"/>
              <w:numPr>
                <w:ilvl w:val="0"/>
                <w:numId w:val="5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Built Firewall policies using GitLab and Visual Studio Code to implement in the Client Cloud Environment on PAN-OS, and on-prem environment using Cisco ASA &amp; Firepower, Palo Alto, and Checkpoint Enterprise Firewalls</w:t>
            </w:r>
            <w:r w:rsidR="0003584B"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 xml:space="preserve"> - t</w:t>
            </w: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his resulted in streamlined policy management and enhanced network security</w:t>
            </w:r>
            <w:r w:rsidR="0003584B"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.</w:t>
            </w:r>
          </w:p>
          <w:p w14:paraId="716C3487" w14:textId="77777777" w:rsidR="0003584B" w:rsidRPr="005767FB" w:rsidRDefault="0003584B" w:rsidP="0003584B">
            <w:pPr>
              <w:pStyle w:val="skn-m009ullinth-last-child1"/>
              <w:pBdr>
                <w:left w:val="none" w:sz="0" w:space="5" w:color="auto"/>
              </w:pBdr>
              <w:spacing w:line="220" w:lineRule="atLeast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</w:p>
          <w:p w14:paraId="5F282517" w14:textId="77777777" w:rsidR="0003584B" w:rsidRPr="005767FB" w:rsidRDefault="0003584B" w:rsidP="0003584B">
            <w:pPr>
              <w:pStyle w:val="skn-m009ullinth-last-child1"/>
              <w:pBdr>
                <w:left w:val="none" w:sz="0" w:space="5" w:color="auto"/>
              </w:pBdr>
              <w:spacing w:line="220" w:lineRule="atLeast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</w:p>
          <w:p w14:paraId="2223BB8C" w14:textId="77777777" w:rsidR="0003584B" w:rsidRPr="005767FB" w:rsidRDefault="0003584B" w:rsidP="0003584B">
            <w:pPr>
              <w:pStyle w:val="skn-m009ullinth-last-child1"/>
              <w:pBdr>
                <w:left w:val="none" w:sz="0" w:space="5" w:color="auto"/>
              </w:pBdr>
              <w:spacing w:line="220" w:lineRule="atLeast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</w:p>
          <w:p w14:paraId="4FDEBBAE" w14:textId="77777777" w:rsidR="0056714A" w:rsidRPr="005767FB" w:rsidRDefault="00000000">
            <w:pPr>
              <w:pStyle w:val="div"/>
              <w:spacing w:line="240" w:lineRule="exact"/>
              <w:rPr>
                <w:rStyle w:val="skn-m009parent-containerleft-box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kn-m009parent-containerleft-box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 </w:t>
            </w:r>
          </w:p>
          <w:p w14:paraId="2ED2E98A" w14:textId="77777777" w:rsidR="0003584B" w:rsidRPr="005767FB" w:rsidRDefault="0003584B">
            <w:pPr>
              <w:pStyle w:val="div"/>
              <w:spacing w:line="240" w:lineRule="exact"/>
              <w:rPr>
                <w:rStyle w:val="skn-m009parent-containerleft-box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</w:p>
          <w:p w14:paraId="6C56191D" w14:textId="77777777" w:rsidR="0003584B" w:rsidRPr="005767FB" w:rsidRDefault="0003584B">
            <w:pPr>
              <w:pStyle w:val="div"/>
              <w:spacing w:line="240" w:lineRule="exact"/>
              <w:rPr>
                <w:rStyle w:val="skn-m009parent-containerleft-box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</w:p>
          <w:p w14:paraId="3E0E6067" w14:textId="77777777" w:rsidR="0056714A" w:rsidRPr="005767FB" w:rsidRDefault="00000000">
            <w:pPr>
              <w:pStyle w:val="skn-m009parent-containerleft-boxexp-secparagraphsinglecolumndsp-block"/>
              <w:spacing w:after="60" w:line="240" w:lineRule="atLeast"/>
              <w:rPr>
                <w:rStyle w:val="skn-m009parent-containerleft-box"/>
                <w:rFonts w:ascii="Calibri" w:eastAsia="Carlito" w:hAnsi="Calibri" w:cs="Calibri"/>
                <w:b/>
                <w:bCs/>
                <w:color w:val="000000" w:themeColor="text1"/>
                <w:sz w:val="20"/>
                <w:szCs w:val="20"/>
              </w:rPr>
            </w:pPr>
            <w:r w:rsidRPr="005767FB">
              <w:rPr>
                <w:rStyle w:val="skn-m009parent-containerleft-box"/>
                <w:rFonts w:ascii="Calibri" w:eastAsia="Carlito" w:hAnsi="Calibri" w:cs="Calibri"/>
                <w:b/>
                <w:bCs/>
                <w:color w:val="000000" w:themeColor="text1"/>
                <w:sz w:val="20"/>
                <w:szCs w:val="20"/>
              </w:rPr>
              <w:t>Wireless Network Engineer</w:t>
            </w:r>
          </w:p>
          <w:tbl>
            <w:tblPr>
              <w:tblStyle w:val="skn-m009parent-containerleft-boxsectionparagraphsinglecolumnjob-position"/>
              <w:tblW w:w="0" w:type="auto"/>
              <w:tblCellSpacing w:w="0" w:type="dxa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2980"/>
              <w:gridCol w:w="3020"/>
            </w:tblGrid>
            <w:tr w:rsidR="005767FB" w:rsidRPr="005767FB" w14:paraId="4DD98185" w14:textId="77777777">
              <w:trPr>
                <w:tblCellSpacing w:w="0" w:type="dxa"/>
              </w:trPr>
              <w:tc>
                <w:tcPr>
                  <w:tcW w:w="2980" w:type="dxa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4895146D" w14:textId="77777777" w:rsidR="0056714A" w:rsidRPr="005767FB" w:rsidRDefault="00000000">
                  <w:pPr>
                    <w:spacing w:line="20" w:lineRule="atLeast"/>
                    <w:textAlignment w:val="auto"/>
                    <w:rPr>
                      <w:rStyle w:val="span"/>
                      <w:rFonts w:ascii="Calibri" w:eastAsia="Carlito" w:hAnsi="Calibri" w:cs="Calibri"/>
                      <w:color w:val="000000" w:themeColor="text1"/>
                      <w:sz w:val="20"/>
                      <w:szCs w:val="20"/>
                    </w:rPr>
                  </w:pPr>
                  <w:r w:rsidRPr="005767FB">
                    <w:rPr>
                      <w:rStyle w:val="span"/>
                      <w:rFonts w:ascii="Calibri" w:eastAsia="Carlito" w:hAnsi="Calibri" w:cs="Calibri"/>
                      <w:color w:val="000000" w:themeColor="text1"/>
                      <w:sz w:val="20"/>
                      <w:szCs w:val="20"/>
                    </w:rPr>
                    <w:t>Adventist HealthCare, Orlando, FL</w:t>
                  </w:r>
                  <w:r w:rsidRPr="005767FB">
                    <w:rPr>
                      <w:rFonts w:ascii="Calibri" w:hAnsi="Calibri" w:cs="Calibri"/>
                      <w:color w:val="000000" w:themeColor="text1"/>
                      <w:sz w:val="20"/>
                      <w:szCs w:val="20"/>
                    </w:rPr>
                    <w:t>.</w:t>
                  </w:r>
                </w:p>
              </w:tc>
              <w:tc>
                <w:tcPr>
                  <w:tcW w:w="3020" w:type="dxa"/>
                  <w:tcMar>
                    <w:top w:w="0" w:type="dxa"/>
                    <w:left w:w="1000" w:type="dxa"/>
                    <w:bottom w:w="0" w:type="dxa"/>
                    <w:right w:w="20" w:type="dxa"/>
                  </w:tcMar>
                  <w:hideMark/>
                </w:tcPr>
                <w:p w14:paraId="1A3D7E9B" w14:textId="77777777" w:rsidR="0003584B" w:rsidRPr="005767FB" w:rsidRDefault="00000000">
                  <w:pPr>
                    <w:spacing w:line="240" w:lineRule="atLeast"/>
                    <w:jc w:val="right"/>
                    <w:textAlignment w:val="auto"/>
                    <w:rPr>
                      <w:rStyle w:val="span"/>
                      <w:rFonts w:ascii="Calibri" w:eastAsia="Carlito" w:hAnsi="Calibri" w:cs="Calibri"/>
                      <w:color w:val="000000" w:themeColor="text1"/>
                      <w:sz w:val="20"/>
                      <w:szCs w:val="20"/>
                    </w:rPr>
                  </w:pPr>
                  <w:r w:rsidRPr="005767FB">
                    <w:rPr>
                      <w:rStyle w:val="span"/>
                      <w:rFonts w:ascii="Calibri" w:eastAsia="Carlito" w:hAnsi="Calibri" w:cs="Calibri"/>
                      <w:color w:val="000000" w:themeColor="text1"/>
                      <w:sz w:val="20"/>
                      <w:szCs w:val="20"/>
                    </w:rPr>
                    <w:t xml:space="preserve">January 2019 </w:t>
                  </w:r>
                  <w:r w:rsidR="0003584B" w:rsidRPr="005767FB">
                    <w:rPr>
                      <w:rStyle w:val="span"/>
                      <w:rFonts w:ascii="Calibri" w:eastAsia="Carlito" w:hAnsi="Calibri" w:cs="Calibri"/>
                      <w:color w:val="000000" w:themeColor="text1"/>
                      <w:sz w:val="20"/>
                      <w:szCs w:val="20"/>
                    </w:rPr>
                    <w:t>–</w:t>
                  </w:r>
                </w:p>
                <w:p w14:paraId="442EAE17" w14:textId="77777777" w:rsidR="0056714A" w:rsidRPr="005767FB" w:rsidRDefault="00000000">
                  <w:pPr>
                    <w:spacing w:line="240" w:lineRule="atLeast"/>
                    <w:jc w:val="right"/>
                    <w:textAlignment w:val="auto"/>
                    <w:rPr>
                      <w:rStyle w:val="skn-m009parent-containerleft-boxsectionparagraphsinglecolumnjob-positionjob-details"/>
                      <w:rFonts w:ascii="Calibri" w:eastAsia="Carlito" w:hAnsi="Calibri" w:cs="Calibri"/>
                      <w:color w:val="000000" w:themeColor="text1"/>
                      <w:sz w:val="20"/>
                      <w:szCs w:val="20"/>
                    </w:rPr>
                  </w:pPr>
                  <w:r w:rsidRPr="005767FB">
                    <w:rPr>
                      <w:rStyle w:val="span"/>
                      <w:rFonts w:ascii="Calibri" w:eastAsia="Carlito" w:hAnsi="Calibri" w:cs="Calibri"/>
                      <w:color w:val="000000" w:themeColor="text1"/>
                      <w:sz w:val="20"/>
                      <w:szCs w:val="20"/>
                    </w:rPr>
                    <w:t xml:space="preserve"> July 2019</w:t>
                  </w:r>
                </w:p>
              </w:tc>
            </w:tr>
          </w:tbl>
          <w:p w14:paraId="2C4AAB00" w14:textId="316198D1" w:rsidR="0056714A" w:rsidRPr="005767FB" w:rsidRDefault="00000000">
            <w:pPr>
              <w:pStyle w:val="skn-m009ulli"/>
              <w:numPr>
                <w:ilvl w:val="0"/>
                <w:numId w:val="6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Conducted regular Infoblox DDI health checks and audits, identifying and resolving configuration issues that improved overall system performance and reduced downtime</w:t>
            </w:r>
          </w:p>
          <w:p w14:paraId="478EF71E" w14:textId="77777777" w:rsidR="0056714A" w:rsidRPr="005767FB" w:rsidRDefault="00000000">
            <w:pPr>
              <w:pStyle w:val="skn-m009ulli"/>
              <w:numPr>
                <w:ilvl w:val="0"/>
                <w:numId w:val="6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Developed and implemented Infoblox DHCP policies and scopes, optimizing IP address utilization and ensuring seamless IP address assignment for over 10,000 network devices</w:t>
            </w:r>
          </w:p>
          <w:p w14:paraId="52AB04C0" w14:textId="77777777" w:rsidR="0056714A" w:rsidRPr="005767FB" w:rsidRDefault="00000000">
            <w:pPr>
              <w:pStyle w:val="skn-m009ulli"/>
              <w:numPr>
                <w:ilvl w:val="0"/>
                <w:numId w:val="6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Provided onsite installation and operational support for LAN and WLAN as part of a wireless remediation effort for Cisco 5500 series WLAN Controllers, Meraki MR20 and MR42, Cisco 3800 Access Points, and Cisco 9300 Switches</w:t>
            </w:r>
          </w:p>
          <w:p w14:paraId="05E22533" w14:textId="77777777" w:rsidR="0056714A" w:rsidRPr="005767FB" w:rsidRDefault="00000000">
            <w:pPr>
              <w:pStyle w:val="skn-m009ulli"/>
              <w:numPr>
                <w:ilvl w:val="0"/>
                <w:numId w:val="6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Troubleshot latency and network congestion issues using Wireshark</w:t>
            </w:r>
          </w:p>
          <w:p w14:paraId="4FB9DB23" w14:textId="77777777" w:rsidR="0056714A" w:rsidRPr="005767FB" w:rsidRDefault="00000000">
            <w:pPr>
              <w:pStyle w:val="skn-m009ullinth-last-child1"/>
              <w:numPr>
                <w:ilvl w:val="0"/>
                <w:numId w:val="6"/>
              </w:numPr>
              <w:pBdr>
                <w:left w:val="none" w:sz="0" w:space="5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Planned and coordinated all network upgrades with hospital staff and major carrier vendors including SBC, AT&amp;T, Sprint, and Cox Comm</w:t>
            </w:r>
          </w:p>
          <w:p w14:paraId="28189DBD" w14:textId="77777777" w:rsidR="0056714A" w:rsidRPr="005767FB" w:rsidRDefault="00000000">
            <w:pPr>
              <w:pStyle w:val="div"/>
              <w:spacing w:line="240" w:lineRule="exact"/>
              <w:rPr>
                <w:rStyle w:val="skn-m009parent-containerleft-box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kn-m009parent-containerleft-box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 </w:t>
            </w:r>
          </w:p>
          <w:p w14:paraId="53683533" w14:textId="77777777" w:rsidR="0056714A" w:rsidRPr="005767FB" w:rsidRDefault="00000000">
            <w:pPr>
              <w:pStyle w:val="skn-m009parent-containerleft-boxexp-secparagraphsinglecolumndsp-block"/>
              <w:spacing w:after="60" w:line="240" w:lineRule="atLeast"/>
              <w:rPr>
                <w:rStyle w:val="skn-m009parent-containerleft-box"/>
                <w:rFonts w:ascii="Calibri" w:eastAsia="Carlito" w:hAnsi="Calibri" w:cs="Calibri"/>
                <w:b/>
                <w:bCs/>
                <w:color w:val="000000" w:themeColor="text1"/>
                <w:sz w:val="20"/>
                <w:szCs w:val="20"/>
              </w:rPr>
            </w:pPr>
            <w:r w:rsidRPr="005767FB">
              <w:rPr>
                <w:rStyle w:val="skn-m009parent-containerleft-box"/>
                <w:rFonts w:ascii="Calibri" w:eastAsia="Carlito" w:hAnsi="Calibri" w:cs="Calibri"/>
                <w:b/>
                <w:bCs/>
                <w:color w:val="000000" w:themeColor="text1"/>
                <w:sz w:val="20"/>
                <w:szCs w:val="20"/>
              </w:rPr>
              <w:t>Network Engineer</w:t>
            </w:r>
          </w:p>
          <w:tbl>
            <w:tblPr>
              <w:tblStyle w:val="skn-m009parent-containerleft-boxsectionparagraphsinglecolumnjob-position"/>
              <w:tblW w:w="0" w:type="auto"/>
              <w:tblCellSpacing w:w="0" w:type="dxa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2980"/>
              <w:gridCol w:w="3020"/>
            </w:tblGrid>
            <w:tr w:rsidR="005767FB" w:rsidRPr="005767FB" w14:paraId="6C510649" w14:textId="77777777">
              <w:trPr>
                <w:tblCellSpacing w:w="0" w:type="dxa"/>
              </w:trPr>
              <w:tc>
                <w:tcPr>
                  <w:tcW w:w="2980" w:type="dxa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5FCDC1B0" w14:textId="77777777" w:rsidR="0056714A" w:rsidRPr="005767FB" w:rsidRDefault="00000000">
                  <w:pPr>
                    <w:spacing w:line="20" w:lineRule="atLeast"/>
                    <w:textAlignment w:val="auto"/>
                    <w:rPr>
                      <w:rStyle w:val="span"/>
                      <w:rFonts w:ascii="Calibri" w:eastAsia="Carlito" w:hAnsi="Calibri" w:cs="Calibri"/>
                      <w:color w:val="000000" w:themeColor="text1"/>
                      <w:sz w:val="20"/>
                      <w:szCs w:val="20"/>
                    </w:rPr>
                  </w:pPr>
                  <w:r w:rsidRPr="005767FB">
                    <w:rPr>
                      <w:rStyle w:val="span"/>
                      <w:rFonts w:ascii="Calibri" w:eastAsia="Carlito" w:hAnsi="Calibri" w:cs="Calibri"/>
                      <w:color w:val="000000" w:themeColor="text1"/>
                      <w:sz w:val="20"/>
                      <w:szCs w:val="20"/>
                    </w:rPr>
                    <w:t>World Wide Technology, Remote</w:t>
                  </w:r>
                  <w:r w:rsidRPr="005767FB">
                    <w:rPr>
                      <w:rFonts w:ascii="Calibri" w:hAnsi="Calibri" w:cs="Calibri"/>
                      <w:color w:val="000000" w:themeColor="text1"/>
                      <w:sz w:val="20"/>
                      <w:szCs w:val="20"/>
                    </w:rPr>
                    <w:t>.</w:t>
                  </w:r>
                </w:p>
              </w:tc>
              <w:tc>
                <w:tcPr>
                  <w:tcW w:w="3020" w:type="dxa"/>
                  <w:tcMar>
                    <w:top w:w="0" w:type="dxa"/>
                    <w:left w:w="1000" w:type="dxa"/>
                    <w:bottom w:w="0" w:type="dxa"/>
                    <w:right w:w="20" w:type="dxa"/>
                  </w:tcMar>
                  <w:hideMark/>
                </w:tcPr>
                <w:p w14:paraId="738C66CF" w14:textId="77777777" w:rsidR="0056714A" w:rsidRPr="005767FB" w:rsidRDefault="00000000">
                  <w:pPr>
                    <w:spacing w:line="240" w:lineRule="atLeast"/>
                    <w:jc w:val="right"/>
                    <w:textAlignment w:val="auto"/>
                    <w:rPr>
                      <w:rStyle w:val="skn-m009parent-containerleft-boxsectionparagraphsinglecolumnjob-positionjob-details"/>
                      <w:rFonts w:ascii="Calibri" w:eastAsia="Carlito" w:hAnsi="Calibri" w:cs="Calibri"/>
                      <w:color w:val="000000" w:themeColor="text1"/>
                      <w:sz w:val="20"/>
                      <w:szCs w:val="20"/>
                    </w:rPr>
                  </w:pPr>
                  <w:r w:rsidRPr="005767FB">
                    <w:rPr>
                      <w:rStyle w:val="span"/>
                      <w:rFonts w:ascii="Calibri" w:eastAsia="Carlito" w:hAnsi="Calibri" w:cs="Calibri"/>
                      <w:color w:val="000000" w:themeColor="text1"/>
                      <w:sz w:val="20"/>
                      <w:szCs w:val="20"/>
                    </w:rPr>
                    <w:t>June 2018 - December 2018</w:t>
                  </w:r>
                </w:p>
              </w:tc>
            </w:tr>
          </w:tbl>
          <w:p w14:paraId="7B6B1EB8" w14:textId="77777777" w:rsidR="0056714A" w:rsidRPr="005767FB" w:rsidRDefault="00000000">
            <w:pPr>
              <w:pStyle w:val="skn-m009ulli"/>
              <w:numPr>
                <w:ilvl w:val="0"/>
                <w:numId w:val="7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Led the migration refresh of live remote B2B VPN Clients to the Headend FirePower 4120 in each Datacenter, as a part of a Network migration and upgrade remediation project</w:t>
            </w:r>
          </w:p>
          <w:p w14:paraId="578670F4" w14:textId="77777777" w:rsidR="0056714A" w:rsidRPr="005767FB" w:rsidRDefault="00000000">
            <w:pPr>
              <w:pStyle w:val="skn-m009ulli"/>
              <w:numPr>
                <w:ilvl w:val="0"/>
                <w:numId w:val="7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Implemented Zone Based Firewalls and Security Rules on Checkpoint, Palo Alto, and Perimeter Firewalls, utilizing PAN-OS Task Manager for efficient management</w:t>
            </w:r>
          </w:p>
          <w:p w14:paraId="5BA82112" w14:textId="77777777" w:rsidR="0056714A" w:rsidRPr="005767FB" w:rsidRDefault="00000000">
            <w:pPr>
              <w:pStyle w:val="skn-m009ullinth-last-child1"/>
              <w:numPr>
                <w:ilvl w:val="0"/>
                <w:numId w:val="7"/>
              </w:numPr>
              <w:pBdr>
                <w:left w:val="none" w:sz="0" w:space="5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Utilized Wireshark for troubleshooting latency and network congestion issues, and successfully resolved complex network issues</w:t>
            </w:r>
          </w:p>
          <w:p w14:paraId="5C09A6F9" w14:textId="77777777" w:rsidR="0056714A" w:rsidRPr="005767FB" w:rsidRDefault="00000000">
            <w:pPr>
              <w:pStyle w:val="div"/>
              <w:spacing w:line="240" w:lineRule="exact"/>
              <w:rPr>
                <w:rStyle w:val="skn-m009parent-containerleft-box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kn-m009parent-containerleft-box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 </w:t>
            </w:r>
          </w:p>
          <w:p w14:paraId="79578CD3" w14:textId="77777777" w:rsidR="0056714A" w:rsidRPr="005767FB" w:rsidRDefault="00000000">
            <w:pPr>
              <w:pStyle w:val="skn-m009parent-containerleft-boxexp-secparagraphsinglecolumndsp-block"/>
              <w:spacing w:after="60" w:line="240" w:lineRule="atLeast"/>
              <w:rPr>
                <w:rStyle w:val="skn-m009parent-containerleft-box"/>
                <w:rFonts w:ascii="Calibri" w:eastAsia="Carlito" w:hAnsi="Calibri" w:cs="Calibri"/>
                <w:b/>
                <w:bCs/>
                <w:color w:val="000000" w:themeColor="text1"/>
                <w:sz w:val="20"/>
                <w:szCs w:val="20"/>
              </w:rPr>
            </w:pPr>
            <w:r w:rsidRPr="005767FB">
              <w:rPr>
                <w:rStyle w:val="skn-m009parent-containerleft-box"/>
                <w:rFonts w:ascii="Calibri" w:eastAsia="Carlito" w:hAnsi="Calibri" w:cs="Calibri"/>
                <w:b/>
                <w:bCs/>
                <w:color w:val="000000" w:themeColor="text1"/>
                <w:sz w:val="20"/>
                <w:szCs w:val="20"/>
              </w:rPr>
              <w:t>Network Engineer</w:t>
            </w:r>
          </w:p>
          <w:tbl>
            <w:tblPr>
              <w:tblStyle w:val="skn-m009parent-containerleft-boxsectionparagraphsinglecolumnjob-position"/>
              <w:tblW w:w="0" w:type="auto"/>
              <w:tblCellSpacing w:w="0" w:type="dxa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2980"/>
              <w:gridCol w:w="3020"/>
            </w:tblGrid>
            <w:tr w:rsidR="005767FB" w:rsidRPr="005767FB" w14:paraId="49CA9C00" w14:textId="77777777">
              <w:trPr>
                <w:tblCellSpacing w:w="0" w:type="dxa"/>
              </w:trPr>
              <w:tc>
                <w:tcPr>
                  <w:tcW w:w="2980" w:type="dxa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2EC269D9" w14:textId="77777777" w:rsidR="0056714A" w:rsidRPr="005767FB" w:rsidRDefault="00000000">
                  <w:pPr>
                    <w:spacing w:line="20" w:lineRule="atLeast"/>
                    <w:textAlignment w:val="auto"/>
                    <w:rPr>
                      <w:rStyle w:val="span"/>
                      <w:rFonts w:ascii="Calibri" w:eastAsia="Carlito" w:hAnsi="Calibri" w:cs="Calibri"/>
                      <w:color w:val="000000" w:themeColor="text1"/>
                      <w:sz w:val="20"/>
                      <w:szCs w:val="20"/>
                    </w:rPr>
                  </w:pPr>
                  <w:r w:rsidRPr="005767FB">
                    <w:rPr>
                      <w:rStyle w:val="span"/>
                      <w:rFonts w:ascii="Calibri" w:eastAsia="Carlito" w:hAnsi="Calibri" w:cs="Calibri"/>
                      <w:color w:val="000000" w:themeColor="text1"/>
                      <w:sz w:val="20"/>
                      <w:szCs w:val="20"/>
                    </w:rPr>
                    <w:lastRenderedPageBreak/>
                    <w:t>Harris Corporation, Melbourne, FL</w:t>
                  </w:r>
                  <w:r w:rsidRPr="005767FB">
                    <w:rPr>
                      <w:rFonts w:ascii="Calibri" w:hAnsi="Calibri" w:cs="Calibri"/>
                      <w:color w:val="000000" w:themeColor="text1"/>
                      <w:sz w:val="20"/>
                      <w:szCs w:val="20"/>
                    </w:rPr>
                    <w:t>.</w:t>
                  </w:r>
                </w:p>
              </w:tc>
              <w:tc>
                <w:tcPr>
                  <w:tcW w:w="3020" w:type="dxa"/>
                  <w:tcMar>
                    <w:top w:w="0" w:type="dxa"/>
                    <w:left w:w="1000" w:type="dxa"/>
                    <w:bottom w:w="0" w:type="dxa"/>
                    <w:right w:w="20" w:type="dxa"/>
                  </w:tcMar>
                  <w:hideMark/>
                </w:tcPr>
                <w:p w14:paraId="73637296" w14:textId="77777777" w:rsidR="0003584B" w:rsidRPr="005767FB" w:rsidRDefault="00000000">
                  <w:pPr>
                    <w:spacing w:line="240" w:lineRule="atLeast"/>
                    <w:jc w:val="right"/>
                    <w:textAlignment w:val="auto"/>
                    <w:rPr>
                      <w:rStyle w:val="span"/>
                      <w:rFonts w:ascii="Calibri" w:eastAsia="Carlito" w:hAnsi="Calibri" w:cs="Calibri"/>
                      <w:color w:val="000000" w:themeColor="text1"/>
                      <w:sz w:val="20"/>
                      <w:szCs w:val="20"/>
                    </w:rPr>
                  </w:pPr>
                  <w:r w:rsidRPr="005767FB">
                    <w:rPr>
                      <w:rStyle w:val="span"/>
                      <w:rFonts w:ascii="Calibri" w:eastAsia="Carlito" w:hAnsi="Calibri" w:cs="Calibri"/>
                      <w:color w:val="000000" w:themeColor="text1"/>
                      <w:sz w:val="20"/>
                      <w:szCs w:val="20"/>
                    </w:rPr>
                    <w:t xml:space="preserve">August 2016 </w:t>
                  </w:r>
                  <w:r w:rsidR="0003584B" w:rsidRPr="005767FB">
                    <w:rPr>
                      <w:rStyle w:val="span"/>
                      <w:rFonts w:ascii="Calibri" w:eastAsia="Carlito" w:hAnsi="Calibri" w:cs="Calibri"/>
                      <w:color w:val="000000" w:themeColor="text1"/>
                      <w:sz w:val="20"/>
                      <w:szCs w:val="20"/>
                    </w:rPr>
                    <w:t>–</w:t>
                  </w:r>
                  <w:r w:rsidRPr="005767FB">
                    <w:rPr>
                      <w:rStyle w:val="span"/>
                      <w:rFonts w:ascii="Calibri" w:eastAsia="Carlito" w:hAnsi="Calibri" w:cs="Calibri"/>
                      <w:color w:val="000000" w:themeColor="text1"/>
                      <w:sz w:val="20"/>
                      <w:szCs w:val="20"/>
                    </w:rPr>
                    <w:t xml:space="preserve"> </w:t>
                  </w:r>
                </w:p>
                <w:p w14:paraId="492FCCA4" w14:textId="77777777" w:rsidR="0056714A" w:rsidRPr="005767FB" w:rsidRDefault="00000000">
                  <w:pPr>
                    <w:spacing w:line="240" w:lineRule="atLeast"/>
                    <w:jc w:val="right"/>
                    <w:textAlignment w:val="auto"/>
                    <w:rPr>
                      <w:rStyle w:val="skn-m009parent-containerleft-boxsectionparagraphsinglecolumnjob-positionjob-details"/>
                      <w:rFonts w:ascii="Calibri" w:eastAsia="Carlito" w:hAnsi="Calibri" w:cs="Calibri"/>
                      <w:color w:val="000000" w:themeColor="text1"/>
                      <w:sz w:val="20"/>
                      <w:szCs w:val="20"/>
                    </w:rPr>
                  </w:pPr>
                  <w:r w:rsidRPr="005767FB">
                    <w:rPr>
                      <w:rStyle w:val="span"/>
                      <w:rFonts w:ascii="Calibri" w:eastAsia="Carlito" w:hAnsi="Calibri" w:cs="Calibri"/>
                      <w:color w:val="000000" w:themeColor="text1"/>
                      <w:sz w:val="20"/>
                      <w:szCs w:val="20"/>
                    </w:rPr>
                    <w:t>June 2018</w:t>
                  </w:r>
                </w:p>
              </w:tc>
            </w:tr>
          </w:tbl>
          <w:p w14:paraId="7CCF7F77" w14:textId="77777777" w:rsidR="0056714A" w:rsidRPr="005767FB" w:rsidRDefault="00000000">
            <w:pPr>
              <w:pStyle w:val="skn-m009ulli"/>
              <w:numPr>
                <w:ilvl w:val="0"/>
                <w:numId w:val="8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Tier 3 resource for resolving escalated ticketing Checkpoint, PAN-OS client firewall application access-based issues</w:t>
            </w:r>
          </w:p>
          <w:p w14:paraId="3F5A05C5" w14:textId="77777777" w:rsidR="0056714A" w:rsidRPr="005767FB" w:rsidRDefault="00000000">
            <w:pPr>
              <w:pStyle w:val="skn-m009ulli"/>
              <w:numPr>
                <w:ilvl w:val="0"/>
                <w:numId w:val="8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Provided maintenance and support for 70+ Cisco 2900, ASR 5000, ISR 4431 Series routers, 300+ Cisco 2960, 4500, Nexus 7k &amp; 9k switches, and Fortinet Firewalls</w:t>
            </w:r>
          </w:p>
          <w:p w14:paraId="7B9C350C" w14:textId="77777777" w:rsidR="0056714A" w:rsidRPr="005767FB" w:rsidRDefault="00000000">
            <w:pPr>
              <w:pStyle w:val="skn-m009ulli"/>
              <w:numPr>
                <w:ilvl w:val="0"/>
                <w:numId w:val="8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Investigated, documented, and gathered information on firewall security recommendations to protect network infrastructure</w:t>
            </w:r>
          </w:p>
          <w:p w14:paraId="4BBDAD59" w14:textId="74511CFB" w:rsidR="005767FB" w:rsidRPr="005767FB" w:rsidRDefault="005767FB">
            <w:pPr>
              <w:pStyle w:val="skn-m009ulli"/>
              <w:numPr>
                <w:ilvl w:val="0"/>
                <w:numId w:val="8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Fonts w:ascii="Calibri" w:hAnsi="Calibri" w:cs="Calibri"/>
                <w:color w:val="000000" w:themeColor="text1"/>
                <w:sz w:val="20"/>
                <w:szCs w:val="20"/>
                <w:shd w:val="clear" w:color="auto" w:fill="FFFFFF"/>
              </w:rPr>
              <w:t>Employed CloudVision’s rollback and change control features to ensure safe migration, full traceability, and post-migration stability in healthcare network environments.</w:t>
            </w:r>
          </w:p>
          <w:p w14:paraId="32AC0F70" w14:textId="77777777" w:rsidR="0056714A" w:rsidRPr="005767FB" w:rsidRDefault="00000000">
            <w:pPr>
              <w:pStyle w:val="skn-m009ulli"/>
              <w:numPr>
                <w:ilvl w:val="0"/>
                <w:numId w:val="8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Implemented and managed IP schemas, DHCP, and DNS using monitoring/tracking tools, Infoblox and Cisco ISE, Prime Infrastructure</w:t>
            </w:r>
          </w:p>
          <w:p w14:paraId="0DD8FBC1" w14:textId="77777777" w:rsidR="0056714A" w:rsidRPr="005767FB" w:rsidRDefault="00000000">
            <w:pPr>
              <w:pStyle w:val="skn-m009ullinth-last-child1"/>
              <w:numPr>
                <w:ilvl w:val="0"/>
                <w:numId w:val="8"/>
              </w:numPr>
              <w:pBdr>
                <w:left w:val="none" w:sz="0" w:space="5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Designed and implemented a robust automation script using Bash and Python to expedite network configuration tasks, including automated provisioning of VLANs, IP addresses, and routing protocols on Linux-based network devices</w:t>
            </w:r>
          </w:p>
          <w:p w14:paraId="583EDA34" w14:textId="77777777" w:rsidR="0003584B" w:rsidRPr="005767FB" w:rsidRDefault="0003584B" w:rsidP="0003584B">
            <w:pPr>
              <w:pStyle w:val="skn-m009ullinth-last-child1"/>
              <w:pBdr>
                <w:left w:val="none" w:sz="0" w:space="5" w:color="auto"/>
              </w:pBdr>
              <w:spacing w:line="220" w:lineRule="atLeast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</w:p>
          <w:p w14:paraId="7E45D47A" w14:textId="77777777" w:rsidR="0003584B" w:rsidRPr="005767FB" w:rsidRDefault="0003584B" w:rsidP="0003584B">
            <w:pPr>
              <w:pStyle w:val="skn-m009ullinth-last-child1"/>
              <w:pBdr>
                <w:left w:val="none" w:sz="0" w:space="5" w:color="auto"/>
              </w:pBdr>
              <w:spacing w:line="220" w:lineRule="atLeast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</w:p>
          <w:p w14:paraId="57F5597C" w14:textId="77777777" w:rsidR="0003584B" w:rsidRPr="005767FB" w:rsidRDefault="0003584B" w:rsidP="0003584B">
            <w:pPr>
              <w:pStyle w:val="skn-m009ullinth-last-child1"/>
              <w:pBdr>
                <w:left w:val="none" w:sz="0" w:space="5" w:color="auto"/>
              </w:pBdr>
              <w:spacing w:line="220" w:lineRule="atLeast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</w:p>
          <w:p w14:paraId="7A76CBFA" w14:textId="77777777" w:rsidR="0056714A" w:rsidRPr="005767FB" w:rsidRDefault="00000000">
            <w:pPr>
              <w:pStyle w:val="div"/>
              <w:spacing w:line="240" w:lineRule="exact"/>
              <w:rPr>
                <w:rStyle w:val="skn-m009parent-containerleft-box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kn-m009parent-containerleft-box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 </w:t>
            </w:r>
          </w:p>
          <w:p w14:paraId="3A7C1F2C" w14:textId="77777777" w:rsidR="0056714A" w:rsidRPr="005767FB" w:rsidRDefault="00000000">
            <w:pPr>
              <w:pStyle w:val="skn-m009parent-containerleft-boxexp-secparagraphsinglecolumndsp-block"/>
              <w:spacing w:after="60" w:line="240" w:lineRule="atLeast"/>
              <w:rPr>
                <w:rStyle w:val="skn-m009parent-containerleft-box"/>
                <w:rFonts w:ascii="Calibri" w:eastAsia="Carlito" w:hAnsi="Calibri" w:cs="Calibri"/>
                <w:b/>
                <w:bCs/>
                <w:color w:val="000000" w:themeColor="text1"/>
                <w:sz w:val="20"/>
                <w:szCs w:val="20"/>
              </w:rPr>
            </w:pPr>
            <w:r w:rsidRPr="005767FB">
              <w:rPr>
                <w:rStyle w:val="skn-m009parent-containerleft-box"/>
                <w:rFonts w:ascii="Calibri" w:eastAsia="Carlito" w:hAnsi="Calibri" w:cs="Calibri"/>
                <w:b/>
                <w:bCs/>
                <w:color w:val="000000" w:themeColor="text1"/>
                <w:sz w:val="20"/>
                <w:szCs w:val="20"/>
              </w:rPr>
              <w:t>Network Engineer</w:t>
            </w:r>
          </w:p>
          <w:tbl>
            <w:tblPr>
              <w:tblStyle w:val="skn-m009parent-containerleft-boxsectionparagraphsinglecolumnjob-position"/>
              <w:tblW w:w="0" w:type="auto"/>
              <w:tblCellSpacing w:w="0" w:type="dxa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2980"/>
              <w:gridCol w:w="3020"/>
            </w:tblGrid>
            <w:tr w:rsidR="005767FB" w:rsidRPr="005767FB" w14:paraId="4E30DC88" w14:textId="77777777">
              <w:trPr>
                <w:tblCellSpacing w:w="0" w:type="dxa"/>
              </w:trPr>
              <w:tc>
                <w:tcPr>
                  <w:tcW w:w="2980" w:type="dxa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46C49D72" w14:textId="77777777" w:rsidR="0056714A" w:rsidRPr="005767FB" w:rsidRDefault="00000000">
                  <w:pPr>
                    <w:spacing w:line="20" w:lineRule="atLeast"/>
                    <w:textAlignment w:val="auto"/>
                    <w:rPr>
                      <w:rStyle w:val="span"/>
                      <w:rFonts w:ascii="Calibri" w:eastAsia="Carlito" w:hAnsi="Calibri" w:cs="Calibri"/>
                      <w:color w:val="000000" w:themeColor="text1"/>
                      <w:sz w:val="20"/>
                      <w:szCs w:val="20"/>
                    </w:rPr>
                  </w:pPr>
                  <w:r w:rsidRPr="005767FB">
                    <w:rPr>
                      <w:rStyle w:val="span"/>
                      <w:rFonts w:ascii="Calibri" w:eastAsia="Carlito" w:hAnsi="Calibri" w:cs="Calibri"/>
                      <w:color w:val="000000" w:themeColor="text1"/>
                      <w:sz w:val="20"/>
                      <w:szCs w:val="20"/>
                    </w:rPr>
                    <w:t>DCMA, Orlando, FL</w:t>
                  </w:r>
                  <w:r w:rsidRPr="005767FB">
                    <w:rPr>
                      <w:rFonts w:ascii="Calibri" w:hAnsi="Calibri" w:cs="Calibri"/>
                      <w:color w:val="000000" w:themeColor="text1"/>
                      <w:sz w:val="20"/>
                      <w:szCs w:val="20"/>
                    </w:rPr>
                    <w:t>.</w:t>
                  </w:r>
                </w:p>
              </w:tc>
              <w:tc>
                <w:tcPr>
                  <w:tcW w:w="3020" w:type="dxa"/>
                  <w:tcMar>
                    <w:top w:w="0" w:type="dxa"/>
                    <w:left w:w="1000" w:type="dxa"/>
                    <w:bottom w:w="0" w:type="dxa"/>
                    <w:right w:w="20" w:type="dxa"/>
                  </w:tcMar>
                  <w:hideMark/>
                </w:tcPr>
                <w:p w14:paraId="7FD8FCAC" w14:textId="77777777" w:rsidR="0003584B" w:rsidRPr="005767FB" w:rsidRDefault="00000000">
                  <w:pPr>
                    <w:spacing w:line="240" w:lineRule="atLeast"/>
                    <w:jc w:val="right"/>
                    <w:textAlignment w:val="auto"/>
                    <w:rPr>
                      <w:rStyle w:val="span"/>
                      <w:rFonts w:ascii="Calibri" w:eastAsia="Carlito" w:hAnsi="Calibri" w:cs="Calibri"/>
                      <w:color w:val="000000" w:themeColor="text1"/>
                      <w:sz w:val="20"/>
                      <w:szCs w:val="20"/>
                    </w:rPr>
                  </w:pPr>
                  <w:r w:rsidRPr="005767FB">
                    <w:rPr>
                      <w:rStyle w:val="span"/>
                      <w:rFonts w:ascii="Calibri" w:eastAsia="Carlito" w:hAnsi="Calibri" w:cs="Calibri"/>
                      <w:color w:val="000000" w:themeColor="text1"/>
                      <w:sz w:val="20"/>
                      <w:szCs w:val="20"/>
                    </w:rPr>
                    <w:t xml:space="preserve">January 2013 </w:t>
                  </w:r>
                  <w:r w:rsidR="0003584B" w:rsidRPr="005767FB">
                    <w:rPr>
                      <w:rStyle w:val="span"/>
                      <w:rFonts w:ascii="Calibri" w:eastAsia="Carlito" w:hAnsi="Calibri" w:cs="Calibri"/>
                      <w:color w:val="000000" w:themeColor="text1"/>
                      <w:sz w:val="20"/>
                      <w:szCs w:val="20"/>
                    </w:rPr>
                    <w:t>–</w:t>
                  </w:r>
                  <w:r w:rsidRPr="005767FB">
                    <w:rPr>
                      <w:rStyle w:val="span"/>
                      <w:rFonts w:ascii="Calibri" w:eastAsia="Carlito" w:hAnsi="Calibri" w:cs="Calibri"/>
                      <w:color w:val="000000" w:themeColor="text1"/>
                      <w:sz w:val="20"/>
                      <w:szCs w:val="20"/>
                    </w:rPr>
                    <w:t xml:space="preserve"> </w:t>
                  </w:r>
                </w:p>
                <w:p w14:paraId="42623FA8" w14:textId="77777777" w:rsidR="0056714A" w:rsidRPr="005767FB" w:rsidRDefault="00000000">
                  <w:pPr>
                    <w:spacing w:line="240" w:lineRule="atLeast"/>
                    <w:jc w:val="right"/>
                    <w:textAlignment w:val="auto"/>
                    <w:rPr>
                      <w:rStyle w:val="skn-m009parent-containerleft-boxsectionparagraphsinglecolumnjob-positionjob-details"/>
                      <w:rFonts w:ascii="Calibri" w:eastAsia="Carlito" w:hAnsi="Calibri" w:cs="Calibri"/>
                      <w:color w:val="000000" w:themeColor="text1"/>
                      <w:sz w:val="20"/>
                      <w:szCs w:val="20"/>
                    </w:rPr>
                  </w:pPr>
                  <w:r w:rsidRPr="005767FB">
                    <w:rPr>
                      <w:rStyle w:val="span"/>
                      <w:rFonts w:ascii="Calibri" w:eastAsia="Carlito" w:hAnsi="Calibri" w:cs="Calibri"/>
                      <w:color w:val="000000" w:themeColor="text1"/>
                      <w:sz w:val="20"/>
                      <w:szCs w:val="20"/>
                    </w:rPr>
                    <w:t>July 2016</w:t>
                  </w:r>
                </w:p>
              </w:tc>
            </w:tr>
          </w:tbl>
          <w:p w14:paraId="438938B4" w14:textId="77777777" w:rsidR="0056714A" w:rsidRPr="005767FB" w:rsidRDefault="00000000">
            <w:pPr>
              <w:pStyle w:val="skn-m009ulli"/>
              <w:numPr>
                <w:ilvl w:val="0"/>
                <w:numId w:val="9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Designed, built out and provided operational support of DCMA's LAN/WAN, including provider provisioning and equipment procurement for a company of roughly 1000 employees, supporting the Department of Defense</w:t>
            </w:r>
          </w:p>
          <w:p w14:paraId="02512F6E" w14:textId="77777777" w:rsidR="0056714A" w:rsidRPr="005767FB" w:rsidRDefault="00000000">
            <w:pPr>
              <w:pStyle w:val="skn-m009ulli"/>
              <w:numPr>
                <w:ilvl w:val="0"/>
                <w:numId w:val="9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Configured and Maintained FortiGate 1500D Firewall</w:t>
            </w:r>
          </w:p>
          <w:p w14:paraId="7F9540DC" w14:textId="77777777" w:rsidR="0056714A" w:rsidRPr="005767FB" w:rsidRDefault="00000000">
            <w:pPr>
              <w:pStyle w:val="skn-m009ulli"/>
              <w:numPr>
                <w:ilvl w:val="0"/>
                <w:numId w:val="9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Configured and installed stackable 3750E, 3750G, 4507-RE and Core 6509E, Cisco switches</w:t>
            </w:r>
          </w:p>
          <w:p w14:paraId="1BE63714" w14:textId="77777777" w:rsidR="0056714A" w:rsidRPr="005767FB" w:rsidRDefault="00000000">
            <w:pPr>
              <w:pStyle w:val="skn-m009ulli"/>
              <w:numPr>
                <w:ilvl w:val="0"/>
                <w:numId w:val="9"/>
              </w:numPr>
              <w:spacing w:after="100"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Performed, Catalyst 4500 (IOS 12.2, Sup 4) to (IOS 15.2, Sup 7E) core upgrades</w:t>
            </w:r>
          </w:p>
          <w:p w14:paraId="69DBCE1C" w14:textId="77777777" w:rsidR="0056714A" w:rsidRPr="005767FB" w:rsidRDefault="00000000">
            <w:pPr>
              <w:pStyle w:val="skn-m009ullinth-last-child1"/>
              <w:numPr>
                <w:ilvl w:val="0"/>
                <w:numId w:val="9"/>
              </w:numPr>
              <w:pBdr>
                <w:left w:val="none" w:sz="0" w:space="5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Maintained applications to keep software current with necessary software updates and upgrades</w:t>
            </w:r>
          </w:p>
          <w:p w14:paraId="307EEBD4" w14:textId="77777777" w:rsidR="0056714A" w:rsidRPr="005767FB" w:rsidRDefault="00000000">
            <w:pPr>
              <w:pStyle w:val="paragraphnth-last-child1singlecolumnpara-spacing"/>
              <w:spacing w:line="220" w:lineRule="atLeast"/>
              <w:rPr>
                <w:rStyle w:val="skn-m009parent-containerleft-box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kn-m009parent-containerleft-box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 </w:t>
            </w:r>
          </w:p>
          <w:p w14:paraId="76949B1B" w14:textId="77777777" w:rsidR="0056714A" w:rsidRPr="005767FB" w:rsidRDefault="00000000">
            <w:pPr>
              <w:pStyle w:val="skn-m009heading"/>
              <w:spacing w:before="480"/>
              <w:rPr>
                <w:rStyle w:val="skn-m009parent-containerleft-box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kn-m009sectiontitle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Education</w:t>
            </w:r>
          </w:p>
          <w:p w14:paraId="3E0F497A" w14:textId="77777777" w:rsidR="0056714A" w:rsidRPr="005767FB" w:rsidRDefault="00000000">
            <w:pPr>
              <w:pStyle w:val="div"/>
              <w:spacing w:line="240" w:lineRule="exact"/>
              <w:rPr>
                <w:rStyle w:val="skn-m009parent-containerleft-box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kn-m009parent-containerleft-box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 </w:t>
            </w:r>
          </w:p>
          <w:tbl>
            <w:tblPr>
              <w:tblStyle w:val="skn-m009parent-containerleft-boxsectionparagraphsinglecolumninner-edu"/>
              <w:tblW w:w="0" w:type="auto"/>
              <w:tblCellSpacing w:w="0" w:type="dxa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3880"/>
              <w:gridCol w:w="2120"/>
            </w:tblGrid>
            <w:tr w:rsidR="005767FB" w:rsidRPr="005767FB" w14:paraId="1D92751B" w14:textId="77777777">
              <w:trPr>
                <w:tblCellSpacing w:w="0" w:type="dxa"/>
              </w:trPr>
              <w:tc>
                <w:tcPr>
                  <w:tcW w:w="3880" w:type="dxa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6B82B219" w14:textId="77777777" w:rsidR="0056714A" w:rsidRPr="005767FB" w:rsidRDefault="00000000">
                  <w:pPr>
                    <w:spacing w:line="20" w:lineRule="auto"/>
                    <w:rPr>
                      <w:rStyle w:val="skn-m009parent-containerleft-box"/>
                      <w:rFonts w:ascii="Calibri" w:eastAsia="Carlito" w:hAnsi="Calibri" w:cs="Calibri"/>
                      <w:color w:val="000000" w:themeColor="text1"/>
                      <w:sz w:val="20"/>
                      <w:szCs w:val="20"/>
                    </w:rPr>
                  </w:pPr>
                  <w:r w:rsidRPr="005767FB">
                    <w:rPr>
                      <w:rFonts w:ascii="Calibri" w:hAnsi="Calibri" w:cs="Calibri"/>
                      <w:color w:val="000000" w:themeColor="text1"/>
                      <w:sz w:val="20"/>
                      <w:szCs w:val="20"/>
                    </w:rPr>
                    <w:t>.</w:t>
                  </w:r>
                </w:p>
              </w:tc>
              <w:tc>
                <w:tcPr>
                  <w:tcW w:w="2120" w:type="dxa"/>
                  <w:tcMar>
                    <w:top w:w="0" w:type="dxa"/>
                    <w:left w:w="100" w:type="dxa"/>
                    <w:bottom w:w="0" w:type="dxa"/>
                    <w:right w:w="20" w:type="dxa"/>
                  </w:tcMar>
                  <w:hideMark/>
                </w:tcPr>
                <w:p w14:paraId="0FF74EB0" w14:textId="77777777" w:rsidR="0056714A" w:rsidRPr="005767FB" w:rsidRDefault="0056714A">
                  <w:pPr>
                    <w:jc w:val="right"/>
                    <w:rPr>
                      <w:rStyle w:val="skn-m009parent-containerleft-boxsectionparagraphsinglecolumninner-eduedu-deg"/>
                      <w:rFonts w:ascii="Calibri" w:eastAsia="Carlito" w:hAnsi="Calibri" w:cs="Calibri"/>
                      <w:color w:val="000000" w:themeColor="text1"/>
                      <w:sz w:val="20"/>
                      <w:szCs w:val="20"/>
                    </w:rPr>
                  </w:pPr>
                </w:p>
              </w:tc>
            </w:tr>
          </w:tbl>
          <w:p w14:paraId="16A34502" w14:textId="77777777" w:rsidR="0056714A" w:rsidRPr="005767FB" w:rsidRDefault="00000000">
            <w:pPr>
              <w:pStyle w:val="skn-m009dsp-block"/>
              <w:spacing w:after="240" w:line="220" w:lineRule="atLeast"/>
              <w:rPr>
                <w:rStyle w:val="skn-m009parent-containerleft-box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ITT Technical Institute, Chicago, IL</w:t>
            </w:r>
            <w:r w:rsidRPr="005767FB">
              <w:rPr>
                <w:rStyle w:val="skn-m009parent-containerleft-box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 xml:space="preserve"> </w:t>
            </w:r>
          </w:p>
          <w:p w14:paraId="109B1A0C" w14:textId="77777777" w:rsidR="0056714A" w:rsidRPr="005767FB" w:rsidRDefault="00000000">
            <w:pPr>
              <w:pStyle w:val="paragraphnth-last-child1singlecolumnpara-spacing"/>
              <w:spacing w:line="220" w:lineRule="atLeast"/>
              <w:rPr>
                <w:rStyle w:val="skn-m009parent-containerleft-box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kn-m009parent-containerleft-box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400" w:type="dxa"/>
            <w:tcMar>
              <w:top w:w="400" w:type="dxa"/>
              <w:left w:w="0" w:type="dxa"/>
              <w:bottom w:w="400" w:type="dxa"/>
              <w:right w:w="0" w:type="dxa"/>
            </w:tcMar>
            <w:hideMark/>
          </w:tcPr>
          <w:p w14:paraId="2942FA4E" w14:textId="77777777" w:rsidR="0056714A" w:rsidRPr="005767FB" w:rsidRDefault="0056714A">
            <w:pPr>
              <w:pStyle w:val="skn-m009parent-containerleft-inner-padding-cellParagraph"/>
              <w:pBdr>
                <w:top w:val="none" w:sz="0" w:space="0" w:color="auto"/>
                <w:bottom w:val="none" w:sz="0" w:space="0" w:color="auto"/>
              </w:pBdr>
              <w:spacing w:line="220" w:lineRule="atLeast"/>
              <w:textAlignment w:val="auto"/>
              <w:rPr>
                <w:rStyle w:val="skn-m009parent-containerleft-inner-padding-cell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</w:p>
        </w:tc>
        <w:tc>
          <w:tcPr>
            <w:tcW w:w="340" w:type="dxa"/>
            <w:shd w:val="clear" w:color="auto" w:fill="F5F5F5"/>
            <w:tcMar>
              <w:top w:w="400" w:type="dxa"/>
              <w:left w:w="0" w:type="dxa"/>
              <w:bottom w:w="400" w:type="dxa"/>
              <w:right w:w="0" w:type="dxa"/>
            </w:tcMar>
            <w:hideMark/>
          </w:tcPr>
          <w:p w14:paraId="098941CE" w14:textId="77777777" w:rsidR="0056714A" w:rsidRPr="005767FB" w:rsidRDefault="0056714A">
            <w:pPr>
              <w:pStyle w:val="skn-m009parent-containerleft-inner-padding-cellParagraph"/>
              <w:pBdr>
                <w:top w:val="none" w:sz="0" w:space="0" w:color="auto"/>
                <w:bottom w:val="none" w:sz="0" w:space="0" w:color="auto"/>
              </w:pBdr>
              <w:spacing w:line="220" w:lineRule="atLeast"/>
              <w:textAlignment w:val="auto"/>
              <w:rPr>
                <w:rStyle w:val="skn-m009parent-containerleft-inner-padding-cell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</w:p>
        </w:tc>
        <w:tc>
          <w:tcPr>
            <w:tcW w:w="3160" w:type="dxa"/>
            <w:shd w:val="clear" w:color="auto" w:fill="F5F5F5"/>
            <w:tcMar>
              <w:top w:w="400" w:type="dxa"/>
              <w:left w:w="0" w:type="dxa"/>
              <w:bottom w:w="400" w:type="dxa"/>
              <w:right w:w="0" w:type="dxa"/>
            </w:tcMar>
            <w:hideMark/>
          </w:tcPr>
          <w:p w14:paraId="71AE298A" w14:textId="77777777" w:rsidR="0056714A" w:rsidRPr="005767FB" w:rsidRDefault="00000000">
            <w:pPr>
              <w:pStyle w:val="skn-m009graph-secheading"/>
              <w:spacing w:line="360" w:lineRule="atLeast"/>
              <w:rPr>
                <w:rStyle w:val="skn-m009parent-containerright-box"/>
                <w:rFonts w:ascii="Calibri" w:eastAsia="Carlito" w:hAnsi="Calibri" w:cs="Calibri"/>
                <w:b/>
                <w:bCs/>
                <w:color w:val="000000" w:themeColor="text1"/>
                <w:sz w:val="20"/>
                <w:szCs w:val="20"/>
                <w:shd w:val="clear" w:color="auto" w:fill="auto"/>
              </w:rPr>
            </w:pPr>
            <w:r w:rsidRPr="005767FB">
              <w:rPr>
                <w:rStyle w:val="skn-m009sectiontitle"/>
                <w:rFonts w:ascii="Calibri" w:eastAsia="Carlito" w:hAnsi="Calibri" w:cs="Calibri"/>
                <w:b/>
                <w:bCs/>
                <w:color w:val="000000" w:themeColor="text1"/>
                <w:sz w:val="20"/>
                <w:szCs w:val="20"/>
              </w:rPr>
              <w:t>Skills</w:t>
            </w:r>
          </w:p>
          <w:p w14:paraId="417C8BB1" w14:textId="77777777" w:rsidR="0056714A" w:rsidRPr="005767FB" w:rsidRDefault="00000000">
            <w:pPr>
              <w:pStyle w:val="div"/>
              <w:spacing w:line="240" w:lineRule="exact"/>
              <w:rPr>
                <w:rStyle w:val="skn-m009parent-containerright-box"/>
                <w:rFonts w:ascii="Calibri" w:eastAsia="Carlito" w:hAnsi="Calibri" w:cs="Calibri"/>
                <w:color w:val="000000" w:themeColor="text1"/>
                <w:sz w:val="20"/>
                <w:szCs w:val="20"/>
                <w:shd w:val="clear" w:color="auto" w:fill="auto"/>
              </w:rPr>
            </w:pPr>
            <w:r w:rsidRPr="005767FB">
              <w:rPr>
                <w:rStyle w:val="skn-m009parent-containerright-box"/>
                <w:rFonts w:ascii="Calibri" w:eastAsia="Carlito" w:hAnsi="Calibri" w:cs="Calibri"/>
                <w:color w:val="000000" w:themeColor="text1"/>
                <w:sz w:val="20"/>
                <w:szCs w:val="20"/>
                <w:shd w:val="clear" w:color="auto" w:fill="auto"/>
              </w:rPr>
              <w:t> </w:t>
            </w:r>
          </w:p>
          <w:p w14:paraId="6207E92E" w14:textId="77777777" w:rsidR="0056714A" w:rsidRPr="005767FB" w:rsidRDefault="00000000">
            <w:pPr>
              <w:pStyle w:val="p"/>
              <w:spacing w:line="220" w:lineRule="atLeast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kn-m009graph-secfieldpany"/>
                <w:rFonts w:ascii="Calibri" w:eastAsia="Carlito" w:hAnsi="Calibri" w:cs="Calibri"/>
                <w:b/>
                <w:bCs/>
                <w:color w:val="000000" w:themeColor="text1"/>
                <w:sz w:val="20"/>
                <w:szCs w:val="20"/>
              </w:rPr>
              <w:t>Networking &amp; Infrastructure</w:t>
            </w:r>
          </w:p>
          <w:p w14:paraId="6489686B" w14:textId="77777777" w:rsidR="0056714A" w:rsidRPr="005767FB" w:rsidRDefault="00000000">
            <w:pPr>
              <w:pStyle w:val="p"/>
              <w:spacing w:line="220" w:lineRule="atLeast"/>
              <w:rPr>
                <w:rStyle w:val="span"/>
                <w:rFonts w:ascii="Calibri" w:eastAsia="Carlito" w:hAnsi="Calibri" w:cs="Calibri"/>
                <w:vanish/>
                <w:color w:val="000000" w:themeColor="text1"/>
                <w:sz w:val="20"/>
                <w:szCs w:val="20"/>
              </w:rPr>
            </w:pPr>
            <w:r w:rsidRPr="005767FB">
              <w:rPr>
                <w:rStyle w:val="Strong1"/>
                <w:rFonts w:ascii="Calibri" w:eastAsia="Carlito" w:hAnsi="Calibri" w:cs="Calibri"/>
                <w:b/>
                <w:bCs/>
                <w:vanish/>
                <w:color w:val="000000" w:themeColor="text1"/>
                <w:sz w:val="20"/>
                <w:szCs w:val="20"/>
              </w:rPr>
              <w:t>Networking &amp; Infrastructure</w:t>
            </w:r>
          </w:p>
          <w:p w14:paraId="0677C17E" w14:textId="77777777" w:rsidR="0056714A" w:rsidRPr="005767FB" w:rsidRDefault="00000000">
            <w:pPr>
              <w:pStyle w:val="div"/>
              <w:spacing w:line="240" w:lineRule="exact"/>
              <w:rPr>
                <w:rStyle w:val="skn-m009graph-secparagraph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kn-m009graph-secparagraph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 </w:t>
            </w:r>
          </w:p>
          <w:p w14:paraId="3B46B279" w14:textId="77777777" w:rsidR="0056714A" w:rsidRPr="005767FB" w:rsidRDefault="00000000">
            <w:pPr>
              <w:pStyle w:val="skn-m009graph-seculli"/>
              <w:numPr>
                <w:ilvl w:val="0"/>
                <w:numId w:val="11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trong1"/>
                <w:rFonts w:ascii="Calibri" w:eastAsia="Carlito" w:hAnsi="Calibri" w:cs="Calibri"/>
                <w:b/>
                <w:bCs/>
                <w:color w:val="000000" w:themeColor="text1"/>
                <w:sz w:val="20"/>
                <w:szCs w:val="20"/>
              </w:rPr>
              <w:t>Wireless Network Design</w:t>
            </w: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 xml:space="preserve"> (Cisco, Meraki)</w:t>
            </w:r>
          </w:p>
          <w:p w14:paraId="2239B289" w14:textId="77777777" w:rsidR="0056714A" w:rsidRPr="005767FB" w:rsidRDefault="00000000">
            <w:pPr>
              <w:pStyle w:val="skn-m009graph-seculli"/>
              <w:numPr>
                <w:ilvl w:val="0"/>
                <w:numId w:val="12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vanish/>
                <w:color w:val="000000" w:themeColor="text1"/>
                <w:sz w:val="20"/>
                <w:szCs w:val="20"/>
              </w:rPr>
            </w:pPr>
            <w:r w:rsidRPr="005767FB">
              <w:rPr>
                <w:rStyle w:val="Strong1"/>
                <w:rFonts w:ascii="Calibri" w:eastAsia="Carlito" w:hAnsi="Calibri" w:cs="Calibri"/>
                <w:b/>
                <w:bCs/>
                <w:vanish/>
                <w:color w:val="000000" w:themeColor="text1"/>
                <w:sz w:val="20"/>
                <w:szCs w:val="20"/>
              </w:rPr>
              <w:t>Wireless Network Design</w:t>
            </w:r>
            <w:r w:rsidRPr="005767FB">
              <w:rPr>
                <w:rStyle w:val="span"/>
                <w:rFonts w:ascii="Calibri" w:eastAsia="Carlito" w:hAnsi="Calibri" w:cs="Calibri"/>
                <w:vanish/>
                <w:color w:val="000000" w:themeColor="text1"/>
                <w:sz w:val="20"/>
                <w:szCs w:val="20"/>
              </w:rPr>
              <w:t xml:space="preserve"> (Cisco, Meraki)</w:t>
            </w:r>
          </w:p>
          <w:p w14:paraId="1A82FECC" w14:textId="77777777" w:rsidR="0056714A" w:rsidRPr="005767FB" w:rsidRDefault="00000000">
            <w:pPr>
              <w:pStyle w:val="div"/>
              <w:spacing w:line="240" w:lineRule="exact"/>
              <w:rPr>
                <w:rStyle w:val="skn-m009graph-secparagraph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kn-m009graph-secparagraph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 </w:t>
            </w:r>
          </w:p>
          <w:p w14:paraId="2E75A776" w14:textId="77777777" w:rsidR="0056714A" w:rsidRPr="005767FB" w:rsidRDefault="00000000">
            <w:pPr>
              <w:pStyle w:val="skn-m009graph-seculli"/>
              <w:numPr>
                <w:ilvl w:val="0"/>
                <w:numId w:val="13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trong1"/>
                <w:rFonts w:ascii="Calibri" w:eastAsia="Carlito" w:hAnsi="Calibri" w:cs="Calibri"/>
                <w:b/>
                <w:bCs/>
                <w:color w:val="000000" w:themeColor="text1"/>
                <w:sz w:val="20"/>
                <w:szCs w:val="20"/>
              </w:rPr>
              <w:t>Data Center Architecture</w:t>
            </w: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 xml:space="preserve"> (Cisco Nexus 5K/7K/9K, Catalyst 6509)</w:t>
            </w:r>
          </w:p>
          <w:p w14:paraId="72A61B0D" w14:textId="77777777" w:rsidR="0056714A" w:rsidRPr="005767FB" w:rsidRDefault="00000000">
            <w:pPr>
              <w:pStyle w:val="skn-m009graph-seculli"/>
              <w:numPr>
                <w:ilvl w:val="0"/>
                <w:numId w:val="14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vanish/>
                <w:color w:val="000000" w:themeColor="text1"/>
                <w:sz w:val="20"/>
                <w:szCs w:val="20"/>
              </w:rPr>
            </w:pPr>
            <w:r w:rsidRPr="005767FB">
              <w:rPr>
                <w:rStyle w:val="Strong1"/>
                <w:rFonts w:ascii="Calibri" w:eastAsia="Carlito" w:hAnsi="Calibri" w:cs="Calibri"/>
                <w:b/>
                <w:bCs/>
                <w:vanish/>
                <w:color w:val="000000" w:themeColor="text1"/>
                <w:sz w:val="20"/>
                <w:szCs w:val="20"/>
              </w:rPr>
              <w:t>Data Center Architecture</w:t>
            </w:r>
            <w:r w:rsidRPr="005767FB">
              <w:rPr>
                <w:rStyle w:val="span"/>
                <w:rFonts w:ascii="Calibri" w:eastAsia="Carlito" w:hAnsi="Calibri" w:cs="Calibri"/>
                <w:vanish/>
                <w:color w:val="000000" w:themeColor="text1"/>
                <w:sz w:val="20"/>
                <w:szCs w:val="20"/>
              </w:rPr>
              <w:t xml:space="preserve"> (Cisco Nexus 5K/7K/9K, Catalyst 6509)</w:t>
            </w:r>
          </w:p>
          <w:p w14:paraId="6968C2F9" w14:textId="77777777" w:rsidR="0056714A" w:rsidRPr="005767FB" w:rsidRDefault="00000000">
            <w:pPr>
              <w:pStyle w:val="div"/>
              <w:spacing w:line="240" w:lineRule="exact"/>
              <w:rPr>
                <w:rStyle w:val="skn-m009graph-secparagraph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kn-m009graph-secparagraph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 </w:t>
            </w:r>
          </w:p>
          <w:p w14:paraId="730CB108" w14:textId="77777777" w:rsidR="0056714A" w:rsidRPr="005767FB" w:rsidRDefault="00000000">
            <w:pPr>
              <w:pStyle w:val="skn-m009graph-seculli"/>
              <w:numPr>
                <w:ilvl w:val="0"/>
                <w:numId w:val="15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trong1"/>
                <w:rFonts w:ascii="Calibri" w:eastAsia="Carlito" w:hAnsi="Calibri" w:cs="Calibri"/>
                <w:b/>
                <w:bCs/>
                <w:color w:val="000000" w:themeColor="text1"/>
                <w:sz w:val="20"/>
                <w:szCs w:val="20"/>
              </w:rPr>
              <w:t>WAN/LAN Technologies</w:t>
            </w: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 xml:space="preserve"> (TCP/IP, BGP, OSPF, EIGRP)</w:t>
            </w:r>
          </w:p>
          <w:p w14:paraId="48F0734C" w14:textId="77777777" w:rsidR="0056714A" w:rsidRPr="005767FB" w:rsidRDefault="00000000">
            <w:pPr>
              <w:pStyle w:val="skn-m009graph-seculli"/>
              <w:numPr>
                <w:ilvl w:val="0"/>
                <w:numId w:val="16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vanish/>
                <w:color w:val="000000" w:themeColor="text1"/>
                <w:sz w:val="20"/>
                <w:szCs w:val="20"/>
              </w:rPr>
            </w:pPr>
            <w:r w:rsidRPr="005767FB">
              <w:rPr>
                <w:rStyle w:val="Strong1"/>
                <w:rFonts w:ascii="Calibri" w:eastAsia="Carlito" w:hAnsi="Calibri" w:cs="Calibri"/>
                <w:b/>
                <w:bCs/>
                <w:vanish/>
                <w:color w:val="000000" w:themeColor="text1"/>
                <w:sz w:val="20"/>
                <w:szCs w:val="20"/>
              </w:rPr>
              <w:t>WAN/LAN Technologies</w:t>
            </w:r>
            <w:r w:rsidRPr="005767FB">
              <w:rPr>
                <w:rStyle w:val="span"/>
                <w:rFonts w:ascii="Calibri" w:eastAsia="Carlito" w:hAnsi="Calibri" w:cs="Calibri"/>
                <w:vanish/>
                <w:color w:val="000000" w:themeColor="text1"/>
                <w:sz w:val="20"/>
                <w:szCs w:val="20"/>
              </w:rPr>
              <w:t xml:space="preserve"> (TCP/IP, BGP, OSPF, EIGRP)</w:t>
            </w:r>
          </w:p>
          <w:p w14:paraId="4B83F9F5" w14:textId="77777777" w:rsidR="0056714A" w:rsidRPr="005767FB" w:rsidRDefault="00000000">
            <w:pPr>
              <w:pStyle w:val="div"/>
              <w:spacing w:line="240" w:lineRule="exact"/>
              <w:rPr>
                <w:rStyle w:val="skn-m009graph-secparagraph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kn-m009graph-secparagraph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 </w:t>
            </w:r>
          </w:p>
          <w:p w14:paraId="2119138F" w14:textId="77777777" w:rsidR="0056714A" w:rsidRPr="005767FB" w:rsidRDefault="00000000">
            <w:pPr>
              <w:pStyle w:val="skn-m009graph-seculli"/>
              <w:numPr>
                <w:ilvl w:val="0"/>
                <w:numId w:val="17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trong1"/>
                <w:rFonts w:ascii="Calibri" w:eastAsia="Carlito" w:hAnsi="Calibri" w:cs="Calibri"/>
                <w:b/>
                <w:bCs/>
                <w:color w:val="000000" w:themeColor="text1"/>
                <w:sz w:val="20"/>
                <w:szCs w:val="20"/>
              </w:rPr>
              <w:t>SD-WAN</w:t>
            </w: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 xml:space="preserve"> (Cisco Viptela, VEdge-1000/2000/5000)</w:t>
            </w:r>
          </w:p>
          <w:p w14:paraId="5A100979" w14:textId="77777777" w:rsidR="0056714A" w:rsidRPr="005767FB" w:rsidRDefault="00000000">
            <w:pPr>
              <w:pStyle w:val="skn-m009graph-seculli"/>
              <w:numPr>
                <w:ilvl w:val="0"/>
                <w:numId w:val="18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vanish/>
                <w:color w:val="000000" w:themeColor="text1"/>
                <w:sz w:val="20"/>
                <w:szCs w:val="20"/>
              </w:rPr>
            </w:pPr>
            <w:r w:rsidRPr="005767FB">
              <w:rPr>
                <w:rStyle w:val="Strong1"/>
                <w:rFonts w:ascii="Calibri" w:eastAsia="Carlito" w:hAnsi="Calibri" w:cs="Calibri"/>
                <w:b/>
                <w:bCs/>
                <w:vanish/>
                <w:color w:val="000000" w:themeColor="text1"/>
                <w:sz w:val="20"/>
                <w:szCs w:val="20"/>
              </w:rPr>
              <w:t>SD-WAN</w:t>
            </w:r>
            <w:r w:rsidRPr="005767FB">
              <w:rPr>
                <w:rStyle w:val="span"/>
                <w:rFonts w:ascii="Calibri" w:eastAsia="Carlito" w:hAnsi="Calibri" w:cs="Calibri"/>
                <w:vanish/>
                <w:color w:val="000000" w:themeColor="text1"/>
                <w:sz w:val="20"/>
                <w:szCs w:val="20"/>
              </w:rPr>
              <w:t xml:space="preserve"> (Cisco Viptela, VEdge-1000/2000/5000)</w:t>
            </w:r>
          </w:p>
          <w:p w14:paraId="34484D76" w14:textId="77777777" w:rsidR="0056714A" w:rsidRPr="005767FB" w:rsidRDefault="00000000">
            <w:pPr>
              <w:pStyle w:val="div"/>
              <w:spacing w:line="240" w:lineRule="exact"/>
              <w:rPr>
                <w:rStyle w:val="skn-m009graph-secparagraph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kn-m009graph-secparagraph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 </w:t>
            </w:r>
          </w:p>
          <w:p w14:paraId="54D06DED" w14:textId="77777777" w:rsidR="0056714A" w:rsidRPr="005767FB" w:rsidRDefault="00000000">
            <w:pPr>
              <w:pStyle w:val="skn-m009graph-seculli"/>
              <w:numPr>
                <w:ilvl w:val="0"/>
                <w:numId w:val="19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trong1"/>
                <w:rFonts w:ascii="Calibri" w:eastAsia="Carlito" w:hAnsi="Calibri" w:cs="Calibri"/>
                <w:b/>
                <w:bCs/>
                <w:color w:val="000000" w:themeColor="text1"/>
                <w:sz w:val="20"/>
                <w:szCs w:val="20"/>
              </w:rPr>
              <w:t>Network Security</w:t>
            </w: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 xml:space="preserve"> (Intrusion Mitigation, VPN IPsec/SSL, SSH)</w:t>
            </w:r>
          </w:p>
          <w:p w14:paraId="5B15F091" w14:textId="77777777" w:rsidR="0056714A" w:rsidRPr="005767FB" w:rsidRDefault="00000000">
            <w:pPr>
              <w:pStyle w:val="skn-m009graph-seculli"/>
              <w:numPr>
                <w:ilvl w:val="0"/>
                <w:numId w:val="20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vanish/>
                <w:color w:val="000000" w:themeColor="text1"/>
                <w:sz w:val="20"/>
                <w:szCs w:val="20"/>
              </w:rPr>
            </w:pPr>
            <w:r w:rsidRPr="005767FB">
              <w:rPr>
                <w:rStyle w:val="Strong1"/>
                <w:rFonts w:ascii="Calibri" w:eastAsia="Carlito" w:hAnsi="Calibri" w:cs="Calibri"/>
                <w:b/>
                <w:bCs/>
                <w:vanish/>
                <w:color w:val="000000" w:themeColor="text1"/>
                <w:sz w:val="20"/>
                <w:szCs w:val="20"/>
              </w:rPr>
              <w:t>Network Security</w:t>
            </w:r>
            <w:r w:rsidRPr="005767FB">
              <w:rPr>
                <w:rStyle w:val="span"/>
                <w:rFonts w:ascii="Calibri" w:eastAsia="Carlito" w:hAnsi="Calibri" w:cs="Calibri"/>
                <w:vanish/>
                <w:color w:val="000000" w:themeColor="text1"/>
                <w:sz w:val="20"/>
                <w:szCs w:val="20"/>
              </w:rPr>
              <w:t xml:space="preserve"> (Intrusion Mitigation, VPN IPsec/SSL, SSH)</w:t>
            </w:r>
          </w:p>
          <w:p w14:paraId="73BAD1D9" w14:textId="77777777" w:rsidR="0056714A" w:rsidRPr="005767FB" w:rsidRDefault="00000000">
            <w:pPr>
              <w:pStyle w:val="div"/>
              <w:spacing w:line="240" w:lineRule="exact"/>
              <w:rPr>
                <w:rStyle w:val="skn-m009graph-secparagraph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kn-m009graph-secparagraph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 </w:t>
            </w:r>
          </w:p>
          <w:p w14:paraId="6111769A" w14:textId="77777777" w:rsidR="0056714A" w:rsidRPr="005767FB" w:rsidRDefault="00000000">
            <w:pPr>
              <w:pStyle w:val="p"/>
              <w:spacing w:line="220" w:lineRule="atLeast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kn-m009graph-secfieldpany"/>
                <w:rFonts w:ascii="Calibri" w:eastAsia="Carlito" w:hAnsi="Calibri" w:cs="Calibri"/>
                <w:b/>
                <w:bCs/>
                <w:color w:val="000000" w:themeColor="text1"/>
                <w:sz w:val="20"/>
                <w:szCs w:val="20"/>
              </w:rPr>
              <w:t>Hardware &amp; Devices</w:t>
            </w:r>
          </w:p>
          <w:p w14:paraId="75FFED0D" w14:textId="77777777" w:rsidR="0056714A" w:rsidRPr="005767FB" w:rsidRDefault="00000000">
            <w:pPr>
              <w:pStyle w:val="p"/>
              <w:spacing w:line="220" w:lineRule="atLeast"/>
              <w:rPr>
                <w:rStyle w:val="span"/>
                <w:rFonts w:ascii="Calibri" w:eastAsia="Carlito" w:hAnsi="Calibri" w:cs="Calibri"/>
                <w:vanish/>
                <w:color w:val="000000" w:themeColor="text1"/>
                <w:sz w:val="20"/>
                <w:szCs w:val="20"/>
              </w:rPr>
            </w:pPr>
            <w:r w:rsidRPr="005767FB">
              <w:rPr>
                <w:rStyle w:val="Strong1"/>
                <w:rFonts w:ascii="Calibri" w:eastAsia="Carlito" w:hAnsi="Calibri" w:cs="Calibri"/>
                <w:b/>
                <w:bCs/>
                <w:vanish/>
                <w:color w:val="000000" w:themeColor="text1"/>
                <w:sz w:val="20"/>
                <w:szCs w:val="20"/>
              </w:rPr>
              <w:t>Hardware &amp; Devices</w:t>
            </w:r>
          </w:p>
          <w:p w14:paraId="7635F645" w14:textId="77777777" w:rsidR="0056714A" w:rsidRPr="005767FB" w:rsidRDefault="00000000">
            <w:pPr>
              <w:pStyle w:val="div"/>
              <w:spacing w:line="240" w:lineRule="exact"/>
              <w:rPr>
                <w:rStyle w:val="skn-m009graph-secparagraph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kn-m009graph-secparagraph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 </w:t>
            </w:r>
          </w:p>
          <w:p w14:paraId="0F359A4C" w14:textId="77777777" w:rsidR="0056714A" w:rsidRPr="005767FB" w:rsidRDefault="00000000">
            <w:pPr>
              <w:pStyle w:val="skn-m009graph-seculli"/>
              <w:numPr>
                <w:ilvl w:val="0"/>
                <w:numId w:val="21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trong1"/>
                <w:rFonts w:ascii="Calibri" w:eastAsia="Carlito" w:hAnsi="Calibri" w:cs="Calibri"/>
                <w:b/>
                <w:bCs/>
                <w:color w:val="000000" w:themeColor="text1"/>
                <w:sz w:val="20"/>
                <w:szCs w:val="20"/>
              </w:rPr>
              <w:t>Routers:</w:t>
            </w: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 xml:space="preserve"> Cisco (7200, 3900, 2900, 1900 Series)</w:t>
            </w:r>
          </w:p>
          <w:p w14:paraId="166D1860" w14:textId="77777777" w:rsidR="0056714A" w:rsidRPr="005767FB" w:rsidRDefault="00000000">
            <w:pPr>
              <w:pStyle w:val="skn-m009graph-seculli"/>
              <w:numPr>
                <w:ilvl w:val="0"/>
                <w:numId w:val="22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vanish/>
                <w:color w:val="000000" w:themeColor="text1"/>
                <w:sz w:val="20"/>
                <w:szCs w:val="20"/>
              </w:rPr>
            </w:pPr>
            <w:r w:rsidRPr="005767FB">
              <w:rPr>
                <w:rStyle w:val="Strong1"/>
                <w:rFonts w:ascii="Calibri" w:eastAsia="Carlito" w:hAnsi="Calibri" w:cs="Calibri"/>
                <w:b/>
                <w:bCs/>
                <w:vanish/>
                <w:color w:val="000000" w:themeColor="text1"/>
                <w:sz w:val="20"/>
                <w:szCs w:val="20"/>
              </w:rPr>
              <w:t>Routers:</w:t>
            </w:r>
            <w:r w:rsidRPr="005767FB">
              <w:rPr>
                <w:rStyle w:val="span"/>
                <w:rFonts w:ascii="Calibri" w:eastAsia="Carlito" w:hAnsi="Calibri" w:cs="Calibri"/>
                <w:vanish/>
                <w:color w:val="000000" w:themeColor="text1"/>
                <w:sz w:val="20"/>
                <w:szCs w:val="20"/>
              </w:rPr>
              <w:t xml:space="preserve"> Cisco (7200, 3900, 2900, 1900 Series)</w:t>
            </w:r>
          </w:p>
          <w:p w14:paraId="724CC847" w14:textId="77777777" w:rsidR="0056714A" w:rsidRPr="005767FB" w:rsidRDefault="00000000">
            <w:pPr>
              <w:pStyle w:val="div"/>
              <w:spacing w:line="240" w:lineRule="exact"/>
              <w:rPr>
                <w:rStyle w:val="skn-m009graph-secparagraph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kn-m009graph-secparagraph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 </w:t>
            </w:r>
          </w:p>
          <w:p w14:paraId="06AC4ED9" w14:textId="38653623" w:rsidR="0056714A" w:rsidRPr="005767FB" w:rsidRDefault="00000000">
            <w:pPr>
              <w:pStyle w:val="skn-m009graph-seculli"/>
              <w:numPr>
                <w:ilvl w:val="0"/>
                <w:numId w:val="23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trong1"/>
                <w:rFonts w:ascii="Calibri" w:eastAsia="Carlito" w:hAnsi="Calibri" w:cs="Calibri"/>
                <w:b/>
                <w:bCs/>
                <w:color w:val="000000" w:themeColor="text1"/>
                <w:sz w:val="20"/>
                <w:szCs w:val="20"/>
              </w:rPr>
              <w:t>Switches:</w:t>
            </w: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 xml:space="preserve"> </w:t>
            </w:r>
            <w:r w:rsidR="00A144FC"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 xml:space="preserve">Arista CloudVision, </w:t>
            </w: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Cisco (9300, 9500, Catalyst, Nexus), Dell (N3200, 1018, 1026 Series)</w:t>
            </w:r>
          </w:p>
          <w:p w14:paraId="1B598279" w14:textId="77777777" w:rsidR="0056714A" w:rsidRPr="005767FB" w:rsidRDefault="00000000">
            <w:pPr>
              <w:pStyle w:val="skn-m009graph-seculli"/>
              <w:numPr>
                <w:ilvl w:val="0"/>
                <w:numId w:val="24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vanish/>
                <w:color w:val="000000" w:themeColor="text1"/>
                <w:sz w:val="20"/>
                <w:szCs w:val="20"/>
              </w:rPr>
            </w:pPr>
            <w:r w:rsidRPr="005767FB">
              <w:rPr>
                <w:rStyle w:val="Strong1"/>
                <w:rFonts w:ascii="Calibri" w:eastAsia="Carlito" w:hAnsi="Calibri" w:cs="Calibri"/>
                <w:b/>
                <w:bCs/>
                <w:vanish/>
                <w:color w:val="000000" w:themeColor="text1"/>
                <w:sz w:val="20"/>
                <w:szCs w:val="20"/>
              </w:rPr>
              <w:t>Switches:</w:t>
            </w:r>
            <w:r w:rsidRPr="005767FB">
              <w:rPr>
                <w:rStyle w:val="span"/>
                <w:rFonts w:ascii="Calibri" w:eastAsia="Carlito" w:hAnsi="Calibri" w:cs="Calibri"/>
                <w:vanish/>
                <w:color w:val="000000" w:themeColor="text1"/>
                <w:sz w:val="20"/>
                <w:szCs w:val="20"/>
              </w:rPr>
              <w:t xml:space="preserve"> Cisco (9300, 9500, Catalyst, Nexus), Dell (N3200, 1018, 1026 Series)</w:t>
            </w:r>
          </w:p>
          <w:p w14:paraId="53EF12CE" w14:textId="77777777" w:rsidR="0056714A" w:rsidRPr="005767FB" w:rsidRDefault="00000000">
            <w:pPr>
              <w:pStyle w:val="div"/>
              <w:spacing w:line="240" w:lineRule="exact"/>
              <w:rPr>
                <w:rStyle w:val="skn-m009graph-secparagraph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kn-m009graph-secparagraph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 </w:t>
            </w:r>
          </w:p>
          <w:p w14:paraId="15B1412E" w14:textId="77777777" w:rsidR="0056714A" w:rsidRPr="005767FB" w:rsidRDefault="00000000">
            <w:pPr>
              <w:pStyle w:val="skn-m009graph-seculli"/>
              <w:numPr>
                <w:ilvl w:val="0"/>
                <w:numId w:val="25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trong1"/>
                <w:rFonts w:ascii="Calibri" w:eastAsia="Carlito" w:hAnsi="Calibri" w:cs="Calibri"/>
                <w:b/>
                <w:bCs/>
                <w:color w:val="000000" w:themeColor="text1"/>
                <w:sz w:val="20"/>
                <w:szCs w:val="20"/>
              </w:rPr>
              <w:t>Firewalls:</w:t>
            </w: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 xml:space="preserve"> Palo Alto, Cisco ASA, FortiGate, Check Point</w:t>
            </w:r>
          </w:p>
          <w:p w14:paraId="4C1E3B1B" w14:textId="77777777" w:rsidR="0056714A" w:rsidRPr="005767FB" w:rsidRDefault="00000000">
            <w:pPr>
              <w:pStyle w:val="skn-m009graph-seculli"/>
              <w:numPr>
                <w:ilvl w:val="0"/>
                <w:numId w:val="26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vanish/>
                <w:color w:val="000000" w:themeColor="text1"/>
                <w:sz w:val="20"/>
                <w:szCs w:val="20"/>
              </w:rPr>
            </w:pPr>
            <w:r w:rsidRPr="005767FB">
              <w:rPr>
                <w:rStyle w:val="Strong1"/>
                <w:rFonts w:ascii="Calibri" w:eastAsia="Carlito" w:hAnsi="Calibri" w:cs="Calibri"/>
                <w:b/>
                <w:bCs/>
                <w:vanish/>
                <w:color w:val="000000" w:themeColor="text1"/>
                <w:sz w:val="20"/>
                <w:szCs w:val="20"/>
              </w:rPr>
              <w:t>Firewalls:</w:t>
            </w:r>
            <w:r w:rsidRPr="005767FB">
              <w:rPr>
                <w:rStyle w:val="span"/>
                <w:rFonts w:ascii="Calibri" w:eastAsia="Carlito" w:hAnsi="Calibri" w:cs="Calibri"/>
                <w:vanish/>
                <w:color w:val="000000" w:themeColor="text1"/>
                <w:sz w:val="20"/>
                <w:szCs w:val="20"/>
              </w:rPr>
              <w:t xml:space="preserve"> Palo Alto, Cisco ASA, FortiGate, Check Point</w:t>
            </w:r>
          </w:p>
          <w:p w14:paraId="3ECE59E5" w14:textId="77777777" w:rsidR="0056714A" w:rsidRPr="005767FB" w:rsidRDefault="00000000">
            <w:pPr>
              <w:pStyle w:val="div"/>
              <w:spacing w:line="240" w:lineRule="exact"/>
              <w:rPr>
                <w:rStyle w:val="skn-m009graph-secparagraph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kn-m009graph-secparagraph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 </w:t>
            </w:r>
          </w:p>
          <w:p w14:paraId="0D5B6CED" w14:textId="77777777" w:rsidR="0056714A" w:rsidRPr="005767FB" w:rsidRDefault="00000000">
            <w:pPr>
              <w:pStyle w:val="skn-m009graph-seculli"/>
              <w:numPr>
                <w:ilvl w:val="0"/>
                <w:numId w:val="27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trong1"/>
                <w:rFonts w:ascii="Calibri" w:eastAsia="Carlito" w:hAnsi="Calibri" w:cs="Calibri"/>
                <w:b/>
                <w:bCs/>
                <w:color w:val="000000" w:themeColor="text1"/>
                <w:sz w:val="20"/>
                <w:szCs w:val="20"/>
              </w:rPr>
              <w:t>WLAN:</w:t>
            </w: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 xml:space="preserve"> Cisco 5500 Series Controllers, MR20/MR42/3600 Access Points</w:t>
            </w:r>
          </w:p>
          <w:p w14:paraId="076E858F" w14:textId="77777777" w:rsidR="0056714A" w:rsidRPr="005767FB" w:rsidRDefault="00000000">
            <w:pPr>
              <w:pStyle w:val="skn-m009graph-seculli"/>
              <w:numPr>
                <w:ilvl w:val="0"/>
                <w:numId w:val="28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vanish/>
                <w:color w:val="000000" w:themeColor="text1"/>
                <w:sz w:val="20"/>
                <w:szCs w:val="20"/>
              </w:rPr>
            </w:pPr>
            <w:r w:rsidRPr="005767FB">
              <w:rPr>
                <w:rStyle w:val="Strong1"/>
                <w:rFonts w:ascii="Calibri" w:eastAsia="Carlito" w:hAnsi="Calibri" w:cs="Calibri"/>
                <w:b/>
                <w:bCs/>
                <w:vanish/>
                <w:color w:val="000000" w:themeColor="text1"/>
                <w:sz w:val="20"/>
                <w:szCs w:val="20"/>
              </w:rPr>
              <w:t>WLAN:</w:t>
            </w:r>
            <w:r w:rsidRPr="005767FB">
              <w:rPr>
                <w:rStyle w:val="span"/>
                <w:rFonts w:ascii="Calibri" w:eastAsia="Carlito" w:hAnsi="Calibri" w:cs="Calibri"/>
                <w:vanish/>
                <w:color w:val="000000" w:themeColor="text1"/>
                <w:sz w:val="20"/>
                <w:szCs w:val="20"/>
              </w:rPr>
              <w:t xml:space="preserve"> Cisco 5500 Series Controllers, MR20/MR42/3600 Access Points</w:t>
            </w:r>
          </w:p>
          <w:p w14:paraId="36068109" w14:textId="77777777" w:rsidR="0056714A" w:rsidRPr="005767FB" w:rsidRDefault="00000000">
            <w:pPr>
              <w:pStyle w:val="div"/>
              <w:spacing w:line="240" w:lineRule="exact"/>
              <w:rPr>
                <w:rStyle w:val="skn-m009graph-secparagraph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kn-m009graph-secparagraph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 </w:t>
            </w:r>
          </w:p>
          <w:p w14:paraId="3291180D" w14:textId="77777777" w:rsidR="0056714A" w:rsidRPr="005767FB" w:rsidRDefault="00000000">
            <w:pPr>
              <w:pStyle w:val="p"/>
              <w:spacing w:line="220" w:lineRule="atLeast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kn-m009graph-secfieldpany"/>
                <w:rFonts w:ascii="Calibri" w:eastAsia="Carlito" w:hAnsi="Calibri" w:cs="Calibri"/>
                <w:b/>
                <w:bCs/>
                <w:color w:val="000000" w:themeColor="text1"/>
                <w:sz w:val="20"/>
                <w:szCs w:val="20"/>
              </w:rPr>
              <w:t>Network Tools &amp; Security</w:t>
            </w:r>
          </w:p>
          <w:p w14:paraId="03548624" w14:textId="77777777" w:rsidR="0056714A" w:rsidRPr="005767FB" w:rsidRDefault="00000000">
            <w:pPr>
              <w:pStyle w:val="p"/>
              <w:spacing w:line="220" w:lineRule="atLeast"/>
              <w:rPr>
                <w:rStyle w:val="span"/>
                <w:rFonts w:ascii="Calibri" w:eastAsia="Carlito" w:hAnsi="Calibri" w:cs="Calibri"/>
                <w:vanish/>
                <w:color w:val="000000" w:themeColor="text1"/>
                <w:sz w:val="20"/>
                <w:szCs w:val="20"/>
              </w:rPr>
            </w:pPr>
            <w:r w:rsidRPr="005767FB">
              <w:rPr>
                <w:rStyle w:val="Strong1"/>
                <w:rFonts w:ascii="Calibri" w:eastAsia="Carlito" w:hAnsi="Calibri" w:cs="Calibri"/>
                <w:b/>
                <w:bCs/>
                <w:vanish/>
                <w:color w:val="000000" w:themeColor="text1"/>
                <w:sz w:val="20"/>
                <w:szCs w:val="20"/>
              </w:rPr>
              <w:t>Network Tools &amp; Security</w:t>
            </w:r>
          </w:p>
          <w:p w14:paraId="5CAAB744" w14:textId="77777777" w:rsidR="0056714A" w:rsidRPr="005767FB" w:rsidRDefault="00000000">
            <w:pPr>
              <w:pStyle w:val="div"/>
              <w:spacing w:line="240" w:lineRule="exact"/>
              <w:rPr>
                <w:rStyle w:val="skn-m009graph-secparagraph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kn-m009graph-secparagraph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 </w:t>
            </w:r>
          </w:p>
          <w:p w14:paraId="1C45A1A5" w14:textId="77777777" w:rsidR="0056714A" w:rsidRPr="005767FB" w:rsidRDefault="00000000">
            <w:pPr>
              <w:pStyle w:val="skn-m009graph-seculli"/>
              <w:numPr>
                <w:ilvl w:val="0"/>
                <w:numId w:val="29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trong1"/>
                <w:rFonts w:ascii="Calibri" w:eastAsia="Carlito" w:hAnsi="Calibri" w:cs="Calibri"/>
                <w:b/>
                <w:bCs/>
                <w:color w:val="000000" w:themeColor="text1"/>
                <w:sz w:val="20"/>
                <w:szCs w:val="20"/>
              </w:rPr>
              <w:t>Monitoring &amp; Management:</w:t>
            </w: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 xml:space="preserve"> Cisco DNA, SolarWinds, Netcool, Splunk, PRTG</w:t>
            </w:r>
          </w:p>
          <w:p w14:paraId="3656FDAD" w14:textId="77777777" w:rsidR="0056714A" w:rsidRPr="005767FB" w:rsidRDefault="00000000">
            <w:pPr>
              <w:pStyle w:val="skn-m009graph-seculli"/>
              <w:numPr>
                <w:ilvl w:val="0"/>
                <w:numId w:val="30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vanish/>
                <w:color w:val="000000" w:themeColor="text1"/>
                <w:sz w:val="20"/>
                <w:szCs w:val="20"/>
              </w:rPr>
            </w:pPr>
            <w:r w:rsidRPr="005767FB">
              <w:rPr>
                <w:rStyle w:val="Strong1"/>
                <w:rFonts w:ascii="Calibri" w:eastAsia="Carlito" w:hAnsi="Calibri" w:cs="Calibri"/>
                <w:b/>
                <w:bCs/>
                <w:vanish/>
                <w:color w:val="000000" w:themeColor="text1"/>
                <w:sz w:val="20"/>
                <w:szCs w:val="20"/>
              </w:rPr>
              <w:t>Monitoring &amp; Management:</w:t>
            </w:r>
            <w:r w:rsidRPr="005767FB">
              <w:rPr>
                <w:rStyle w:val="span"/>
                <w:rFonts w:ascii="Calibri" w:eastAsia="Carlito" w:hAnsi="Calibri" w:cs="Calibri"/>
                <w:vanish/>
                <w:color w:val="000000" w:themeColor="text1"/>
                <w:sz w:val="20"/>
                <w:szCs w:val="20"/>
              </w:rPr>
              <w:t xml:space="preserve"> Cisco DNA, SolarWinds, Netcool, Splunk, PRTG</w:t>
            </w:r>
          </w:p>
          <w:p w14:paraId="424E9B4E" w14:textId="77777777" w:rsidR="0056714A" w:rsidRPr="005767FB" w:rsidRDefault="00000000">
            <w:pPr>
              <w:pStyle w:val="div"/>
              <w:spacing w:line="240" w:lineRule="exact"/>
              <w:rPr>
                <w:rStyle w:val="skn-m009graph-secparagraph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kn-m009graph-secparagraph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 </w:t>
            </w:r>
          </w:p>
          <w:p w14:paraId="5CA8E7C9" w14:textId="77777777" w:rsidR="0056714A" w:rsidRPr="005767FB" w:rsidRDefault="00000000">
            <w:pPr>
              <w:pStyle w:val="skn-m009graph-seculli"/>
              <w:numPr>
                <w:ilvl w:val="0"/>
                <w:numId w:val="31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trong1"/>
                <w:rFonts w:ascii="Calibri" w:eastAsia="Carlito" w:hAnsi="Calibri" w:cs="Calibri"/>
                <w:b/>
                <w:bCs/>
                <w:color w:val="000000" w:themeColor="text1"/>
                <w:sz w:val="20"/>
                <w:szCs w:val="20"/>
              </w:rPr>
              <w:t>Security &amp; Compliance:</w:t>
            </w: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 xml:space="preserve"> Tufin Orchestration Suite, STIGs, Wireshark</w:t>
            </w:r>
          </w:p>
          <w:p w14:paraId="56D0EBCD" w14:textId="77777777" w:rsidR="0056714A" w:rsidRPr="005767FB" w:rsidRDefault="00000000">
            <w:pPr>
              <w:pStyle w:val="skn-m009graph-seculli"/>
              <w:numPr>
                <w:ilvl w:val="0"/>
                <w:numId w:val="32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vanish/>
                <w:color w:val="000000" w:themeColor="text1"/>
                <w:sz w:val="20"/>
                <w:szCs w:val="20"/>
              </w:rPr>
            </w:pPr>
            <w:r w:rsidRPr="005767FB">
              <w:rPr>
                <w:rStyle w:val="Strong1"/>
                <w:rFonts w:ascii="Calibri" w:eastAsia="Carlito" w:hAnsi="Calibri" w:cs="Calibri"/>
                <w:b/>
                <w:bCs/>
                <w:vanish/>
                <w:color w:val="000000" w:themeColor="text1"/>
                <w:sz w:val="20"/>
                <w:szCs w:val="20"/>
              </w:rPr>
              <w:t>Security &amp; Compliance:</w:t>
            </w:r>
            <w:r w:rsidRPr="005767FB">
              <w:rPr>
                <w:rStyle w:val="span"/>
                <w:rFonts w:ascii="Calibri" w:eastAsia="Carlito" w:hAnsi="Calibri" w:cs="Calibri"/>
                <w:vanish/>
                <w:color w:val="000000" w:themeColor="text1"/>
                <w:sz w:val="20"/>
                <w:szCs w:val="20"/>
              </w:rPr>
              <w:t xml:space="preserve"> Tufin Orchestration Suite, STIGs, Wireshark</w:t>
            </w:r>
          </w:p>
          <w:p w14:paraId="27F2F2E3" w14:textId="77777777" w:rsidR="0056714A" w:rsidRPr="005767FB" w:rsidRDefault="00000000">
            <w:pPr>
              <w:pStyle w:val="div"/>
              <w:spacing w:line="240" w:lineRule="exact"/>
              <w:rPr>
                <w:rStyle w:val="skn-m009graph-secparagraph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kn-m009graph-secparagraph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 </w:t>
            </w:r>
          </w:p>
          <w:p w14:paraId="2E5CB905" w14:textId="77777777" w:rsidR="0056714A" w:rsidRPr="005767FB" w:rsidRDefault="00000000">
            <w:pPr>
              <w:pStyle w:val="skn-m009graph-seculli"/>
              <w:numPr>
                <w:ilvl w:val="0"/>
                <w:numId w:val="33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trong1"/>
                <w:rFonts w:ascii="Calibri" w:eastAsia="Carlito" w:hAnsi="Calibri" w:cs="Calibri"/>
                <w:b/>
                <w:bCs/>
                <w:color w:val="000000" w:themeColor="text1"/>
                <w:sz w:val="20"/>
                <w:szCs w:val="20"/>
              </w:rPr>
              <w:t>Documentation:</w:t>
            </w: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 xml:space="preserve"> Microsoft Visio, AutoCAD</w:t>
            </w:r>
          </w:p>
          <w:p w14:paraId="3632C464" w14:textId="77777777" w:rsidR="0056714A" w:rsidRPr="005767FB" w:rsidRDefault="00000000">
            <w:pPr>
              <w:pStyle w:val="skn-m009graph-seculli"/>
              <w:numPr>
                <w:ilvl w:val="0"/>
                <w:numId w:val="34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vanish/>
                <w:color w:val="000000" w:themeColor="text1"/>
                <w:sz w:val="20"/>
                <w:szCs w:val="20"/>
              </w:rPr>
            </w:pPr>
            <w:r w:rsidRPr="005767FB">
              <w:rPr>
                <w:rStyle w:val="Strong1"/>
                <w:rFonts w:ascii="Calibri" w:eastAsia="Carlito" w:hAnsi="Calibri" w:cs="Calibri"/>
                <w:b/>
                <w:bCs/>
                <w:vanish/>
                <w:color w:val="000000" w:themeColor="text1"/>
                <w:sz w:val="20"/>
                <w:szCs w:val="20"/>
              </w:rPr>
              <w:t>Documentation:</w:t>
            </w:r>
            <w:r w:rsidRPr="005767FB">
              <w:rPr>
                <w:rStyle w:val="span"/>
                <w:rFonts w:ascii="Calibri" w:eastAsia="Carlito" w:hAnsi="Calibri" w:cs="Calibri"/>
                <w:vanish/>
                <w:color w:val="000000" w:themeColor="text1"/>
                <w:sz w:val="20"/>
                <w:szCs w:val="20"/>
              </w:rPr>
              <w:t xml:space="preserve"> Microsoft Visio, AutoCAD</w:t>
            </w:r>
          </w:p>
          <w:p w14:paraId="54A5066B" w14:textId="77777777" w:rsidR="0056714A" w:rsidRPr="005767FB" w:rsidRDefault="00000000">
            <w:pPr>
              <w:pStyle w:val="div"/>
              <w:spacing w:line="240" w:lineRule="exact"/>
              <w:rPr>
                <w:rStyle w:val="skn-m009graph-secparagraph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kn-m009graph-secparagraph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 </w:t>
            </w:r>
          </w:p>
          <w:p w14:paraId="59F42BC2" w14:textId="77777777" w:rsidR="0056714A" w:rsidRPr="005767FB" w:rsidRDefault="00000000">
            <w:pPr>
              <w:pStyle w:val="p"/>
              <w:spacing w:line="220" w:lineRule="atLeast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kn-m009graph-secfieldpany"/>
                <w:rFonts w:ascii="Calibri" w:eastAsia="Carlito" w:hAnsi="Calibri" w:cs="Calibri"/>
                <w:b/>
                <w:bCs/>
                <w:color w:val="000000" w:themeColor="text1"/>
                <w:sz w:val="20"/>
                <w:szCs w:val="20"/>
              </w:rPr>
              <w:t>Automation &amp; Scripting</w:t>
            </w:r>
          </w:p>
          <w:p w14:paraId="073F991B" w14:textId="77777777" w:rsidR="0056714A" w:rsidRPr="005767FB" w:rsidRDefault="00000000">
            <w:pPr>
              <w:pStyle w:val="p"/>
              <w:spacing w:line="220" w:lineRule="atLeast"/>
              <w:rPr>
                <w:rStyle w:val="span"/>
                <w:rFonts w:ascii="Calibri" w:eastAsia="Carlito" w:hAnsi="Calibri" w:cs="Calibri"/>
                <w:vanish/>
                <w:color w:val="000000" w:themeColor="text1"/>
                <w:sz w:val="20"/>
                <w:szCs w:val="20"/>
              </w:rPr>
            </w:pPr>
            <w:r w:rsidRPr="005767FB">
              <w:rPr>
                <w:rStyle w:val="Strong1"/>
                <w:rFonts w:ascii="Calibri" w:eastAsia="Carlito" w:hAnsi="Calibri" w:cs="Calibri"/>
                <w:b/>
                <w:bCs/>
                <w:vanish/>
                <w:color w:val="000000" w:themeColor="text1"/>
                <w:sz w:val="20"/>
                <w:szCs w:val="20"/>
              </w:rPr>
              <w:t>Automation &amp; Scripting</w:t>
            </w:r>
          </w:p>
          <w:p w14:paraId="2DE15C4E" w14:textId="77777777" w:rsidR="0056714A" w:rsidRPr="005767FB" w:rsidRDefault="00000000">
            <w:pPr>
              <w:pStyle w:val="div"/>
              <w:spacing w:line="240" w:lineRule="exact"/>
              <w:rPr>
                <w:rStyle w:val="skn-m009graph-secparagraph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kn-m009graph-secparagraph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 </w:t>
            </w:r>
          </w:p>
          <w:p w14:paraId="399ED85B" w14:textId="77777777" w:rsidR="0056714A" w:rsidRPr="005767FB" w:rsidRDefault="00000000">
            <w:pPr>
              <w:pStyle w:val="skn-m009graph-seculli"/>
              <w:numPr>
                <w:ilvl w:val="0"/>
                <w:numId w:val="35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trong1"/>
                <w:rFonts w:ascii="Calibri" w:eastAsia="Carlito" w:hAnsi="Calibri" w:cs="Calibri"/>
                <w:b/>
                <w:bCs/>
                <w:color w:val="000000" w:themeColor="text1"/>
                <w:sz w:val="20"/>
                <w:szCs w:val="20"/>
              </w:rPr>
              <w:lastRenderedPageBreak/>
              <w:t>Programming &amp; Automation:</w:t>
            </w: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 xml:space="preserve"> Python, Ansible, CI/CD</w:t>
            </w:r>
          </w:p>
          <w:p w14:paraId="1DDEE17E" w14:textId="77777777" w:rsidR="0056714A" w:rsidRPr="005767FB" w:rsidRDefault="00000000">
            <w:pPr>
              <w:pStyle w:val="skn-m009graph-seculli"/>
              <w:numPr>
                <w:ilvl w:val="0"/>
                <w:numId w:val="36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vanish/>
                <w:color w:val="000000" w:themeColor="text1"/>
                <w:sz w:val="20"/>
                <w:szCs w:val="20"/>
              </w:rPr>
            </w:pPr>
            <w:r w:rsidRPr="005767FB">
              <w:rPr>
                <w:rStyle w:val="Strong1"/>
                <w:rFonts w:ascii="Calibri" w:eastAsia="Carlito" w:hAnsi="Calibri" w:cs="Calibri"/>
                <w:b/>
                <w:bCs/>
                <w:vanish/>
                <w:color w:val="000000" w:themeColor="text1"/>
                <w:sz w:val="20"/>
                <w:szCs w:val="20"/>
              </w:rPr>
              <w:t>Programming &amp; Automation:</w:t>
            </w:r>
            <w:r w:rsidRPr="005767FB">
              <w:rPr>
                <w:rStyle w:val="span"/>
                <w:rFonts w:ascii="Calibri" w:eastAsia="Carlito" w:hAnsi="Calibri" w:cs="Calibri"/>
                <w:vanish/>
                <w:color w:val="000000" w:themeColor="text1"/>
                <w:sz w:val="20"/>
                <w:szCs w:val="20"/>
              </w:rPr>
              <w:t xml:space="preserve"> Python, Ansible, CI/CD</w:t>
            </w:r>
          </w:p>
          <w:p w14:paraId="0A7D6EBA" w14:textId="77777777" w:rsidR="0056714A" w:rsidRPr="005767FB" w:rsidRDefault="00000000">
            <w:pPr>
              <w:pStyle w:val="div"/>
              <w:spacing w:line="240" w:lineRule="exact"/>
              <w:rPr>
                <w:rStyle w:val="skn-m009graph-secparagraph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kn-m009graph-secparagraph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 </w:t>
            </w:r>
          </w:p>
          <w:p w14:paraId="090D81C8" w14:textId="77777777" w:rsidR="0056714A" w:rsidRPr="005767FB" w:rsidRDefault="00000000">
            <w:pPr>
              <w:pStyle w:val="skn-m009graph-seculli"/>
              <w:numPr>
                <w:ilvl w:val="0"/>
                <w:numId w:val="37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trong1"/>
                <w:rFonts w:ascii="Calibri" w:eastAsia="Carlito" w:hAnsi="Calibri" w:cs="Calibri"/>
                <w:b/>
                <w:bCs/>
                <w:color w:val="000000" w:themeColor="text1"/>
                <w:sz w:val="20"/>
                <w:szCs w:val="20"/>
              </w:rPr>
              <w:t>Version Control &amp; DevOps:</w:t>
            </w: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 xml:space="preserve"> GitHub, GitLab</w:t>
            </w:r>
          </w:p>
          <w:p w14:paraId="66388F93" w14:textId="77777777" w:rsidR="0056714A" w:rsidRPr="005767FB" w:rsidRDefault="00000000">
            <w:pPr>
              <w:pStyle w:val="skn-m009graph-seculli"/>
              <w:numPr>
                <w:ilvl w:val="0"/>
                <w:numId w:val="38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vanish/>
                <w:color w:val="000000" w:themeColor="text1"/>
                <w:sz w:val="20"/>
                <w:szCs w:val="20"/>
              </w:rPr>
            </w:pPr>
            <w:r w:rsidRPr="005767FB">
              <w:rPr>
                <w:rStyle w:val="Strong1"/>
                <w:rFonts w:ascii="Calibri" w:eastAsia="Carlito" w:hAnsi="Calibri" w:cs="Calibri"/>
                <w:b/>
                <w:bCs/>
                <w:vanish/>
                <w:color w:val="000000" w:themeColor="text1"/>
                <w:sz w:val="20"/>
                <w:szCs w:val="20"/>
              </w:rPr>
              <w:t>Version Control &amp; DevOps:</w:t>
            </w:r>
            <w:r w:rsidRPr="005767FB">
              <w:rPr>
                <w:rStyle w:val="span"/>
                <w:rFonts w:ascii="Calibri" w:eastAsia="Carlito" w:hAnsi="Calibri" w:cs="Calibri"/>
                <w:vanish/>
                <w:color w:val="000000" w:themeColor="text1"/>
                <w:sz w:val="20"/>
                <w:szCs w:val="20"/>
              </w:rPr>
              <w:t xml:space="preserve"> GitHub, GitLab</w:t>
            </w:r>
          </w:p>
          <w:p w14:paraId="22E8E3E7" w14:textId="77777777" w:rsidR="0056714A" w:rsidRPr="005767FB" w:rsidRDefault="00000000">
            <w:pPr>
              <w:pStyle w:val="div"/>
              <w:spacing w:line="240" w:lineRule="exact"/>
              <w:rPr>
                <w:rStyle w:val="skn-m009graph-secparagraph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kn-m009graph-secparagraph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 </w:t>
            </w:r>
          </w:p>
          <w:p w14:paraId="5B7BE52A" w14:textId="77777777" w:rsidR="0056714A" w:rsidRPr="005767FB" w:rsidRDefault="00000000">
            <w:pPr>
              <w:pStyle w:val="skn-m009graph-seculli"/>
              <w:numPr>
                <w:ilvl w:val="0"/>
                <w:numId w:val="39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trong1"/>
                <w:rFonts w:ascii="Calibri" w:eastAsia="Carlito" w:hAnsi="Calibri" w:cs="Calibri"/>
                <w:b/>
                <w:bCs/>
                <w:color w:val="000000" w:themeColor="text1"/>
                <w:sz w:val="20"/>
                <w:szCs w:val="20"/>
              </w:rPr>
              <w:t>OS &amp; Networking:</w:t>
            </w: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 xml:space="preserve"> Linux, Windows, Juniper &amp; Cisco IOS</w:t>
            </w:r>
          </w:p>
          <w:p w14:paraId="3B136AB4" w14:textId="77777777" w:rsidR="0056714A" w:rsidRPr="005767FB" w:rsidRDefault="00000000">
            <w:pPr>
              <w:pStyle w:val="skn-m009graph-seculli"/>
              <w:numPr>
                <w:ilvl w:val="0"/>
                <w:numId w:val="40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vanish/>
                <w:color w:val="000000" w:themeColor="text1"/>
                <w:sz w:val="20"/>
                <w:szCs w:val="20"/>
              </w:rPr>
            </w:pPr>
            <w:r w:rsidRPr="005767FB">
              <w:rPr>
                <w:rStyle w:val="Strong1"/>
                <w:rFonts w:ascii="Calibri" w:eastAsia="Carlito" w:hAnsi="Calibri" w:cs="Calibri"/>
                <w:b/>
                <w:bCs/>
                <w:vanish/>
                <w:color w:val="000000" w:themeColor="text1"/>
                <w:sz w:val="20"/>
                <w:szCs w:val="20"/>
              </w:rPr>
              <w:t>OS &amp; Networking:</w:t>
            </w:r>
            <w:r w:rsidRPr="005767FB">
              <w:rPr>
                <w:rStyle w:val="span"/>
                <w:rFonts w:ascii="Calibri" w:eastAsia="Carlito" w:hAnsi="Calibri" w:cs="Calibri"/>
                <w:vanish/>
                <w:color w:val="000000" w:themeColor="text1"/>
                <w:sz w:val="20"/>
                <w:szCs w:val="20"/>
              </w:rPr>
              <w:t xml:space="preserve"> Linux, Windows, Juniper &amp; Cisco IOS</w:t>
            </w:r>
          </w:p>
          <w:p w14:paraId="72F14B30" w14:textId="77777777" w:rsidR="0056714A" w:rsidRPr="005767FB" w:rsidRDefault="00000000">
            <w:pPr>
              <w:pStyle w:val="div"/>
              <w:spacing w:line="240" w:lineRule="exact"/>
              <w:rPr>
                <w:rStyle w:val="skn-m009graph-secparagraph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kn-m009graph-secparagraph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 </w:t>
            </w:r>
          </w:p>
          <w:p w14:paraId="2DDE5B70" w14:textId="77777777" w:rsidR="0056714A" w:rsidRPr="005767FB" w:rsidRDefault="00000000">
            <w:pPr>
              <w:pStyle w:val="p"/>
              <w:spacing w:line="220" w:lineRule="atLeast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kn-m009graph-secfieldpany"/>
                <w:rFonts w:ascii="Calibri" w:eastAsia="Carlito" w:hAnsi="Calibri" w:cs="Calibri"/>
                <w:b/>
                <w:bCs/>
                <w:color w:val="000000" w:themeColor="text1"/>
                <w:sz w:val="20"/>
                <w:szCs w:val="20"/>
              </w:rPr>
              <w:t>Other Skills</w:t>
            </w:r>
          </w:p>
          <w:p w14:paraId="466699D9" w14:textId="77777777" w:rsidR="0056714A" w:rsidRPr="005767FB" w:rsidRDefault="00000000">
            <w:pPr>
              <w:pStyle w:val="p"/>
              <w:spacing w:line="220" w:lineRule="atLeast"/>
              <w:rPr>
                <w:rStyle w:val="span"/>
                <w:rFonts w:ascii="Calibri" w:eastAsia="Carlito" w:hAnsi="Calibri" w:cs="Calibri"/>
                <w:vanish/>
                <w:color w:val="000000" w:themeColor="text1"/>
                <w:sz w:val="20"/>
                <w:szCs w:val="20"/>
              </w:rPr>
            </w:pPr>
            <w:r w:rsidRPr="005767FB">
              <w:rPr>
                <w:rStyle w:val="Strong1"/>
                <w:rFonts w:ascii="Calibri" w:eastAsia="Carlito" w:hAnsi="Calibri" w:cs="Calibri"/>
                <w:b/>
                <w:bCs/>
                <w:vanish/>
                <w:color w:val="000000" w:themeColor="text1"/>
                <w:sz w:val="20"/>
                <w:szCs w:val="20"/>
              </w:rPr>
              <w:t>Other Skills</w:t>
            </w:r>
          </w:p>
          <w:p w14:paraId="69290294" w14:textId="77777777" w:rsidR="0056714A" w:rsidRPr="005767FB" w:rsidRDefault="00000000">
            <w:pPr>
              <w:pStyle w:val="div"/>
              <w:spacing w:line="240" w:lineRule="exact"/>
              <w:rPr>
                <w:rStyle w:val="skn-m009graph-secparagraph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kn-m009graph-secparagraph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 </w:t>
            </w:r>
          </w:p>
          <w:p w14:paraId="6554E56B" w14:textId="77777777" w:rsidR="0056714A" w:rsidRPr="005767FB" w:rsidRDefault="00000000">
            <w:pPr>
              <w:pStyle w:val="skn-m009graph-seculli"/>
              <w:numPr>
                <w:ilvl w:val="0"/>
                <w:numId w:val="41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trong1"/>
                <w:rFonts w:ascii="Calibri" w:eastAsia="Carlito" w:hAnsi="Calibri" w:cs="Calibri"/>
                <w:b/>
                <w:bCs/>
                <w:color w:val="000000" w:themeColor="text1"/>
                <w:sz w:val="20"/>
                <w:szCs w:val="20"/>
              </w:rPr>
              <w:t>Network Deployment:</w:t>
            </w: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 xml:space="preserve"> Racking, Stacking, Cabling, Equipment Management</w:t>
            </w:r>
          </w:p>
          <w:p w14:paraId="04F22B2B" w14:textId="77777777" w:rsidR="0056714A" w:rsidRPr="005767FB" w:rsidRDefault="00000000">
            <w:pPr>
              <w:pStyle w:val="skn-m009graph-seculli"/>
              <w:numPr>
                <w:ilvl w:val="0"/>
                <w:numId w:val="42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vanish/>
                <w:color w:val="000000" w:themeColor="text1"/>
                <w:sz w:val="20"/>
                <w:szCs w:val="20"/>
              </w:rPr>
            </w:pPr>
            <w:r w:rsidRPr="005767FB">
              <w:rPr>
                <w:rStyle w:val="Strong1"/>
                <w:rFonts w:ascii="Calibri" w:eastAsia="Carlito" w:hAnsi="Calibri" w:cs="Calibri"/>
                <w:b/>
                <w:bCs/>
                <w:vanish/>
                <w:color w:val="000000" w:themeColor="text1"/>
                <w:sz w:val="20"/>
                <w:szCs w:val="20"/>
              </w:rPr>
              <w:t>Network Deployment:</w:t>
            </w:r>
            <w:r w:rsidRPr="005767FB">
              <w:rPr>
                <w:rStyle w:val="span"/>
                <w:rFonts w:ascii="Calibri" w:eastAsia="Carlito" w:hAnsi="Calibri" w:cs="Calibri"/>
                <w:vanish/>
                <w:color w:val="000000" w:themeColor="text1"/>
                <w:sz w:val="20"/>
                <w:szCs w:val="20"/>
              </w:rPr>
              <w:t xml:space="preserve"> Racking, Stacking, Cabling, Equipment Management</w:t>
            </w:r>
          </w:p>
          <w:p w14:paraId="596EB64F" w14:textId="77777777" w:rsidR="0056714A" w:rsidRPr="005767FB" w:rsidRDefault="00000000">
            <w:pPr>
              <w:pStyle w:val="div"/>
              <w:spacing w:line="240" w:lineRule="exact"/>
              <w:rPr>
                <w:rStyle w:val="skn-m009graph-secparagraph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kn-m009graph-secparagraph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 </w:t>
            </w:r>
          </w:p>
          <w:p w14:paraId="0754DC8E" w14:textId="77777777" w:rsidR="0056714A" w:rsidRPr="005767FB" w:rsidRDefault="00000000">
            <w:pPr>
              <w:pStyle w:val="skn-m009graph-seculli"/>
              <w:numPr>
                <w:ilvl w:val="0"/>
                <w:numId w:val="43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trong1"/>
                <w:rFonts w:ascii="Calibri" w:eastAsia="Carlito" w:hAnsi="Calibri" w:cs="Calibri"/>
                <w:b/>
                <w:bCs/>
                <w:color w:val="000000" w:themeColor="text1"/>
                <w:sz w:val="20"/>
                <w:szCs w:val="20"/>
              </w:rPr>
              <w:t>Platforms &amp; Tools:</w:t>
            </w:r>
            <w:r w:rsidRPr="005767FB"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 xml:space="preserve"> Spectrum, Novum</w:t>
            </w:r>
          </w:p>
          <w:p w14:paraId="5D9DDD9F" w14:textId="77777777" w:rsidR="0056714A" w:rsidRPr="005767FB" w:rsidRDefault="00000000">
            <w:pPr>
              <w:pStyle w:val="skn-m009graph-seculli"/>
              <w:numPr>
                <w:ilvl w:val="0"/>
                <w:numId w:val="44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vanish/>
                <w:color w:val="000000" w:themeColor="text1"/>
                <w:sz w:val="20"/>
                <w:szCs w:val="20"/>
              </w:rPr>
            </w:pPr>
            <w:r w:rsidRPr="005767FB">
              <w:rPr>
                <w:rStyle w:val="Strong1"/>
                <w:rFonts w:ascii="Calibri" w:eastAsia="Carlito" w:hAnsi="Calibri" w:cs="Calibri"/>
                <w:b/>
                <w:bCs/>
                <w:vanish/>
                <w:color w:val="000000" w:themeColor="text1"/>
                <w:sz w:val="20"/>
                <w:szCs w:val="20"/>
              </w:rPr>
              <w:t>Platforms &amp; Tools:</w:t>
            </w:r>
            <w:r w:rsidRPr="005767FB">
              <w:rPr>
                <w:rStyle w:val="span"/>
                <w:rFonts w:ascii="Calibri" w:eastAsia="Carlito" w:hAnsi="Calibri" w:cs="Calibri"/>
                <w:vanish/>
                <w:color w:val="000000" w:themeColor="text1"/>
                <w:sz w:val="20"/>
                <w:szCs w:val="20"/>
              </w:rPr>
              <w:t xml:space="preserve"> Spectrum, Novum</w:t>
            </w:r>
          </w:p>
          <w:p w14:paraId="0C4BF2C8" w14:textId="77777777" w:rsidR="0056714A" w:rsidRPr="005767FB" w:rsidRDefault="00000000">
            <w:pPr>
              <w:pStyle w:val="div"/>
              <w:spacing w:line="240" w:lineRule="exact"/>
              <w:rPr>
                <w:rStyle w:val="skn-m009graph-secparagraphnth-last-child2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kn-m009graph-secparagraphnth-last-child2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 </w:t>
            </w:r>
          </w:p>
          <w:p w14:paraId="58ADAA36" w14:textId="77777777" w:rsidR="0056714A" w:rsidRPr="005767FB" w:rsidRDefault="00000000">
            <w:pPr>
              <w:pStyle w:val="skn-m009graph-seculli"/>
              <w:numPr>
                <w:ilvl w:val="0"/>
                <w:numId w:val="45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trong1"/>
                <w:rFonts w:ascii="Calibri" w:eastAsia="Carlito" w:hAnsi="Calibri" w:cs="Calibri"/>
                <w:b/>
                <w:bCs/>
                <w:color w:val="000000" w:themeColor="text1"/>
                <w:sz w:val="20"/>
                <w:szCs w:val="20"/>
              </w:rPr>
              <w:t>Compliance &amp; Documentation</w:t>
            </w:r>
          </w:p>
          <w:p w14:paraId="1967C55E" w14:textId="77777777" w:rsidR="0056714A" w:rsidRPr="005767FB" w:rsidRDefault="00000000">
            <w:pPr>
              <w:pStyle w:val="skn-m009graph-seculli"/>
              <w:numPr>
                <w:ilvl w:val="0"/>
                <w:numId w:val="46"/>
              </w:numPr>
              <w:pBdr>
                <w:left w:val="none" w:sz="0" w:space="0" w:color="auto"/>
              </w:pBdr>
              <w:spacing w:line="220" w:lineRule="atLeast"/>
              <w:ind w:left="320" w:hanging="301"/>
              <w:rPr>
                <w:rStyle w:val="span"/>
                <w:rFonts w:ascii="Calibri" w:eastAsia="Carlito" w:hAnsi="Calibri" w:cs="Calibri"/>
                <w:vanish/>
                <w:color w:val="000000" w:themeColor="text1"/>
                <w:sz w:val="20"/>
                <w:szCs w:val="20"/>
              </w:rPr>
            </w:pPr>
            <w:r w:rsidRPr="005767FB">
              <w:rPr>
                <w:rStyle w:val="Strong1"/>
                <w:rFonts w:ascii="Calibri" w:eastAsia="Carlito" w:hAnsi="Calibri" w:cs="Calibri"/>
                <w:b/>
                <w:bCs/>
                <w:vanish/>
                <w:color w:val="000000" w:themeColor="text1"/>
                <w:sz w:val="20"/>
                <w:szCs w:val="20"/>
              </w:rPr>
              <w:t>Compliance &amp; Documentation</w:t>
            </w:r>
          </w:p>
          <w:p w14:paraId="3D0B6244" w14:textId="77777777" w:rsidR="0056714A" w:rsidRPr="005767FB" w:rsidRDefault="00000000">
            <w:pPr>
              <w:pStyle w:val="skn-m009parent-containerright-boxsectiongraph-secparagraphnth-last-child1singlecolumnspace-after-infographic"/>
              <w:spacing w:line="220" w:lineRule="atLeast"/>
              <w:rPr>
                <w:rStyle w:val="skn-m009graph-secparagraphnth-last-child1"/>
                <w:rFonts w:ascii="Calibri" w:eastAsia="Carlito" w:hAnsi="Calibri" w:cs="Calibri"/>
                <w:color w:val="000000" w:themeColor="text1"/>
                <w:sz w:val="20"/>
                <w:szCs w:val="20"/>
              </w:rPr>
            </w:pPr>
            <w:r w:rsidRPr="005767FB">
              <w:rPr>
                <w:rStyle w:val="skn-m009graph-secparagraphnth-last-child1"/>
                <w:rFonts w:ascii="Calibri" w:eastAsia="Carlito" w:hAnsi="Calibri" w:cs="Calibri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900" w:type="dxa"/>
            <w:shd w:val="clear" w:color="auto" w:fill="F5F5F5"/>
            <w:tcMar>
              <w:top w:w="400" w:type="dxa"/>
              <w:left w:w="0" w:type="dxa"/>
              <w:bottom w:w="400" w:type="dxa"/>
              <w:right w:w="0" w:type="dxa"/>
            </w:tcMar>
            <w:hideMark/>
          </w:tcPr>
          <w:p w14:paraId="78C5B09A" w14:textId="77777777" w:rsidR="0056714A" w:rsidRPr="005767FB" w:rsidRDefault="0056714A">
            <w:pPr>
              <w:pStyle w:val="skn-m009parent-containerright-padding-cellParagraph"/>
              <w:pBdr>
                <w:top w:val="none" w:sz="0" w:space="0" w:color="auto"/>
                <w:bottom w:val="none" w:sz="0" w:space="0" w:color="auto"/>
              </w:pBdr>
              <w:shd w:val="clear" w:color="auto" w:fill="auto"/>
              <w:spacing w:line="220" w:lineRule="atLeast"/>
              <w:textAlignment w:val="auto"/>
              <w:rPr>
                <w:rStyle w:val="skn-m009parent-containerright-padding-cell"/>
                <w:rFonts w:ascii="Calibri" w:eastAsia="Carlito" w:hAnsi="Calibri" w:cs="Calibri"/>
                <w:color w:val="000000" w:themeColor="text1"/>
                <w:sz w:val="20"/>
                <w:szCs w:val="20"/>
                <w:shd w:val="clear" w:color="auto" w:fill="auto"/>
              </w:rPr>
            </w:pPr>
          </w:p>
        </w:tc>
      </w:tr>
    </w:tbl>
    <w:p w14:paraId="687AF57B" w14:textId="77777777" w:rsidR="0056714A" w:rsidRPr="005767FB" w:rsidRDefault="0056714A">
      <w:pPr>
        <w:rPr>
          <w:rFonts w:ascii="Calibri" w:eastAsia="Carlito" w:hAnsi="Calibri" w:cs="Calibri"/>
          <w:color w:val="000000" w:themeColor="text1"/>
          <w:sz w:val="20"/>
          <w:szCs w:val="20"/>
        </w:rPr>
      </w:pPr>
    </w:p>
    <w:sectPr w:rsidR="0056714A" w:rsidRPr="005767FB">
      <w:type w:val="continuous"/>
      <w:pgSz w:w="12240" w:h="15840"/>
      <w:pgMar w:top="0" w:right="0" w:bottom="0" w:left="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3B016CF" w14:textId="77777777" w:rsidR="00A9266F" w:rsidRDefault="00A9266F">
      <w:r>
        <w:separator/>
      </w:r>
    </w:p>
  </w:endnote>
  <w:endnote w:type="continuationSeparator" w:id="0">
    <w:p w14:paraId="2DB9ED3F" w14:textId="77777777" w:rsidR="00A9266F" w:rsidRDefault="00A926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16F85F32-6930-C947-A1CF-54B4439EE88E}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  <w:embedRegular r:id="rId2" w:fontKey="{A8083F79-EC14-5040-A91D-91E585427C2C}"/>
    <w:embedBold r:id="rId3" w:fontKey="{5A357BD9-CE4B-A14A-AFA0-D01F84C5750E}"/>
    <w:embedItalic r:id="rId4" w:fontKey="{B9C8949E-C274-754A-9824-BDB85545D63A}"/>
    <w:embedBoldItalic r:id="rId5" w:fontKey="{10DF331D-D0D2-3741-90A8-54CBCB0304B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BB38B6B7-8942-A34A-85AC-EA4BEBAB1AED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BBAD662D-D7C4-0E42-91BF-4B7E95E8BD92}"/>
  </w:font>
  <w:font w:name="Carlito">
    <w:altName w:val="Calibri"/>
    <w:panose1 w:val="020B0604020202020204"/>
    <w:charset w:val="00"/>
    <w:family w:val="auto"/>
    <w:pitch w:val="default"/>
    <w:sig w:usb0="00000000" w:usb1="00000000" w:usb2="00000000" w:usb3="00000000" w:csb0="00000001" w:csb1="00000000"/>
    <w:embedRegular r:id="rId8" w:fontKey="{E8DFFFC3-2563-E74A-982E-87E891A28771}"/>
    <w:embedBold r:id="rId9" w:fontKey="{899C919F-582B-0E44-9CBA-4590172F4FAC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0" w:fontKey="{67170AC5-6100-F846-BE91-AEBBFC10B611}"/>
    <w:embedBold r:id="rId11" w:fontKey="{919B855C-F75D-A143-993B-70BE31548FB8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2" w:fontKey="{77F66A3F-35A5-454B-9BF6-FE157D399F4F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AC703B7" w14:textId="77777777" w:rsidR="00A9266F" w:rsidRDefault="00A9266F">
      <w:r>
        <w:separator/>
      </w:r>
    </w:p>
  </w:footnote>
  <w:footnote w:type="continuationSeparator" w:id="0">
    <w:p w14:paraId="1EBFFC34" w14:textId="77777777" w:rsidR="00A9266F" w:rsidRDefault="00A9266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B5F9B8" w14:textId="77777777" w:rsidR="0056714A" w:rsidRDefault="0003584B">
    <w:pPr>
      <w:spacing w:line="20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0" allowOverlap="1" wp14:anchorId="7B3BD3A4" wp14:editId="413340ED">
              <wp:simplePos x="0" y="0"/>
              <wp:positionH relativeFrom="page">
                <wp:posOffset>4978400</wp:posOffset>
              </wp:positionH>
              <wp:positionV relativeFrom="page">
                <wp:posOffset>0</wp:posOffset>
              </wp:positionV>
              <wp:extent cx="2794000" cy="10058400"/>
              <wp:effectExtent l="0" t="0" r="0" b="0"/>
              <wp:wrapNone/>
              <wp:docPr id="624351569" name="Rectangle 10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794000" cy="10058400"/>
                      </a:xfrm>
                      <a:prstGeom prst="rect">
                        <a:avLst/>
                      </a:prstGeom>
                      <a:solidFill>
                        <a:srgbClr val="F5F5F5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noFill/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59B004F" id="Rectangle 1025" o:spid="_x0000_s1026" style="position:absolute;margin-left:392pt;margin-top:0;width:220pt;height:11in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" o:allowincell="f" fillcolor="#f5f5f5" stroked="f">
              <w10:wrap anchorx="page" anchory="page"/>
            </v:rect>
          </w:pict>
        </mc:Fallback>
      </mc:AlternateContent>
    </w:r>
    <w:r>
      <w:rPr>
        <w:color w:val="FFFFFF"/>
        <w:sz w:val="2"/>
      </w:rPr>
      <w:t>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1"/>
    <w:multiLevelType w:val="hybridMultilevel"/>
    <w:tmpl w:val="00000001"/>
    <w:lvl w:ilvl="0" w:tplc="5AE20932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0F9ACC6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093A2FC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08A0AC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282FEB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8B54A1C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AA3EAE4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889EAED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FC3E592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" w15:restartNumberingAfterBreak="0">
    <w:nsid w:val="00000002"/>
    <w:multiLevelType w:val="hybridMultilevel"/>
    <w:tmpl w:val="00000002"/>
    <w:lvl w:ilvl="0" w:tplc="4BF44AC4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B3BEFFB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4868F5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1ACB57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369A142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6E4239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E74E334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85CA11F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C2E07C7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" w15:restartNumberingAfterBreak="0">
    <w:nsid w:val="00000003"/>
    <w:multiLevelType w:val="hybridMultilevel"/>
    <w:tmpl w:val="00000003"/>
    <w:lvl w:ilvl="0" w:tplc="E122662C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FAC2A3F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5EC6608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E509DC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7728A76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60E0D7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C6121AA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05CCA30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34A5A6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" w15:restartNumberingAfterBreak="0">
    <w:nsid w:val="00000004"/>
    <w:multiLevelType w:val="hybridMultilevel"/>
    <w:tmpl w:val="00000004"/>
    <w:lvl w:ilvl="0" w:tplc="0B94ADFE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95CC4B3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0454692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80C4792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753ACF0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D41833B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1DF00A2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E2DA547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E7B2230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" w15:restartNumberingAfterBreak="0">
    <w:nsid w:val="00000005"/>
    <w:multiLevelType w:val="hybridMultilevel"/>
    <w:tmpl w:val="00000005"/>
    <w:lvl w:ilvl="0" w:tplc="A4388536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FDEE383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DFB49F8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F9A24E1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1BC4B51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60CA835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3B0F23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1BA0170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31A8807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" w15:restartNumberingAfterBreak="0">
    <w:nsid w:val="00000006"/>
    <w:multiLevelType w:val="hybridMultilevel"/>
    <w:tmpl w:val="00000006"/>
    <w:lvl w:ilvl="0" w:tplc="43883CD6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2908659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062ACB6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0BC4D89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38B047A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787E141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EF52DFA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BF9EB00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A126B1E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" w15:restartNumberingAfterBreak="0">
    <w:nsid w:val="00000007"/>
    <w:multiLevelType w:val="hybridMultilevel"/>
    <w:tmpl w:val="00000007"/>
    <w:lvl w:ilvl="0" w:tplc="1F428F52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DB0862F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124C348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1E9A572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310286A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76B0A74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7DFCBE4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8C4E79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B5C0FA8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7" w15:restartNumberingAfterBreak="0">
    <w:nsid w:val="00000008"/>
    <w:multiLevelType w:val="hybridMultilevel"/>
    <w:tmpl w:val="00000008"/>
    <w:lvl w:ilvl="0" w:tplc="C14AC696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0052850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BBAC5E4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689830A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FB0CAE9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419A3E8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8DE952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743EE00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E80255E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8" w15:restartNumberingAfterBreak="0">
    <w:nsid w:val="00000009"/>
    <w:multiLevelType w:val="hybridMultilevel"/>
    <w:tmpl w:val="00000009"/>
    <w:lvl w:ilvl="0" w:tplc="81D8CD4C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81B685B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D96199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F998FA1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340C27F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9EF8FBA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EE7CB75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8E82B1B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212903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9" w15:restartNumberingAfterBreak="0">
    <w:nsid w:val="0000000A"/>
    <w:multiLevelType w:val="hybridMultilevel"/>
    <w:tmpl w:val="0000000A"/>
    <w:lvl w:ilvl="0" w:tplc="8D20A5CE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5AC23AD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7C4AB0A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F80C9A5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6F46BF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DFCD57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4F7468D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16A8889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5E34588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0" w15:restartNumberingAfterBreak="0">
    <w:nsid w:val="0000000B"/>
    <w:multiLevelType w:val="hybridMultilevel"/>
    <w:tmpl w:val="0000000B"/>
    <w:lvl w:ilvl="0" w:tplc="30522556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B66490B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361ACC1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4A30937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060E18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219A559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A8CAF79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834A0E8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BABA1E3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1" w15:restartNumberingAfterBreak="0">
    <w:nsid w:val="0000000C"/>
    <w:multiLevelType w:val="hybridMultilevel"/>
    <w:tmpl w:val="0000000C"/>
    <w:lvl w:ilvl="0" w:tplc="243EC45C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AA2AB57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6BFAE1F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2F8420B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6CCAE91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5B506F0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7CA8B34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EC0CFC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8D4AB1D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2" w15:restartNumberingAfterBreak="0">
    <w:nsid w:val="0000000D"/>
    <w:multiLevelType w:val="hybridMultilevel"/>
    <w:tmpl w:val="0000000D"/>
    <w:lvl w:ilvl="0" w:tplc="DADA9AEA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B0C8615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EE5E18B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763A0B3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E188CF5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3996A3D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E4AC18E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21A0635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EBF49CF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3" w15:restartNumberingAfterBreak="0">
    <w:nsid w:val="0000000E"/>
    <w:multiLevelType w:val="hybridMultilevel"/>
    <w:tmpl w:val="0000000E"/>
    <w:lvl w:ilvl="0" w:tplc="840E7D56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AD423B2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11D0B3E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C62062E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A04980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A8B473E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2E6D8C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5D08505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8DF461B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4" w15:restartNumberingAfterBreak="0">
    <w:nsid w:val="0000000F"/>
    <w:multiLevelType w:val="hybridMultilevel"/>
    <w:tmpl w:val="0000000F"/>
    <w:lvl w:ilvl="0" w:tplc="17883704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FE22FA1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E546583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FCEDCA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7FAE9B6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EA0E4A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916EA28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E1D2C39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52803A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5" w15:restartNumberingAfterBreak="0">
    <w:nsid w:val="00000010"/>
    <w:multiLevelType w:val="hybridMultilevel"/>
    <w:tmpl w:val="00000010"/>
    <w:lvl w:ilvl="0" w:tplc="0CD6EF10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C98ECAD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1F380F1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76BEEB8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FA48393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3798464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8076949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B88436B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4502E21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6" w15:restartNumberingAfterBreak="0">
    <w:nsid w:val="00000011"/>
    <w:multiLevelType w:val="hybridMultilevel"/>
    <w:tmpl w:val="00000011"/>
    <w:lvl w:ilvl="0" w:tplc="FB5CA760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A518037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C1EE40C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EA08E5B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8C9A8E0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7CCE705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E71A97D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1B4ED71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E52EAB5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7" w15:restartNumberingAfterBreak="0">
    <w:nsid w:val="00000012"/>
    <w:multiLevelType w:val="hybridMultilevel"/>
    <w:tmpl w:val="00000012"/>
    <w:lvl w:ilvl="0" w:tplc="CB8C5D26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07C09BD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41ACC94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2E44F2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E75EC73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1042F45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7CC99F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9E5EE33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F8CBC0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8" w15:restartNumberingAfterBreak="0">
    <w:nsid w:val="00000013"/>
    <w:multiLevelType w:val="hybridMultilevel"/>
    <w:tmpl w:val="00000013"/>
    <w:lvl w:ilvl="0" w:tplc="291EAC84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B1B0564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0464CCB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44909A9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1AA0E2A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47F6238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691816E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1C96313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8CA0821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9" w15:restartNumberingAfterBreak="0">
    <w:nsid w:val="00000014"/>
    <w:multiLevelType w:val="hybridMultilevel"/>
    <w:tmpl w:val="00000014"/>
    <w:lvl w:ilvl="0" w:tplc="5C4432E8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5D3C2C1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F2CAE93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4C525C5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DC7C233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62E6AA5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633662E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8618A80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E304A21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0" w15:restartNumberingAfterBreak="0">
    <w:nsid w:val="00000015"/>
    <w:multiLevelType w:val="hybridMultilevel"/>
    <w:tmpl w:val="00000015"/>
    <w:lvl w:ilvl="0" w:tplc="2C840DAE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0A12A67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A500921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7252132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CE62302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BB7882D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1AC4226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5327A3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3302498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1" w15:restartNumberingAfterBreak="0">
    <w:nsid w:val="00000016"/>
    <w:multiLevelType w:val="hybridMultilevel"/>
    <w:tmpl w:val="00000016"/>
    <w:lvl w:ilvl="0" w:tplc="90D60A4A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0320600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1A707A7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C4C095C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779C20D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9D986CC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3E10739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33EA3F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6C85AC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2" w15:restartNumberingAfterBreak="0">
    <w:nsid w:val="00000017"/>
    <w:multiLevelType w:val="hybridMultilevel"/>
    <w:tmpl w:val="00000017"/>
    <w:lvl w:ilvl="0" w:tplc="488C7592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E8883C4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983CE51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3C3E99A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DAE2CE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E1E48C4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1F82144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6488AC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91215B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3" w15:restartNumberingAfterBreak="0">
    <w:nsid w:val="00000018"/>
    <w:multiLevelType w:val="hybridMultilevel"/>
    <w:tmpl w:val="00000018"/>
    <w:lvl w:ilvl="0" w:tplc="A07C641E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4FE436F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D93AFDC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E4B6B75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109453B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B8F6526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0E60A4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FFAB44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428EBFC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4" w15:restartNumberingAfterBreak="0">
    <w:nsid w:val="00000019"/>
    <w:multiLevelType w:val="hybridMultilevel"/>
    <w:tmpl w:val="00000019"/>
    <w:lvl w:ilvl="0" w:tplc="7700AD62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1AA0C02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24DC713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E648F57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6E2AC60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B55AE3B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27DEE2C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7946F8C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46EE831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5" w15:restartNumberingAfterBreak="0">
    <w:nsid w:val="0000001A"/>
    <w:multiLevelType w:val="hybridMultilevel"/>
    <w:tmpl w:val="0000001A"/>
    <w:lvl w:ilvl="0" w:tplc="B6E0259E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7DA20D8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AF06299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00A0567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6F0E0C1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4054367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4CF6CDE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B9C9BF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0862E35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6" w15:restartNumberingAfterBreak="0">
    <w:nsid w:val="0000001B"/>
    <w:multiLevelType w:val="hybridMultilevel"/>
    <w:tmpl w:val="0000001B"/>
    <w:lvl w:ilvl="0" w:tplc="73063FA2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A534307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BD4CC5B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683E9BD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6D58498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3A32126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4EC66F7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F6802DE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998C383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7" w15:restartNumberingAfterBreak="0">
    <w:nsid w:val="0000001C"/>
    <w:multiLevelType w:val="hybridMultilevel"/>
    <w:tmpl w:val="0000001C"/>
    <w:lvl w:ilvl="0" w:tplc="3692F216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C12EA7C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4C26C3D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C6E622E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72DA853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57400C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1B223F1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F90D28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60B2FEC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8" w15:restartNumberingAfterBreak="0">
    <w:nsid w:val="0000001D"/>
    <w:multiLevelType w:val="hybridMultilevel"/>
    <w:tmpl w:val="0000001D"/>
    <w:lvl w:ilvl="0" w:tplc="6EEA7F9C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F65230A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59568DB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15FA838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7134311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BCC650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1664433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C44A061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6CB4C93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9" w15:restartNumberingAfterBreak="0">
    <w:nsid w:val="0000001E"/>
    <w:multiLevelType w:val="hybridMultilevel"/>
    <w:tmpl w:val="0000001E"/>
    <w:lvl w:ilvl="0" w:tplc="C986C028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5122FA0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585C569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3E1C482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3EF00F0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03BA480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DDAA42A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9312C52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B45E1F2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0" w15:restartNumberingAfterBreak="0">
    <w:nsid w:val="0000001F"/>
    <w:multiLevelType w:val="hybridMultilevel"/>
    <w:tmpl w:val="0000001F"/>
    <w:lvl w:ilvl="0" w:tplc="E32C92C4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CCD82E9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3C829A7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14E4AC9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82D8FB2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06821EC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2514EF7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7AC2D8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46382AA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1" w15:restartNumberingAfterBreak="0">
    <w:nsid w:val="00000020"/>
    <w:multiLevelType w:val="hybridMultilevel"/>
    <w:tmpl w:val="00000020"/>
    <w:lvl w:ilvl="0" w:tplc="AD8C628C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FC40C80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65E439C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2CA043A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C504E58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E6F632D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DD667B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7B56F88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59BE3B4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2" w15:restartNumberingAfterBreak="0">
    <w:nsid w:val="00000021"/>
    <w:multiLevelType w:val="hybridMultilevel"/>
    <w:tmpl w:val="00000021"/>
    <w:lvl w:ilvl="0" w:tplc="F0EC57DE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551A384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C56C489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602847E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1DDA809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05ACEF3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8B2A324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024A38F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C8F04CE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3" w15:restartNumberingAfterBreak="0">
    <w:nsid w:val="00000022"/>
    <w:multiLevelType w:val="hybridMultilevel"/>
    <w:tmpl w:val="00000022"/>
    <w:lvl w:ilvl="0" w:tplc="F9689E68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8046606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1C5ECBE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745EC34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7F14853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6514388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0820F3E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69A4E7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CF42B70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4" w15:restartNumberingAfterBreak="0">
    <w:nsid w:val="00000023"/>
    <w:multiLevelType w:val="hybridMultilevel"/>
    <w:tmpl w:val="00000023"/>
    <w:lvl w:ilvl="0" w:tplc="372AA79A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65BEC54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BFA8003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70CCAAB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B544BB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3ECA78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620E382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ADC2653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4E0CB89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5" w15:restartNumberingAfterBreak="0">
    <w:nsid w:val="00000024"/>
    <w:multiLevelType w:val="hybridMultilevel"/>
    <w:tmpl w:val="00000024"/>
    <w:lvl w:ilvl="0" w:tplc="1428A8C2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9E046E4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D46EFC1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D24EAB6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18E6853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0B50621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E19E0CF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9F20147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09008A5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6" w15:restartNumberingAfterBreak="0">
    <w:nsid w:val="00000025"/>
    <w:multiLevelType w:val="hybridMultilevel"/>
    <w:tmpl w:val="00000025"/>
    <w:lvl w:ilvl="0" w:tplc="BADADA18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4870553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279C19F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E7E24D9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D8A4996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2FAC2D2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FA285FD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50483D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319EC4E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7" w15:restartNumberingAfterBreak="0">
    <w:nsid w:val="00000026"/>
    <w:multiLevelType w:val="hybridMultilevel"/>
    <w:tmpl w:val="00000026"/>
    <w:lvl w:ilvl="0" w:tplc="5C6AC770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AB1E17D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59F805D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C9B80AD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395CE44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4C98CAE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C53620E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A842560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C31461B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8" w15:restartNumberingAfterBreak="0">
    <w:nsid w:val="00000027"/>
    <w:multiLevelType w:val="hybridMultilevel"/>
    <w:tmpl w:val="00000027"/>
    <w:lvl w:ilvl="0" w:tplc="DAE66508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61AC8AD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1B9A377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8E3C3E5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FAC85C9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5CA6DF0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6CA0D1C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6E07D7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35403B8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9" w15:restartNumberingAfterBreak="0">
    <w:nsid w:val="00000028"/>
    <w:multiLevelType w:val="hybridMultilevel"/>
    <w:tmpl w:val="00000028"/>
    <w:lvl w:ilvl="0" w:tplc="3692D586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34FE65E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B184B66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1676195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6D7457A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AD6EE7D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40D8EFA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ADA2AD6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F410B60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0" w15:restartNumberingAfterBreak="0">
    <w:nsid w:val="00000029"/>
    <w:multiLevelType w:val="hybridMultilevel"/>
    <w:tmpl w:val="00000029"/>
    <w:lvl w:ilvl="0" w:tplc="5FFE0A3A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C9C0779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C756E07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1EA6463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786C419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E0C455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8EC4956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0C207DC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2592A89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1" w15:restartNumberingAfterBreak="0">
    <w:nsid w:val="0000002A"/>
    <w:multiLevelType w:val="hybridMultilevel"/>
    <w:tmpl w:val="0000002A"/>
    <w:lvl w:ilvl="0" w:tplc="B372A044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D508501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518760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02549D9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2884CE4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9AE838D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CF22E87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2DC6726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56A4438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2" w15:restartNumberingAfterBreak="0">
    <w:nsid w:val="0000002B"/>
    <w:multiLevelType w:val="hybridMultilevel"/>
    <w:tmpl w:val="0000002B"/>
    <w:lvl w:ilvl="0" w:tplc="1CB6DC6A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7680767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36F818C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C51AFDB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2BACC52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5DE45D1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E4A06BD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EC0C8D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86FE3CD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3" w15:restartNumberingAfterBreak="0">
    <w:nsid w:val="0000002C"/>
    <w:multiLevelType w:val="hybridMultilevel"/>
    <w:tmpl w:val="0000002C"/>
    <w:lvl w:ilvl="0" w:tplc="729E7E22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6E4E3DE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D96CC09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344A40E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DE2AAC5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1676EF1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33A6D41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912939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53E301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4" w15:restartNumberingAfterBreak="0">
    <w:nsid w:val="0000002D"/>
    <w:multiLevelType w:val="hybridMultilevel"/>
    <w:tmpl w:val="0000002D"/>
    <w:lvl w:ilvl="0" w:tplc="44560FC6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5DE4891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EC74DCB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61BE180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2BA01D9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812A863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1B4229B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CE0E1C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494E995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5" w15:restartNumberingAfterBreak="0">
    <w:nsid w:val="0000002E"/>
    <w:multiLevelType w:val="hybridMultilevel"/>
    <w:tmpl w:val="0000002E"/>
    <w:lvl w:ilvl="0" w:tplc="3328DC18">
      <w:start w:val="1"/>
      <w:numFmt w:val="bullet"/>
      <w:lvlText w:val=""/>
      <w:lvlJc w:val="left"/>
      <w:pPr>
        <w:ind w:left="720" w:hanging="360"/>
      </w:pPr>
      <w:rPr>
        <w:rFonts w:ascii="Symbol" w:hAnsi="Symbol"/>
        <w:color w:val="34383C"/>
      </w:rPr>
    </w:lvl>
    <w:lvl w:ilvl="1" w:tplc="30D4BD6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FF0878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0C6C0B0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8202F2E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29FC011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78106CE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9D4D18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60A8A02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num w:numId="1" w16cid:durableId="501239868">
    <w:abstractNumId w:val="0"/>
  </w:num>
  <w:num w:numId="2" w16cid:durableId="1799952104">
    <w:abstractNumId w:val="1"/>
  </w:num>
  <w:num w:numId="3" w16cid:durableId="517619422">
    <w:abstractNumId w:val="2"/>
  </w:num>
  <w:num w:numId="4" w16cid:durableId="1322732781">
    <w:abstractNumId w:val="3"/>
  </w:num>
  <w:num w:numId="5" w16cid:durableId="886340131">
    <w:abstractNumId w:val="4"/>
  </w:num>
  <w:num w:numId="6" w16cid:durableId="1013410163">
    <w:abstractNumId w:val="5"/>
  </w:num>
  <w:num w:numId="7" w16cid:durableId="698122205">
    <w:abstractNumId w:val="6"/>
  </w:num>
  <w:num w:numId="8" w16cid:durableId="376199970">
    <w:abstractNumId w:val="7"/>
  </w:num>
  <w:num w:numId="9" w16cid:durableId="1275598267">
    <w:abstractNumId w:val="8"/>
  </w:num>
  <w:num w:numId="10" w16cid:durableId="1135560847">
    <w:abstractNumId w:val="9"/>
  </w:num>
  <w:num w:numId="11" w16cid:durableId="1633290844">
    <w:abstractNumId w:val="10"/>
  </w:num>
  <w:num w:numId="12" w16cid:durableId="438066279">
    <w:abstractNumId w:val="11"/>
  </w:num>
  <w:num w:numId="13" w16cid:durableId="1290014970">
    <w:abstractNumId w:val="12"/>
  </w:num>
  <w:num w:numId="14" w16cid:durableId="992373202">
    <w:abstractNumId w:val="13"/>
  </w:num>
  <w:num w:numId="15" w16cid:durableId="1971323605">
    <w:abstractNumId w:val="14"/>
  </w:num>
  <w:num w:numId="16" w16cid:durableId="1978097806">
    <w:abstractNumId w:val="15"/>
  </w:num>
  <w:num w:numId="17" w16cid:durableId="1678076472">
    <w:abstractNumId w:val="16"/>
  </w:num>
  <w:num w:numId="18" w16cid:durableId="525144240">
    <w:abstractNumId w:val="17"/>
  </w:num>
  <w:num w:numId="19" w16cid:durableId="792676304">
    <w:abstractNumId w:val="18"/>
  </w:num>
  <w:num w:numId="20" w16cid:durableId="756705759">
    <w:abstractNumId w:val="19"/>
  </w:num>
  <w:num w:numId="21" w16cid:durableId="499931914">
    <w:abstractNumId w:val="20"/>
  </w:num>
  <w:num w:numId="22" w16cid:durableId="2015917498">
    <w:abstractNumId w:val="21"/>
  </w:num>
  <w:num w:numId="23" w16cid:durableId="1060832448">
    <w:abstractNumId w:val="22"/>
  </w:num>
  <w:num w:numId="24" w16cid:durableId="717238840">
    <w:abstractNumId w:val="23"/>
  </w:num>
  <w:num w:numId="25" w16cid:durableId="302543327">
    <w:abstractNumId w:val="24"/>
  </w:num>
  <w:num w:numId="26" w16cid:durableId="1300920676">
    <w:abstractNumId w:val="25"/>
  </w:num>
  <w:num w:numId="27" w16cid:durableId="1957826491">
    <w:abstractNumId w:val="26"/>
  </w:num>
  <w:num w:numId="28" w16cid:durableId="1563834283">
    <w:abstractNumId w:val="27"/>
  </w:num>
  <w:num w:numId="29" w16cid:durableId="365373915">
    <w:abstractNumId w:val="28"/>
  </w:num>
  <w:num w:numId="30" w16cid:durableId="121774298">
    <w:abstractNumId w:val="29"/>
  </w:num>
  <w:num w:numId="31" w16cid:durableId="1320621166">
    <w:abstractNumId w:val="30"/>
  </w:num>
  <w:num w:numId="32" w16cid:durableId="1985893310">
    <w:abstractNumId w:val="31"/>
  </w:num>
  <w:num w:numId="33" w16cid:durableId="2021278100">
    <w:abstractNumId w:val="32"/>
  </w:num>
  <w:num w:numId="34" w16cid:durableId="1319652396">
    <w:abstractNumId w:val="33"/>
  </w:num>
  <w:num w:numId="35" w16cid:durableId="1594893731">
    <w:abstractNumId w:val="34"/>
  </w:num>
  <w:num w:numId="36" w16cid:durableId="220487654">
    <w:abstractNumId w:val="35"/>
  </w:num>
  <w:num w:numId="37" w16cid:durableId="820386972">
    <w:abstractNumId w:val="36"/>
  </w:num>
  <w:num w:numId="38" w16cid:durableId="1883595378">
    <w:abstractNumId w:val="37"/>
  </w:num>
  <w:num w:numId="39" w16cid:durableId="1984003697">
    <w:abstractNumId w:val="38"/>
  </w:num>
  <w:num w:numId="40" w16cid:durableId="1443067939">
    <w:abstractNumId w:val="39"/>
  </w:num>
  <w:num w:numId="41" w16cid:durableId="1451784086">
    <w:abstractNumId w:val="40"/>
  </w:num>
  <w:num w:numId="42" w16cid:durableId="2122218727">
    <w:abstractNumId w:val="41"/>
  </w:num>
  <w:num w:numId="43" w16cid:durableId="2042895728">
    <w:abstractNumId w:val="42"/>
  </w:num>
  <w:num w:numId="44" w16cid:durableId="783885510">
    <w:abstractNumId w:val="43"/>
  </w:num>
  <w:num w:numId="45" w16cid:durableId="1805078024">
    <w:abstractNumId w:val="44"/>
  </w:num>
  <w:num w:numId="46" w16cid:durableId="822353022">
    <w:abstractNumId w:val="4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zoom w:percent="99"/>
  <w:embedTrueTypeFonts/>
  <w:defaultTabStop w:val="720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714A"/>
    <w:rsid w:val="0003584B"/>
    <w:rsid w:val="000366A6"/>
    <w:rsid w:val="00070186"/>
    <w:rsid w:val="00085F37"/>
    <w:rsid w:val="000C1EEF"/>
    <w:rsid w:val="000F08D5"/>
    <w:rsid w:val="001104DB"/>
    <w:rsid w:val="00111774"/>
    <w:rsid w:val="00164C2A"/>
    <w:rsid w:val="001657A0"/>
    <w:rsid w:val="00167520"/>
    <w:rsid w:val="0018672C"/>
    <w:rsid w:val="0019087A"/>
    <w:rsid w:val="00196154"/>
    <w:rsid w:val="001D6942"/>
    <w:rsid w:val="001E4E29"/>
    <w:rsid w:val="001F0392"/>
    <w:rsid w:val="001F1672"/>
    <w:rsid w:val="001F2C8D"/>
    <w:rsid w:val="002013DE"/>
    <w:rsid w:val="002048C5"/>
    <w:rsid w:val="00225488"/>
    <w:rsid w:val="002538BD"/>
    <w:rsid w:val="00272553"/>
    <w:rsid w:val="0028498E"/>
    <w:rsid w:val="002A72AA"/>
    <w:rsid w:val="002C1E47"/>
    <w:rsid w:val="002D2673"/>
    <w:rsid w:val="002F204B"/>
    <w:rsid w:val="002F5EC7"/>
    <w:rsid w:val="00305A9E"/>
    <w:rsid w:val="00327214"/>
    <w:rsid w:val="003A1736"/>
    <w:rsid w:val="003E36C0"/>
    <w:rsid w:val="003F3EE4"/>
    <w:rsid w:val="00412061"/>
    <w:rsid w:val="004C1334"/>
    <w:rsid w:val="004F72E1"/>
    <w:rsid w:val="004F7952"/>
    <w:rsid w:val="005635BB"/>
    <w:rsid w:val="0056714A"/>
    <w:rsid w:val="005767FB"/>
    <w:rsid w:val="005C023F"/>
    <w:rsid w:val="005D4C1E"/>
    <w:rsid w:val="005F03A0"/>
    <w:rsid w:val="005F4BCA"/>
    <w:rsid w:val="006153C3"/>
    <w:rsid w:val="00640239"/>
    <w:rsid w:val="00675354"/>
    <w:rsid w:val="006A3D7D"/>
    <w:rsid w:val="006A432E"/>
    <w:rsid w:val="00705D27"/>
    <w:rsid w:val="00711F08"/>
    <w:rsid w:val="00715F04"/>
    <w:rsid w:val="00730544"/>
    <w:rsid w:val="00784B29"/>
    <w:rsid w:val="007870F5"/>
    <w:rsid w:val="007E3CED"/>
    <w:rsid w:val="00821FD0"/>
    <w:rsid w:val="00861AE0"/>
    <w:rsid w:val="008A0683"/>
    <w:rsid w:val="00911157"/>
    <w:rsid w:val="00911E91"/>
    <w:rsid w:val="009378A8"/>
    <w:rsid w:val="00957B20"/>
    <w:rsid w:val="009B5879"/>
    <w:rsid w:val="009C163F"/>
    <w:rsid w:val="00A144FC"/>
    <w:rsid w:val="00A60B6B"/>
    <w:rsid w:val="00A9266F"/>
    <w:rsid w:val="00A93B07"/>
    <w:rsid w:val="00AD7764"/>
    <w:rsid w:val="00B8190C"/>
    <w:rsid w:val="00BC5F2F"/>
    <w:rsid w:val="00BC779F"/>
    <w:rsid w:val="00BD28E3"/>
    <w:rsid w:val="00BD6AA0"/>
    <w:rsid w:val="00C17917"/>
    <w:rsid w:val="00C7661F"/>
    <w:rsid w:val="00CE7948"/>
    <w:rsid w:val="00D159B5"/>
    <w:rsid w:val="00D70BB7"/>
    <w:rsid w:val="00DB35FB"/>
    <w:rsid w:val="00DF600A"/>
    <w:rsid w:val="00E27F79"/>
    <w:rsid w:val="00E31485"/>
    <w:rsid w:val="00E66B01"/>
    <w:rsid w:val="00E75F59"/>
    <w:rsid w:val="00EA1636"/>
    <w:rsid w:val="00EC1188"/>
    <w:rsid w:val="00EC6AC7"/>
    <w:rsid w:val="00F37880"/>
    <w:rsid w:val="00F54726"/>
    <w:rsid w:val="00F55F8F"/>
    <w:rsid w:val="00FF27F2"/>
    <w:rsid w:val="00FF4439"/>
    <w:rsid w:val="00FF76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F3C26CF"/>
  <w15:docId w15:val="{11A6B07E-BA8C-4636-9908-3FB300E71F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BCE"/>
    <w:pPr>
      <w:textAlignment w:val="baseline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06D7A"/>
    <w:pPr>
      <w:keepNext/>
      <w:keepLines/>
      <w:spacing w:before="240"/>
      <w:outlineLvl w:val="0"/>
    </w:pPr>
    <w:rPr>
      <w:b/>
      <w:bCs/>
      <w:color w:val="2F5496"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qFormat/>
    <w:rsid w:val="00506D7A"/>
    <w:pPr>
      <w:keepNext/>
      <w:keepLines/>
      <w:spacing w:before="40"/>
      <w:outlineLvl w:val="1"/>
    </w:pPr>
    <w:rPr>
      <w:b/>
      <w:bCs/>
      <w:color w:val="2F5496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qFormat/>
    <w:rsid w:val="00506D7A"/>
    <w:pPr>
      <w:keepNext/>
      <w:keepLines/>
      <w:spacing w:before="40"/>
      <w:outlineLvl w:val="2"/>
    </w:pPr>
    <w:rPr>
      <w:b/>
      <w:bCs/>
      <w:color w:val="1F3763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qFormat/>
    <w:rsid w:val="00506D7A"/>
    <w:pPr>
      <w:keepNext/>
      <w:keepLines/>
      <w:spacing w:before="40"/>
      <w:outlineLvl w:val="3"/>
    </w:pPr>
    <w:rPr>
      <w:b/>
      <w:bCs/>
      <w:iCs/>
      <w:color w:val="2F5496"/>
    </w:rPr>
  </w:style>
  <w:style w:type="paragraph" w:styleId="Heading5">
    <w:name w:val="heading 5"/>
    <w:basedOn w:val="Normal"/>
    <w:next w:val="Normal"/>
    <w:link w:val="Heading5Char"/>
    <w:uiPriority w:val="9"/>
    <w:qFormat/>
    <w:rsid w:val="00506D7A"/>
    <w:pPr>
      <w:keepNext/>
      <w:keepLines/>
      <w:spacing w:before="40"/>
      <w:outlineLvl w:val="4"/>
    </w:pPr>
    <w:rPr>
      <w:b/>
      <w:bCs/>
      <w:color w:val="2F5496"/>
      <w:sz w:val="20"/>
      <w:szCs w:val="20"/>
    </w:rPr>
  </w:style>
  <w:style w:type="paragraph" w:styleId="Heading6">
    <w:name w:val="heading 6"/>
    <w:basedOn w:val="Normal"/>
    <w:next w:val="Normal"/>
    <w:link w:val="Heading6Char"/>
    <w:uiPriority w:val="9"/>
    <w:qFormat/>
    <w:rsid w:val="00506D7A"/>
    <w:pPr>
      <w:keepNext/>
      <w:keepLines/>
      <w:spacing w:before="40"/>
      <w:outlineLvl w:val="5"/>
    </w:pPr>
    <w:rPr>
      <w:b/>
      <w:bCs/>
      <w:color w:val="1F3763"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06D7A"/>
    <w:rPr>
      <w:rFonts w:ascii="Times New Roman" w:eastAsia="Times New Roman" w:hAnsi="Times New Roman" w:cs="Times New Roman"/>
      <w:color w:val="2F5496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06D7A"/>
    <w:rPr>
      <w:rFonts w:ascii="Times New Roman" w:eastAsia="Times New Roman" w:hAnsi="Times New Roman" w:cs="Times New Roman"/>
      <w:color w:val="2F5496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06D7A"/>
    <w:rPr>
      <w:rFonts w:ascii="Times New Roman" w:eastAsia="Times New Roman" w:hAnsi="Times New Roman" w:cs="Times New Roman"/>
      <w:color w:val="1F3763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06D7A"/>
    <w:rPr>
      <w:rFonts w:ascii="Times New Roman" w:eastAsia="Times New Roman" w:hAnsi="Times New Roman" w:cs="Times New Roman"/>
      <w:i/>
      <w:iCs/>
      <w:color w:val="2F5496"/>
    </w:rPr>
  </w:style>
  <w:style w:type="character" w:customStyle="1" w:styleId="Heading5Char">
    <w:name w:val="Heading 5 Char"/>
    <w:basedOn w:val="DefaultParagraphFont"/>
    <w:link w:val="Heading5"/>
    <w:uiPriority w:val="9"/>
    <w:rsid w:val="00506D7A"/>
    <w:rPr>
      <w:rFonts w:ascii="Times New Roman" w:eastAsia="Times New Roman" w:hAnsi="Times New Roman" w:cs="Times New Roman"/>
      <w:color w:val="2F5496"/>
    </w:rPr>
  </w:style>
  <w:style w:type="character" w:customStyle="1" w:styleId="Heading6Char">
    <w:name w:val="Heading 6 Char"/>
    <w:basedOn w:val="DefaultParagraphFont"/>
    <w:link w:val="Heading6"/>
    <w:uiPriority w:val="9"/>
    <w:rsid w:val="00506D7A"/>
    <w:rPr>
      <w:rFonts w:ascii="Times New Roman" w:eastAsia="Times New Roman" w:hAnsi="Times New Roman" w:cs="Times New Roman"/>
      <w:color w:val="1F3763"/>
    </w:rPr>
  </w:style>
  <w:style w:type="paragraph" w:customStyle="1" w:styleId="skn-m009">
    <w:name w:val="skn-m009"/>
    <w:basedOn w:val="Normal"/>
    <w:pPr>
      <w:spacing w:line="220" w:lineRule="atLeast"/>
    </w:pPr>
    <w:rPr>
      <w:rFonts w:ascii="Carlito" w:eastAsia="Carlito" w:hAnsi="Carlito" w:cs="Carlito"/>
      <w:color w:val="000000"/>
      <w:sz w:val="22"/>
      <w:szCs w:val="22"/>
    </w:rPr>
  </w:style>
  <w:style w:type="character" w:customStyle="1" w:styleId="skn-m009top-sectiontop-left-padding">
    <w:name w:val="skn-m009_top-section_top-left-padding"/>
    <w:basedOn w:val="DefaultParagraphFont"/>
    <w:rPr>
      <w:shd w:val="clear" w:color="auto" w:fill="34383C"/>
    </w:rPr>
  </w:style>
  <w:style w:type="character" w:customStyle="1" w:styleId="skn-m009top-sectionleft-box">
    <w:name w:val="skn-m009_top-section_left-box"/>
    <w:basedOn w:val="DefaultParagraphFont"/>
    <w:rPr>
      <w:shd w:val="clear" w:color="auto" w:fill="34383C"/>
    </w:rPr>
  </w:style>
  <w:style w:type="character" w:customStyle="1" w:styleId="skn-m009top-sectionleft-boxname-pict-tablename-sec">
    <w:name w:val="skn-m009_top-section_left-box_name-pict-table_name-sec"/>
    <w:basedOn w:val="DefaultParagraphFont"/>
  </w:style>
  <w:style w:type="paragraph" w:customStyle="1" w:styleId="skn-m009paragraph">
    <w:name w:val="skn-m009_paragraph"/>
    <w:basedOn w:val="Normal"/>
  </w:style>
  <w:style w:type="paragraph" w:customStyle="1" w:styleId="skn-m009top-sectionleft-boxname">
    <w:name w:val="skn-m009_top-section_left-box_name"/>
    <w:basedOn w:val="Normal"/>
    <w:rPr>
      <w:color w:val="FFFFFF"/>
    </w:rPr>
  </w:style>
  <w:style w:type="character" w:customStyle="1" w:styleId="span">
    <w:name w:val="span"/>
    <w:basedOn w:val="DefaultParagraphFont"/>
    <w:rPr>
      <w:bdr w:val="none" w:sz="0" w:space="0" w:color="auto"/>
      <w:vertAlign w:val="baseline"/>
    </w:rPr>
  </w:style>
  <w:style w:type="paragraph" w:customStyle="1" w:styleId="skn-m009top-sectionleft-boxname-pict-tablename-secParagraph">
    <w:name w:val="skn-m009_top-section_left-box_name-pict-table_name-sec Paragraph"/>
    <w:basedOn w:val="Normal"/>
    <w:pPr>
      <w:textAlignment w:val="center"/>
    </w:pPr>
  </w:style>
  <w:style w:type="table" w:customStyle="1" w:styleId="skn-m009top-sectionleft-boxname-pict-table">
    <w:name w:val="skn-m009_top-section_left-box_name-pict-table"/>
    <w:basedOn w:val="TableNormal"/>
    <w:tblPr/>
  </w:style>
  <w:style w:type="character" w:customStyle="1" w:styleId="skn-m009top-sectionright-box">
    <w:name w:val="skn-m009_top-section_right-box"/>
    <w:basedOn w:val="DefaultParagraphFont"/>
    <w:rPr>
      <w:shd w:val="clear" w:color="auto" w:fill="34383C"/>
    </w:rPr>
  </w:style>
  <w:style w:type="paragraph" w:customStyle="1" w:styleId="skn-m009sectioncntc-sec">
    <w:name w:val="skn-m009_section_cntc-sec"/>
    <w:basedOn w:val="Normal"/>
  </w:style>
  <w:style w:type="paragraph" w:customStyle="1" w:styleId="address">
    <w:name w:val="address"/>
    <w:basedOn w:val="Normal"/>
    <w:rPr>
      <w:color w:val="FFFFFF"/>
    </w:rPr>
  </w:style>
  <w:style w:type="paragraph" w:customStyle="1" w:styleId="div">
    <w:name w:val="div"/>
    <w:basedOn w:val="Normal"/>
  </w:style>
  <w:style w:type="paragraph" w:customStyle="1" w:styleId="skn-m009dsp-block">
    <w:name w:val="skn-m009_dsp-block"/>
    <w:basedOn w:val="Normal"/>
  </w:style>
  <w:style w:type="character" w:customStyle="1" w:styleId="skn-m009top-sectiontop-right-padding">
    <w:name w:val="skn-m009_top-section_top-right-padding"/>
    <w:basedOn w:val="DefaultParagraphFont"/>
    <w:rPr>
      <w:shd w:val="clear" w:color="auto" w:fill="34383C"/>
    </w:rPr>
  </w:style>
  <w:style w:type="paragraph" w:customStyle="1" w:styleId="skn-m009top-sectiontop-right-paddingParagraph">
    <w:name w:val="skn-m009_top-section_top-right-padding Paragraph"/>
    <w:basedOn w:val="Normal"/>
    <w:pPr>
      <w:pBdr>
        <w:top w:val="none" w:sz="0" w:space="31" w:color="auto"/>
        <w:bottom w:val="none" w:sz="0" w:space="18" w:color="auto"/>
      </w:pBdr>
      <w:shd w:val="clear" w:color="auto" w:fill="34383C"/>
    </w:pPr>
    <w:rPr>
      <w:shd w:val="clear" w:color="auto" w:fill="34383C"/>
    </w:rPr>
  </w:style>
  <w:style w:type="table" w:customStyle="1" w:styleId="skn-m009top-section">
    <w:name w:val="skn-m009_top-section"/>
    <w:basedOn w:val="TableNormal"/>
    <w:tblPr/>
  </w:style>
  <w:style w:type="character" w:customStyle="1" w:styleId="skn-m009parent-containerleft-padding-cell">
    <w:name w:val="skn-m009_parent-container_left-padding-cell"/>
    <w:basedOn w:val="DefaultParagraphFont"/>
  </w:style>
  <w:style w:type="character" w:customStyle="1" w:styleId="skn-m009parent-containerleft-box">
    <w:name w:val="skn-m009_parent-container_left-box"/>
    <w:basedOn w:val="DefaultParagraphFont"/>
  </w:style>
  <w:style w:type="paragraph" w:customStyle="1" w:styleId="skn-m009parent-containerleft-boxsectionnth-child1">
    <w:name w:val="skn-m009_parent-container_left-box_section_nth-child(1)"/>
    <w:basedOn w:val="Normal"/>
  </w:style>
  <w:style w:type="paragraph" w:customStyle="1" w:styleId="skn-m009parent-containerleft-boxsinglecolumn">
    <w:name w:val="skn-m009_parent-container_left-box_singlecolumn"/>
    <w:basedOn w:val="Normal"/>
  </w:style>
  <w:style w:type="paragraph" w:customStyle="1" w:styleId="p">
    <w:name w:val="p"/>
    <w:basedOn w:val="Normal"/>
  </w:style>
  <w:style w:type="paragraph" w:customStyle="1" w:styleId="skn-m009section">
    <w:name w:val="skn-m009_section"/>
    <w:basedOn w:val="Normal"/>
  </w:style>
  <w:style w:type="paragraph" w:customStyle="1" w:styleId="skn-m009heading">
    <w:name w:val="skn-m009_heading"/>
    <w:basedOn w:val="Normal"/>
    <w:pPr>
      <w:spacing w:line="360" w:lineRule="atLeast"/>
    </w:pPr>
    <w:rPr>
      <w:b/>
      <w:bCs/>
      <w:color w:val="34383C"/>
      <w:sz w:val="36"/>
      <w:szCs w:val="36"/>
    </w:rPr>
  </w:style>
  <w:style w:type="character" w:customStyle="1" w:styleId="skn-m009sectiontitle">
    <w:name w:val="skn-m009_sectiontitle"/>
    <w:basedOn w:val="DefaultParagraphFont"/>
  </w:style>
  <w:style w:type="character" w:customStyle="1" w:styleId="divCharacter">
    <w:name w:val="div Character"/>
    <w:basedOn w:val="DefaultParagraphFont"/>
    <w:rPr>
      <w:bdr w:val="none" w:sz="0" w:space="0" w:color="auto"/>
      <w:vertAlign w:val="baseline"/>
    </w:rPr>
  </w:style>
  <w:style w:type="paragraph" w:customStyle="1" w:styleId="skn-m009parent-containerleft-boxexp-secparagraphsinglecolumndsp-block">
    <w:name w:val="skn-m009_parent-container_left-box_exp-sec_paragraph_singlecolumn_dsp-block"/>
    <w:basedOn w:val="Normal"/>
  </w:style>
  <w:style w:type="character" w:customStyle="1" w:styleId="skn-m009parent-containerleft-boxsectionparagraphsinglecolumnjob-positionjob-details">
    <w:name w:val="skn-m009_parent-container_left-box_section_paragraph_singlecolumn_job-position_job-details"/>
    <w:basedOn w:val="DefaultParagraphFont"/>
  </w:style>
  <w:style w:type="character" w:customStyle="1" w:styleId="skn-m009parent-containerleft-boxsectionparagraphsinglecolumnjob-positionjob-date">
    <w:name w:val="skn-m009_parent-container_left-box_section_paragraph_singlecolumn_job-position_job-date"/>
    <w:basedOn w:val="DefaultParagraphFont"/>
  </w:style>
  <w:style w:type="table" w:customStyle="1" w:styleId="skn-m009parent-containerleft-boxsectionparagraphsinglecolumnjob-position">
    <w:name w:val="skn-m009_parent-container_left-box_section_paragraph_singlecolumn_job-position"/>
    <w:basedOn w:val="TableNormal"/>
    <w:tblPr/>
  </w:style>
  <w:style w:type="paragraph" w:customStyle="1" w:styleId="skn-m009ulli">
    <w:name w:val="skn-m009_ul_li"/>
    <w:basedOn w:val="Normal"/>
    <w:pPr>
      <w:pBdr>
        <w:left w:val="none" w:sz="0" w:space="5" w:color="auto"/>
      </w:pBdr>
    </w:pPr>
  </w:style>
  <w:style w:type="paragraph" w:customStyle="1" w:styleId="skn-m009ullinth-last-child1">
    <w:name w:val="skn-m009_ul_li_nth-last-child(1)"/>
    <w:basedOn w:val="Normal"/>
  </w:style>
  <w:style w:type="paragraph" w:customStyle="1" w:styleId="paragraphnth-last-child1singlecolumnpara-spacing">
    <w:name w:val="paragraph_nth-last-child(1)_singlecolumn_para-spacing"/>
    <w:basedOn w:val="Normal"/>
    <w:rPr>
      <w:vanish/>
    </w:rPr>
  </w:style>
  <w:style w:type="character" w:customStyle="1" w:styleId="skn-m009parent-containerleft-boxsectionparagraphsinglecolumninner-eduedu-deg">
    <w:name w:val="skn-m009_parent-container_left-box_section_paragraph_singlecolumn_inner-edu_edu-deg"/>
    <w:basedOn w:val="DefaultParagraphFont"/>
  </w:style>
  <w:style w:type="character" w:customStyle="1" w:styleId="skn-m009parent-containerleft-boxsectionparagraphsinglecolumninner-eduedu-date">
    <w:name w:val="skn-m009_parent-container_left-box_section_paragraph_singlecolumn_inner-edu_edu-date"/>
    <w:basedOn w:val="DefaultParagraphFont"/>
  </w:style>
  <w:style w:type="table" w:customStyle="1" w:styleId="skn-m009parent-containerleft-boxsectionparagraphsinglecolumninner-edu">
    <w:name w:val="skn-m009_parent-container_left-box_section_paragraph_singlecolumn_inner-edu"/>
    <w:basedOn w:val="TableNormal"/>
    <w:tblPr/>
  </w:style>
  <w:style w:type="character" w:customStyle="1" w:styleId="skn-m009parent-containerleft-inner-padding-cell">
    <w:name w:val="skn-m009_parent-container_left-inner-padding-cell"/>
    <w:basedOn w:val="DefaultParagraphFont"/>
  </w:style>
  <w:style w:type="paragraph" w:customStyle="1" w:styleId="skn-m009parent-containerleft-inner-padding-cellParagraph">
    <w:name w:val="skn-m009_parent-container_left-inner-padding-cell Paragraph"/>
    <w:basedOn w:val="Normal"/>
    <w:pPr>
      <w:pBdr>
        <w:top w:val="none" w:sz="0" w:space="20" w:color="auto"/>
        <w:bottom w:val="none" w:sz="0" w:space="20" w:color="auto"/>
      </w:pBdr>
    </w:pPr>
  </w:style>
  <w:style w:type="character" w:customStyle="1" w:styleId="skn-m009parent-containerright-inner-padding-cell">
    <w:name w:val="skn-m009_parent-container_right-inner-padding-cell"/>
    <w:basedOn w:val="DefaultParagraphFont"/>
    <w:rPr>
      <w:shd w:val="clear" w:color="auto" w:fill="F5F5F5"/>
    </w:rPr>
  </w:style>
  <w:style w:type="character" w:customStyle="1" w:styleId="skn-m009parent-containerright-box">
    <w:name w:val="skn-m009_parent-container_right-box"/>
    <w:basedOn w:val="DefaultParagraphFont"/>
    <w:rPr>
      <w:shd w:val="clear" w:color="auto" w:fill="F5F5F5"/>
    </w:rPr>
  </w:style>
  <w:style w:type="paragraph" w:customStyle="1" w:styleId="skn-m009parent-containerright-boxsectionnth-child1">
    <w:name w:val="skn-m009_parent-container_right-box_section_nth-child(1)"/>
    <w:basedOn w:val="Normal"/>
  </w:style>
  <w:style w:type="paragraph" w:customStyle="1" w:styleId="skn-m009graph-secheading">
    <w:name w:val="skn-m009_graph-sec_heading"/>
    <w:basedOn w:val="Normal"/>
  </w:style>
  <w:style w:type="character" w:customStyle="1" w:styleId="skn-m009graph-secparagraph">
    <w:name w:val="skn-m009_graph-sec_paragraph"/>
    <w:basedOn w:val="DefaultParagraphFont"/>
  </w:style>
  <w:style w:type="paragraph" w:customStyle="1" w:styleId="skn-m009graph-secsinglecolumn">
    <w:name w:val="skn-m009_graph-sec_singlecolumn"/>
    <w:basedOn w:val="Normal"/>
  </w:style>
  <w:style w:type="paragraph" w:customStyle="1" w:styleId="skn-m009parent-containerright-boxsectiongraph-secparagraphsinglecolumnfield">
    <w:name w:val="skn-m009_parent-container_right-box_section_graph-sec_paragraph_singlecolumn_field"/>
    <w:basedOn w:val="Normal"/>
  </w:style>
  <w:style w:type="character" w:customStyle="1" w:styleId="skn-m009graph-secfieldpany">
    <w:name w:val="skn-m009_graph-sec_field_p_any"/>
    <w:basedOn w:val="DefaultParagraphFont"/>
  </w:style>
  <w:style w:type="paragraph" w:customStyle="1" w:styleId="bargraph-hide-wrapper">
    <w:name w:val="bargraph-hide-wrapper"/>
    <w:basedOn w:val="Normal"/>
    <w:rPr>
      <w:vanish/>
    </w:rPr>
  </w:style>
  <w:style w:type="character" w:customStyle="1" w:styleId="Strong1">
    <w:name w:val="Strong1"/>
    <w:basedOn w:val="DefaultParagraphFont"/>
    <w:rPr>
      <w:bdr w:val="none" w:sz="0" w:space="0" w:color="auto"/>
      <w:vertAlign w:val="baseline"/>
    </w:rPr>
  </w:style>
  <w:style w:type="paragraph" w:customStyle="1" w:styleId="skn-m009graph-seculli">
    <w:name w:val="skn-m009_graph-sec_ul_li"/>
    <w:basedOn w:val="Normal"/>
    <w:pPr>
      <w:pBdr>
        <w:left w:val="none" w:sz="0" w:space="5" w:color="auto"/>
      </w:pBdr>
    </w:pPr>
  </w:style>
  <w:style w:type="character" w:customStyle="1" w:styleId="skn-m009graph-secparagraphnth-last-child2">
    <w:name w:val="skn-m009_graph-sec &gt; paragraph_nth-last-child(2)"/>
    <w:basedOn w:val="DefaultParagraphFont"/>
  </w:style>
  <w:style w:type="character" w:customStyle="1" w:styleId="skn-m009graph-secparagraphnth-last-child1">
    <w:name w:val="skn-m009_graph-sec_paragraph_nth-last-child(1)"/>
    <w:basedOn w:val="DefaultParagraphFont"/>
  </w:style>
  <w:style w:type="paragraph" w:customStyle="1" w:styleId="skn-m009parent-containerright-boxsectiongraph-secparagraphnth-last-child1singlecolumnspace-after-infographic">
    <w:name w:val="skn-m009_parent-container_right-box_section_graph-sec_paragraph_nth-last-child(1)_singlecolumn_space-after-infographic"/>
    <w:basedOn w:val="Normal"/>
    <w:rPr>
      <w:vanish/>
    </w:rPr>
  </w:style>
  <w:style w:type="character" w:customStyle="1" w:styleId="skn-m009parent-containerright-padding-cell">
    <w:name w:val="skn-m009_parent-container_right-padding-cell"/>
    <w:basedOn w:val="DefaultParagraphFont"/>
    <w:rPr>
      <w:shd w:val="clear" w:color="auto" w:fill="F5F5F5"/>
    </w:rPr>
  </w:style>
  <w:style w:type="paragraph" w:customStyle="1" w:styleId="skn-m009parent-containerright-padding-cellParagraph">
    <w:name w:val="skn-m009_parent-container_right-padding-cell Paragraph"/>
    <w:basedOn w:val="Normal"/>
    <w:pPr>
      <w:pBdr>
        <w:top w:val="none" w:sz="0" w:space="20" w:color="auto"/>
        <w:bottom w:val="none" w:sz="0" w:space="20" w:color="auto"/>
      </w:pBdr>
      <w:shd w:val="clear" w:color="auto" w:fill="F5F5F5"/>
    </w:pPr>
    <w:rPr>
      <w:shd w:val="clear" w:color="auto" w:fill="F5F5F5"/>
    </w:rPr>
  </w:style>
  <w:style w:type="table" w:customStyle="1" w:styleId="skn-m009parent-container">
    <w:name w:val="skn-m009_parent-container"/>
    <w:basedOn w:val="TableNormal"/>
    <w:tbl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13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4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1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31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82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0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29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2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3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9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28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86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0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5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19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7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29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95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0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5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45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2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13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5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66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3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71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28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95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62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8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8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32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74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>
          <a:solidFill>
            <a:schemeClr val="phClr">
              <a:shade val="95000"/>
              <a:satMod val="105000"/>
            </a:schemeClr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3809</TotalTime>
  <Pages>5</Pages>
  <Words>2012</Words>
  <Characters>11473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Brandon Guess</vt:lpstr>
    </vt:vector>
  </TitlesOfParts>
  <Company/>
  <LinksUpToDate>false</LinksUpToDate>
  <CharactersWithSpaces>13459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Brandon Guess</dc:title>
  <dc:creator>B. Guess</dc:creator>
  <cp:lastModifiedBy>RPO</cp:lastModifiedBy>
  <cp:revision>48</cp:revision>
  <dcterms:created xsi:type="dcterms:W3CDTF">2025-03-07T16:04:00Z</dcterms:created>
  <dcterms:modified xsi:type="dcterms:W3CDTF">2025-04-23T19:28:00Z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x1ye=0">
    <vt:lpwstr>TM4AAB+LCAAAAAAABAAUmcW2q0AUBT+IAW5D3N2Z4RLc4evffeMkC+g+vXdVQFhUwBEB5nEIEhmOhTieIhiSQ3iWYFgcbdcaO7oXC6dulyACIWBmLqTE0napTIcYtPAM8zGIrchgRkXKyE64c62U4b8z53No9AtxSCH482P3M72hJ/UPNbxEtazjfUZxEfw61ERxFT9q1n+IzwWZbOjzldX0U+JQRNXl99z6tX3qSELIC++80pTebImwT5Ti2fU</vt:lpwstr>
  </property>
  <property fmtid="{D5CDD505-2E9C-101B-9397-08002B2CF9AE}" pid="3" name="x1ye=1">
    <vt:lpwstr>6CbbPpzTLQlRYDYRUjR8xDjjMMUEVx+8rS9gAuu5gNebOhJvb1HpFRZSw9Nxd9dMhHvrNaRfjOnKSB6dpxWemKxDYa5hbTlDJpNhdnQxpz75pDFayBFS2YK656ETVkutbq0xIgAxZOCQK6cvBeRWhTijk8UItbsI5frHtUu0vPozyvBeTWZzyGu0l77kBrdScdkKjX5BFNNo5kC7fnDelR0wg8gKJXDUezjyQKU4NwIn4dhqYHrSyaVpmcN/Xq3</vt:lpwstr>
  </property>
  <property fmtid="{D5CDD505-2E9C-101B-9397-08002B2CF9AE}" pid="4" name="x1ye=10">
    <vt:lpwstr>ovwN821GbBAoqMCeRtxb3+FzqIFiYZkQrhnJFqNCWh2Y2Bn68r6decr2t2WylZ2L2Hnt+s46fQZRDhbxPviCk+a+fmIKYyqedEwXyvjzQRgGBK4cw96jTyGP7LYbAesBsy0t/9F6gZaLs2rus45vLj5RZ4p1coJ4aT/zjb2ikQ6cRlMAsPu8HQsrd7xclBoagZaVq2KYkWnIopyZ7f25A42oBfuCouV5gagj13WTtxPFUmsELh5toh65LIAa2HG</vt:lpwstr>
  </property>
  <property fmtid="{D5CDD505-2E9C-101B-9397-08002B2CF9AE}" pid="5" name="x1ye=100">
    <vt:lpwstr>a+JKAlVXa57Uzi34h4xNzUvoY0hx9U0M0IJPz5Uthw0JxHxM+iYtsxNqVWyygNu5fhgV6EvGdwVoQz1mYFxH6xB79zB+SC2KPV18hHNEVvWU9VttxCx806QAUJv8vuHy8ReWYhCpmQC5nmeWffNDIkdSfxToNvL3tBsudblRs6Spx8yoUgiqQXx5bkN+DdnYODRcfKmb+eRdnZ5J7/it7XnFzNpDxPo+nrI6i4x8z/ADwqllI4l8G7ymu6yflPo</vt:lpwstr>
  </property>
  <property fmtid="{D5CDD505-2E9C-101B-9397-08002B2CF9AE}" pid="6" name="x1ye=101">
    <vt:lpwstr>wVGX7444SVzmxpyu27ibVYoTvtC7P1S95GzW3DuTWXqQdn5XuX+ADdQSmF4BFSf0HKxVwO/aJRxKNGXqeKG29sE6R9B0CfkDx1JieLToutAljtLJ70nz/K1EGGxcI97Uz5/Llnq+znHzlCNovuYX3wHyZ/UC3/9+h8oIOlz5VtZqxbaKR0ngKjnDNlp6w7CMqbtGU59GenwG7/QsJr5sJoQn1bwSVfJPmk0bMtq/45LSGwGoFBFlCNIbufGpGjI</vt:lpwstr>
  </property>
  <property fmtid="{D5CDD505-2E9C-101B-9397-08002B2CF9AE}" pid="7" name="x1ye=102">
    <vt:lpwstr>dZEaOBZ4CTA+f3aeE4YBp/bTDYM0XJ4nKO/CrvhSqLWiVNQroXkQpUyUl8RLdflIEGIKxqoZ+Fsvfe/ryndH5UPOM1VPCD+IwjUEGwgQmjQuLr2MUpzapzqsm8MTMGlj0SDUnUu7+N4MNjhMsW2i4Yn8HDGDN7nuYXFkrrnC0c4Tn9ug40CAZuh3nSjixMdv+/RIHPnvKcVDkZ4xU2VZyXvYnIdg25ewPsP45KXnYhZye8uw/eP5PC9YyuxRJ0/</vt:lpwstr>
  </property>
  <property fmtid="{D5CDD505-2E9C-101B-9397-08002B2CF9AE}" pid="8" name="x1ye=103">
    <vt:lpwstr>oDkSBADuMGtusdYEyEwadWXiqXiNzbxqi4b9UEK4F1g94vXdC0s0oDzuoMwiUSusdSc7TfloI8b/eCYjdLym7tKjsI9WUp82GpimvSjaDlfOe8WJv9gzzyQQpjmHddZy8ys8mBeJUzVZOOdeAtoTRgpYOrJvKM1S3T61pfEfFME+3SaZvvFfI0JTSHTMOzFF+SnS/c7ik6Mae+ST/AXy/LRSO8NWB2kmLHADjp5TBSw+RXmdxiaPIqNwkbpZc1q</vt:lpwstr>
  </property>
  <property fmtid="{D5CDD505-2E9C-101B-9397-08002B2CF9AE}" pid="9" name="x1ye=104">
    <vt:lpwstr>Kq4EPncfqX6bd7CZCkboXwpX7dy+dOAryY02VyHjVDPX/dvQc5RlZEfGL3Uh6Vcq6NFEfk+z2N8gW+tswqD+1mZpvEE19thL4IlS1TImqXi3trBO+SIyDZCIQ2wy4ELuXRBXi2xhYvm1D6IMXWkfIKtx+Yft3HcZqVRQSSogTEBsZ3iEUOK4X8BJDFWR2MtlB94RsW/0cWAaxDez3boeaPXew+buuayBQQ1I9dIesv//0SLoTQm3d6od9pjgyi8</vt:lpwstr>
  </property>
  <property fmtid="{D5CDD505-2E9C-101B-9397-08002B2CF9AE}" pid="10" name="x1ye=105">
    <vt:lpwstr>MrjC0cuiEkUUkqa+Zz/l4m+bz8OPQnXaqhhgISoslMs4A7pVxvo4srYbQ7vrVoX2JVVUuQlQSoxb8tjGktZY/dimGm3o7AtFwQHI//PxnrPTZIcl0EeyH2aemmHGdbfBERr90CoiVDuI50lBN71Zgtp1ZYP1KvAFecMaH0ybFM7+GhYqBdwDrTj14vw37dT3SrkEdYZYEY7acxXs+53sRFUWiMt2otRu6Hb+jalaH1npMOCjufPC6ia+SoJ6eFw</vt:lpwstr>
  </property>
  <property fmtid="{D5CDD505-2E9C-101B-9397-08002B2CF9AE}" pid="11" name="x1ye=106">
    <vt:lpwstr>HDhs0x8AYdY2ZdrrOLUlhOfkpkFHIlIz5OkCTxbwet0FDHWeOP82bV9oEqo/uglUYkGBvNeq9P/AL0VSfO8U8MHQAx0rbSfb5y9XYmmxfs7NvBAnUzfj/Ndz5fvsBuZrX99CVgHXV/9RBcn+FQz2mOQIjX8WwdPXFxaOhH5SFY2YbiDNrO12aNYFWMwCNSeF+AD1yeqZ5t/pVNaMbVXmijcMpQuSC2Z/WfU76o46d0RFZPUbOygA9Fm/9LfCEHq</vt:lpwstr>
  </property>
  <property fmtid="{D5CDD505-2E9C-101B-9397-08002B2CF9AE}" pid="12" name="x1ye=107">
    <vt:lpwstr>BorSymtICu5VpcHbuxbBHIw8xIGpX7/3STop5HOe/LRpH/LcRJEb7Y44cXNbQeDrj6E4dmbKBM64msZz0t62ad6+t5ysASWf2tWrpBQWxFtDSHiMqIBf4k9DlOQIIkKtD4+iW+TkYbP9fZa9UKHG26B5ibfdRYoQ3p34zac08j0xQ1vSbq4ny9wENSWth/Djz58NAvdIF52SneUWcbhJjuBiRp3DbqYOOutqemwoITmWvXqbs7cdVHaY21wfoNl</vt:lpwstr>
  </property>
  <property fmtid="{D5CDD505-2E9C-101B-9397-08002B2CF9AE}" pid="13" name="x1ye=108">
    <vt:lpwstr>mV+/ay3fVu38cCzr0tferXFkA8kWsABghajKRyyPe/NZoZgEytjJG70/Lp3XilESGBiDtk+j0p8rt1HlGe1hovkL8wR4UWTos+zjmuOIlx6zGXZsLO0XMh9vs8Jii6HWTLEXPxHmef5inZSfuzqcUv5FmSv6twWO8EWMw7YgRdsOkfhp4+KU5bW6mjpDeX3zhrRLAgOiijeGL5wns2VR8ReGRDRsJIZEnQriK1Q8IDxDhnc8bY+nAOwZULzLFAA</vt:lpwstr>
  </property>
  <property fmtid="{D5CDD505-2E9C-101B-9397-08002B2CF9AE}" pid="14" name="x1ye=109">
    <vt:lpwstr>tH3ygIg7v73KoP6NB8Q4ukwjcQhLINmS5OkQGJFfzHuOnlfZbj8vb/xyT8jPhRJWIgHZ8j4G+zQschG9FvOa9GIg6ESSwJt1cegvfjdzop2TIo3ucALqlt3aIv8ucrmzD5k0ir4+DpQf0fNC5GhdZBqbTN2K43lTMOpnQ03bG2Eupsp7U0M2fKmCRrw4o9WXJuyBR7qtYZ5r6HT4yJfxB33LnW7AVOJKzdPpLWJiiGBCdn1eI9E8L3es3OsufCJ</vt:lpwstr>
  </property>
  <property fmtid="{D5CDD505-2E9C-101B-9397-08002B2CF9AE}" pid="15" name="x1ye=11">
    <vt:lpwstr>DLXEBekBVFK9QF/cfO5uKNGxIiTwMHZckx2j3MRyay/aZC6EdMenHRjuPkJpy0gVjkrzRr4ZXQ+1twGQu7jHc2MLP36Q+KNdxu4n2KNXF9v9Yv2tZ1Hq3dRP8Jf06WtqlJrUzyKuGNYqPcHQaUtcs4YDrugkUqe4BYmFgcAmV1/SlSqdDloBDw0UWfXpgvyQkI/yh9rMksenREU5ZXh+SwAafW3M9D6fXTbv6+/H8cYyrsyYouN73x7E+x2zFAX</vt:lpwstr>
  </property>
  <property fmtid="{D5CDD505-2E9C-101B-9397-08002B2CF9AE}" pid="16" name="x1ye=110">
    <vt:lpwstr>wLo8tA+ni+FYN4w7Kij/ov48eLxGFTOAJy1w7qC+vm0XkFAzxrNqWeL3yTXryOrd7AC/Ortb+s5weCJVf7XY2gE06P34lJvPC2DAO1eT5IPPEUeWFCAc68pAjKVYP7dsYHZN3IJqpkoVQlPuWR8n+lxtb3vsXJlacmjFHbUX6+EvKg4VhVWtSqueM742bC2+EPEnPyo6d5+Akx1Tkhk5dfYxj4zG6gEvCiT1PXGGEEl5W95Zn6T8LnM/WO3F1Y8</vt:lpwstr>
  </property>
  <property fmtid="{D5CDD505-2E9C-101B-9397-08002B2CF9AE}" pid="17" name="x1ye=111">
    <vt:lpwstr>IPSc3Q76n509V37ZUQH6n0UVOjXnFQ05opW3Dh3JLZ5jszhjbysnAMktzVIwxd1ycWYvXA1VCdgfq0S2dHs4Aw7dCvukqBi4lTorF0OrjccvwSy3t/DvnesG2yVPY+joc9lryIHQubIwOJe8WrYVWTO50j3KA5tqQl/BlumZAPxQ+mifOI0eTxooXwxv0Cq++FzHmTj7zFZerPiT/5DOPwriaAyiJ1EwzfSn984WKsM4eEmsXvejjPcHTjT64et</vt:lpwstr>
  </property>
  <property fmtid="{D5CDD505-2E9C-101B-9397-08002B2CF9AE}" pid="18" name="x1ye=112">
    <vt:lpwstr>SLtA1Po8Skk+UFaeRD8lgf74W2BygSpqHofqH57sz9DU6kuHL6GF4cPzmJmKkUvogRSDqX66D1/Zcuf+qKom6KahM3jDtiXn8daOf4L/Cee+Bm5Sj5rN2Ng823zL5ef83Y/C5wW9sXq3Qf8uNrIm3ZkSViQam/z4SAAD32PxUqZF0xTLd0WdhQ2lwO15DyVx3chosAiOWmONPkL5rWa4bA1yaBc2qK4lQWfh8aibJsSX1riPyrcLSSDPSyI4PJ8</vt:lpwstr>
  </property>
  <property fmtid="{D5CDD505-2E9C-101B-9397-08002B2CF9AE}" pid="19" name="x1ye=113">
    <vt:lpwstr>89ozyxijBTJBO6mkuZPTIluYy30FSOFgMmAhO9aF5pKFbDLZkKvJhBn6BC67TaOYizW1M0aOmVX6lf0oIMDHoUNGcJBgXjMtd2FSMqYnVPnLu4F5CEH7uE5/QQg7VeIlrs2ekc7UK0afxKqhrh3s0ehbTL9s61uljBe8z3Kct4GaMZjYqJdg0ZHOnyh36hMWSe170APnln5Pi5KUnMBRcsJahyLK9EplrHl94MrbC56afEReF7oimWMMG8iFH+C</vt:lpwstr>
  </property>
  <property fmtid="{D5CDD505-2E9C-101B-9397-08002B2CF9AE}" pid="20" name="x1ye=114">
    <vt:lpwstr>MNQ23IxG8Nl6Zwmmsps4g12PumDLu9BcKZT2tAdgiWMrXm/RvFw1QEfuo00aTin87PkR8XeO3VsejpcigpBEtYrkP3298hjXgx2wmWNgN3+EVl0651geAS7h3ZX3XDt2Fd1czwZo8L7bVgdDmAFfGlHNR8pvB3/eTQTX53V4/KkjrlBodaJuiau6XTepkYTxvb25lDzTghnZund05i3PNv+F0bhoubs/wSDMo8Bvl6M1s4lvzN1LnXWtIIVRDQ1</vt:lpwstr>
  </property>
  <property fmtid="{D5CDD505-2E9C-101B-9397-08002B2CF9AE}" pid="21" name="x1ye=115">
    <vt:lpwstr>1NkTsCvtNW49g7/yNgMosnxfRAjM6VO13MriW3SMCeBMSukEcaKcma0O9llE8SxBqgg2ga6/TTbg30+aKZ/fot9kpz5gee4XxYOynPeYxaFvIDbCCUR6LOJjyOqxOtNUi36gIwap+F1Y01xe1KerT1wLEFo972RzApeJfDa7xWTN+egmMAc7qk7+UYKOknOkMwGPjiqIIp8oE5eqmixwuf1EubHu6CcP+gnrxORNy8PRsavCZyUnn1aVEAcpvmO</vt:lpwstr>
  </property>
  <property fmtid="{D5CDD505-2E9C-101B-9397-08002B2CF9AE}" pid="22" name="x1ye=116">
    <vt:lpwstr>3YzAunA8uR83rG4ByyZn2EYMJ3t+4srrua05JOJrQApPzdkuZXrYNKVLKVM4aL+KinC3eiuQcV9cpjtj/XFSaUNJ7rYbzYuy53JW5WaCCUFiRdA9S0+Bp8/A60qMvXvj3NPnLKXRZHPBj1LiwrNVdFTaEh99d7/cm4yJjhMDWl4vwV/Ik5Vrh7WulJm2GM0TZNhrrBo08rXkIzOnc/zYOpqvuFDJsb9Bl0RpvB8nrD9jZxNoJPDu2WpF76jVxz7</vt:lpwstr>
  </property>
  <property fmtid="{D5CDD505-2E9C-101B-9397-08002B2CF9AE}" pid="23" name="x1ye=117">
    <vt:lpwstr>uAsSnN3G7+41zjd46iT7FNS/hVNmBfNE5BsUiCdZFvum7BIygpREZY0/qfpko9gI8WNhaayQeVGfj/j3o7xMobL2oDwvYn+dEoSfYo+0koR5awtXMvqVDTP3M9fNhhJNwte72o8Fkp9JgfTQl9XJs9X3z0+rF1n/iMgXmJI+F9mXwW40+WKx01R1BnbWytkuusgdRl6gPXtrsgl+aONfWlakENqJOUneuL7jsg8NItlxj92qPfRq+g52sWpjl81</vt:lpwstr>
  </property>
  <property fmtid="{D5CDD505-2E9C-101B-9397-08002B2CF9AE}" pid="24" name="x1ye=118">
    <vt:lpwstr>UrMeXt8keF7wAR3hHa7lvyBA9ygcg+Ej1ekab0xZpu835kq+or/DQex2OuC8+Nd9/LsOvCgtJAV0inJvbYZRrI+GYQbpxCpZzw2AnQa9+u9TPW6pXvgNRsAMuxNAtdv93mHRFk1iFFTEcu8furnwd3o4IClyrjlGGeSvR70iEI3rYNHNr4eV0sD3XQeauamPX1EyRZf51NjqQbEPZ6y1USrsb27uoyOmx503+RxQ9zF92haHgkYnn1ADR1G+Lhg</vt:lpwstr>
  </property>
  <property fmtid="{D5CDD505-2E9C-101B-9397-08002B2CF9AE}" pid="25" name="x1ye=119">
    <vt:lpwstr>xgQFxe1zr5VsgjqSQMV5Bp5SG35nmZ/LDA5w8hiKVfnYRW+XBjV90FSxzWwN7RvLE74S/gE4bhXdI95aVBk+efrKDs7cPR1lNVChNEwb2OFKbzsYVCl7d4hchIsuDaleoCSCQLWOgeM51AeYP3KjOzNUWZBMp4vfT/rl8CW6P7Jjh+e/H0QUg399nj3uArd9Yaof9rqS3Q95afvv7ID6kFdfIr5azMufpPTLfs9y3It+00m22NZSlDZbRrdZLm0</vt:lpwstr>
  </property>
  <property fmtid="{D5CDD505-2E9C-101B-9397-08002B2CF9AE}" pid="26" name="x1ye=12">
    <vt:lpwstr>y/pX8VgEcn1MlE7iEwFTKXtfOFPQ6aYk09l934WX5Dc15JqD6uh+/5BXHaQtZxXYouSGR0oddDwIbSnJ1GIhTYGamLDABjMcJwh4D94tU4WcXbWZwb/IUK93zIy6hJBb91Yo14pbETCQGhnXzgZ+sc4OUsvbiWmBgbvsN95ydOXqiMipRmQa4ZSlCO+EVAAogiHSUcW0C+p3eQXlHAjPqLc+6MgrCZ4cpanfT2iOOwpdefEnf1nBnK9/ms1OWgb</vt:lpwstr>
  </property>
  <property fmtid="{D5CDD505-2E9C-101B-9397-08002B2CF9AE}" pid="27" name="x1ye=120">
    <vt:lpwstr>pImxTloZl6Dx/7dXXihjKBoKpGXyVqcwVlf1EB9GgqIeRo7VZ0yRFlASiNYLPt6509A3DChdcr72DF6Z5fHad6qE3k8v2tvmzTfW7wUq9GiX1SvBIoEnjfQwJNfY4EeZZiMr0l9pQVfEYnXM7ZwZyt2afWawL7hPQs8zqJ2/RGZGQwGAFB2TPJm/WnCVouQVV4mlphRaSVSdm0oztK2MoQPKjzmE315+6KaQex7N1buzAnj47iGm1D8zfpmIBy4</vt:lpwstr>
  </property>
  <property fmtid="{D5CDD505-2E9C-101B-9397-08002B2CF9AE}" pid="28" name="x1ye=121">
    <vt:lpwstr>e6+77Y8sfOlCqiRZdC1q1rt1+zOQ7iKvJsSe6DOd6jyC7FR5FSMDyIbfPCkcRAP4gXoZsr0elZ2Y6Om4A52dbWd4aiP1mbyk6Ji7HhD5ohB3J9m/r2ccR3Xd5s1QTMXGbfJPQx0sNuCLDMiIVbze4sMMlbG5X3Bt3aPuAPmzejD06i0nSxFSeS8Dke0okFPPU6BNgnYuAdRtfPMLtwKnjce2QlT+5B2jGOpoyYPqRq183ZllaYs9w4emwsTpgwQ</vt:lpwstr>
  </property>
  <property fmtid="{D5CDD505-2E9C-101B-9397-08002B2CF9AE}" pid="29" name="x1ye=122">
    <vt:lpwstr>avtswNFd7nd1z+XsdjOat+D9DIpPGZfZCP9sfUCyBYLBqq6288WPeYbMDJkM8Tm8pMvwfCyt8NzTgVgI30EQnCHa/XVn/CUUg988u9WIYtrH9GbSe7Z1gnvVB1oF3jZC0+XmWUPRl2ZJ5JvHjwnKruhGi/7QJE7VPIt8l4dTE4NUYvA8GGxaPkN2WarD/RQJKk/BFCzMqFnWawhA1ycmBHjjzFnqQcJgb6KF5pE919PuL90yiYYBECnHI5Gj7Tt</vt:lpwstr>
  </property>
  <property fmtid="{D5CDD505-2E9C-101B-9397-08002B2CF9AE}" pid="30" name="x1ye=123">
    <vt:lpwstr>PvD5pzGsX9ATLxgXHKDebp2HPMx8oA/fScBRXM5P1S5C12T4JLF8un/L13CMiD0oQMxdNLjcFLLrzr2SGFNvrJc4GFdxRkQVOYG79J3nhrDYgIkYIb+UqKzv0F5+lOsdb0REt+Za6hKFAtyIwq5LEdfDS+qDAtq99RagNXTtOppxv5fPtA4voUd2a866jObcozlQjfa0GHUURjeUI99T79WPkdwU6KKQ1FgunJWtaM93zpdHKiMQV9uA4Mh9Zsf</vt:lpwstr>
  </property>
  <property fmtid="{D5CDD505-2E9C-101B-9397-08002B2CF9AE}" pid="31" name="x1ye=124">
    <vt:lpwstr>eiSpujJfBtQlF/4IqvH1dE7U3goV3yY5d7WMHrXf16nPiObEb2BEID0pD7HxuWSsma6MdPS96xxq9m3GGWBjtjazt1IBOWPmhXDmArYK3psSj+KYyPC9UjBoXU1AkCwIIQjbkYs2fP2txbM4vaNH2LcipXjmC/ZhGlRdXR7JNECsG58wpv1QrGWkjd/aA/q3QtLEphaHGRuJ4NAZXOnQ6I3Jva0HvCPMtmDvK37CaBbZHnkNc/rYoLeo6esxlyG</vt:lpwstr>
  </property>
  <property fmtid="{D5CDD505-2E9C-101B-9397-08002B2CF9AE}" pid="32" name="x1ye=125">
    <vt:lpwstr>VGf74I3IRbQK4JG+iemk50uU9UK79RGhht1sK3kX4mDrXIYkp36hpBl4kQQOOMFvsNLiY1gU1UUyG9g92MtLSbcbeO5kBwLc/VFLid0Mt5KwZ0s0Aut9LBZx12CVQmrIX51dUjA6BPAYw7DFNAADRFMrfF3zxqzwWWergYPwN0HaHT64Kxac7zeFqpRG/X7UJG8ovfz2n+BYzT02zhwH9jUOTPSS554T3AW88cUTP0bsUecrPOF7NXK3cL9FBJa</vt:lpwstr>
  </property>
  <property fmtid="{D5CDD505-2E9C-101B-9397-08002B2CF9AE}" pid="33" name="x1ye=126">
    <vt:lpwstr>At1a9sydCsCNlfdH2rew1Fbndt39snMtMyf54citM69eEqOKmxjdnye2lVDLdnGILXGVcK9gsa+/QEMxIgoSRz19wb/afDV5Mc/K8NAdmzKRHAh9XBK4Uu6FbOFslLBmA7P3bRDXur2daEcq/V4DoiNhiJZAZzSuxcxgpXroGwA01gPsMh/54s0tD04NJPODAcv6cHntk6A5i82wwLK8yPb0TMwWlsl+scn6fZ0/S94QwEdlkmmwjNLYIRoOkVy</vt:lpwstr>
  </property>
  <property fmtid="{D5CDD505-2E9C-101B-9397-08002B2CF9AE}" pid="34" name="x1ye=127">
    <vt:lpwstr>UIzWPW3V6zdrzmK50e0PtF0HVt4D+cgu5q24CguBThcgqfA52k5MAN+eQunHJpd/eMduTIFkx+kBW0UVMlQvQJONq7LaTakFoQMtQD0CNALBy0fN8DJ7/4tE2KWieo/6aJ9Hcwx5A9jNVXIbEK97RNXJK0eIYJXuKUUPcr7NgA0zWjKOm72mvzAwINBznLSMS5ioKeWeO22Xy8F30CITyyc6oP88XXRB0XjepziTZ7TzRgvdgSpGZhXRfFpK85w</vt:lpwstr>
  </property>
  <property fmtid="{D5CDD505-2E9C-101B-9397-08002B2CF9AE}" pid="35" name="x1ye=128">
    <vt:lpwstr>HCBgKcmhvdk0EJx4UZ6oY5G/umKdAoHUCddL2w0wau+UbhXIZqBqVhblNgFYmOdTeajPSDvHlvsZY9ekbMPbNkqEg/aKf+pWa2cD5BzSPhn8owYoUD4t4EidF3J5t4e+EfPOdl/mqe6f3U4sWAr9fr0+oPQRg4nSMggGmTNyNht05Sv6EUTThAmryR7feHCwoz9lOp3eSwlS/eRSa7mailihSGyT6n230p6OJejkcqnHc1NKMRTC1H3xH/ktgh3</vt:lpwstr>
  </property>
  <property fmtid="{D5CDD505-2E9C-101B-9397-08002B2CF9AE}" pid="36" name="x1ye=129">
    <vt:lpwstr>afpOTIvCS35Q/QDQYL+5em4t7+RDqBDwf/IKEh0SVq1kDX2mbNLvOCHngvDVRf8QpZLQFY3ffsTeVmKLhKTW5NPzSEAU27xZdRzyur0zFaEHBKPxP7u1vSHNeTGMMxd75jIZaXNooy6jlLbz7yUxwxfCG80eakeaP+Rln5ORpvS57XKgbDx+VdEksu+UkoWCvbH8wbHVRQ2a4lcPHy2MKKXwWU9CSNP7EPJkmHqRfK5waP6AIpN70BHn7cTuMXu</vt:lpwstr>
  </property>
  <property fmtid="{D5CDD505-2E9C-101B-9397-08002B2CF9AE}" pid="37" name="x1ye=13">
    <vt:lpwstr>u8Jmf1hSrS5ExQZLQDCuu02sZEr2vPpi7CtCV6BjBZl/eVoX+OjsstPnH+/rKICZi6je7SQDjhXVOLCoG2+Jf3TPAXVAsulC82Er1mOEUoiUmtv2Q840cpLbQkIMtjp3VT0YNXjfQAxu5EQtXSEwH1cJLOJq/RuYEqMbMbnGew63EmpRR/J1wNMNDTOSaLBJ/sG8rNvikAkaPPbl40+ZhxChdDjylfBDttf3mVlDB5HlsEjWWEg9vSOfQ0K+47b</vt:lpwstr>
  </property>
  <property fmtid="{D5CDD505-2E9C-101B-9397-08002B2CF9AE}" pid="38" name="x1ye=130">
    <vt:lpwstr>uZ1lOIYfc3bEg8MSIjsueh3+q01stMD+DC/bKmGxEXo20TEkzIa0NMhFepddJcAhzn1irnLtyVa4tTbDf6rFYsoxAuyA2aJjnG8o2Ykc4yFYJ1Wsuz789YTl2PeUbOnv4tU2cMrfHBge57Dl2d7P6KfdBtBGiS86B24X6drBkzoT1AXnvQIomjzJ24eICJSaxNfRrmCuql6uI9Y/1wAjuw1MVYwLCIexyJ0yIIBDWDwtHGQOXpWMX+f0Tbll4Yf</vt:lpwstr>
  </property>
  <property fmtid="{D5CDD505-2E9C-101B-9397-08002B2CF9AE}" pid="39" name="x1ye=131">
    <vt:lpwstr>S0859o1QH+nYDteO8f6/EWQoFuVHadcFrcuXCYDLNPmBUQDbXu5Y5JBjGmniC5RcAN+oIs4o1uBuJB+KKd7Ga+KPUbfRtl9AVHtal7TXpcqxOb1aNk3RRENaClisOCkJLqKNnA/JpRMydBFRUyKwY4ov8bbnAFEtF9fT+Opop5K8Nz+NYreu0Q/pHxuQkWiwsMfLHWl/yml+oNzwES0GLP7LuQp2S+df8LXfbINrOyZJa0c8aPlJnu4qqzjYZxm</vt:lpwstr>
  </property>
  <property fmtid="{D5CDD505-2E9C-101B-9397-08002B2CF9AE}" pid="40" name="x1ye=132">
    <vt:lpwstr>tA0gh0tg2xBlhPJq1MxaiuxmC6ZgqbkdmHhPNlwNfbZZOJ809BiZk/h8Ki3zfhCc5C2q50ePNz/JQJC94JuP1lAEHuXuLvCFKSmJzMmRtV/W3ldfIzzaKINNtBRlgRBQhbmwo/cZ+6sq3egIMQzdc2odUDqdoR5tFymvsHyKBT11FchcMVIrv9Wj8qbun4lFAucIIhZgAwCa3DkzQzQdMHDd/B4UsQ0vaCeYaHyIwh+g59e1ts468VvAFjI4j8s</vt:lpwstr>
  </property>
  <property fmtid="{D5CDD505-2E9C-101B-9397-08002B2CF9AE}" pid="41" name="x1ye=133">
    <vt:lpwstr>Rx/PHgsZL2r97NpvMmiUfuH7O/MdidIsapBRLpv8+zx1HPOnUj/wCZjrYU1idoz1YjSawv5NMwt9ifWi5YSZAaJdkN0OkP0Qp/HYHe9kjdJIxkmcyx1+UKX7FlwRkJi/mQTtgz8hWi2sNTlmItCk/It7ISujxxym+tycvDOMArj8EzEj3Ca13Pz5y6IATKzr/KDqP5QaBIAp+EAcQQcCRnKPIN3LOma839tVlZGBmXrcKdpfWYeMKjFvZ8eYLyV</vt:lpwstr>
  </property>
  <property fmtid="{D5CDD505-2E9C-101B-9397-08002B2CF9AE}" pid="42" name="x1ye=134">
    <vt:lpwstr>lH/x0hheBnzQZHszj71Djh887fqn6Qdi/rc4Q0Ug6JVx/EDfGIhMP4cpZ2Mvp9oSi9XDZvOCIoW6yWW8B8EH4q9LvqUOSIWkV+GNcBL+tM+7dI/TSFwQgRjHOdCiSY9CViHSKhnqLDSYMCPERI9TinePrlzfNuim+hFrfunA2sD6rfBWi7Xi8uyW3i63E3SKEg7EixsjqGXBydYwJfyRpJ3xyrpsiGrcJPBOWUh3QsYvtOnn17n78DZDu9A0ai7</vt:lpwstr>
  </property>
  <property fmtid="{D5CDD505-2E9C-101B-9397-08002B2CF9AE}" pid="43" name="x1ye=135">
    <vt:lpwstr>kpXEO3L1G1avHo/LUL261aeQxjVDU5dtHmIWL8qplpUBRp/kQMIhxkI8G4m3k/632u+osG10zhtxQh/fCbRCkC4CiIVFSgVirzB8OkSTzNTFwEtDOskj3jS65BDbzakZjKtzvgyS9aozYSp1wCjbH5VH36RgSjo9ERbyY7A8Dsyl+d0MXvqHZhjrFhy/eNsiDRb89uVoblyeBim7bxjKeX4+REvQfQco5z2kQAsfSeEbMxDBQ3KrzjncdX57wQB</vt:lpwstr>
  </property>
  <property fmtid="{D5CDD505-2E9C-101B-9397-08002B2CF9AE}" pid="44" name="x1ye=136">
    <vt:lpwstr>JORGUN0hn691USHK67lcBJDYdiq+yGqPpxQ0V1DOPPAvh+VZNrYeI4FAoxDhmsfLbZP0sjdM8H87X+0SPwg+fVdi8GX8fmS69TpT02YpnayxtiIK6/O6lhiHC6PtcFhyyRWIrUUArw0maudNWBDMfbDh+/moUirtTNU3aQhMC+R0cHTHe2251dkijU5w8wsfPYTEPutZGnxeK+J04t4pmWD7oW59S7L1tl/pAj5T3NsV3RGFRFi7o+QgzGQF2dv</vt:lpwstr>
  </property>
  <property fmtid="{D5CDD505-2E9C-101B-9397-08002B2CF9AE}" pid="45" name="x1ye=137">
    <vt:lpwstr>gDXbUTNMvxuqmsWmd6smxI2fWHX/4PU7Pb6G/ijRIg01TTphZsfGiit/lJXuADP01zXZZiaCgk4Xbj32MYxDY7S4loMC1SfSFkyKQ59pp4+jtAPko+LZ3eb+wk7BHLKOkcJ5jIgAwBAAm6EWGS7fZ6P5ysdF/dDrtro/vTrfiOc9LGSZ7D78ooXAXafbRyhnQ7aDlLlp/oUTap67PtbsVdKwTMqy5tETxFPw/S2ffzLom5/U6IgGaBpFUG6fg9W</vt:lpwstr>
  </property>
  <property fmtid="{D5CDD505-2E9C-101B-9397-08002B2CF9AE}" pid="46" name="x1ye=138">
    <vt:lpwstr>ifz4zksq0UxW4FDuuMqERiX+U3qggCBT98goCBLYl8PTliIZUSHto+ZtaNG6CJzchmCC0cUcCvdnHWKAK2RZvDTuuKapppb+XbB/Fu4PPpdSBwNlnU1/szACH4K8wPg02kK7tBQPdv5NdZXEIJ4+RfLdW+4ndhnowjQDRUNsiAFl3ewUndWcn2p2aGXJpJhPpLvnI7VItAmx3nui8vh9ZWvOjxDdJSTa8B8ruXOk/mUKnfYbiLwmY5OR3l5juDL</vt:lpwstr>
  </property>
  <property fmtid="{D5CDD505-2E9C-101B-9397-08002B2CF9AE}" pid="47" name="x1ye=139">
    <vt:lpwstr>XUHxjZoDGibV6bM3iWkYmpqhcEtIt+iya3r+cEbtC7vzIXjCUF7rR9LmahlFerFi4e4tV0+eBbM/gEW2TNNJ9MB2RxfUDQL4tyS/iASRl62eZ7WsLMye3LlSWOxE64VCRAc/adV+LR+HE3xKWBfwBcPk7D1fud9H1J7i6Ge+3ZHOqEDK7TPMlzkOdx7r+u9M4yrqQ67RuMxbLWI6ZrTFDCobSViqGJ+tN67XmtPq3RrKbw5qn+lRPqkqwtdikJV</vt:lpwstr>
  </property>
  <property fmtid="{D5CDD505-2E9C-101B-9397-08002B2CF9AE}" pid="48" name="x1ye=14">
    <vt:lpwstr>O1cAatMnkVp5OWllQGtL+xnHGSCHdUn9mPcFgC7IPezITauL9ObyvxL7YXEt8J4Fo+tQMCMmdPd4TPD+EpmA/61uoL63ZH5o94cL9g+/bN+o8Ay+nP12z903ifDioLsY84mrryScD8j3RKNxfH6gid9phXOvlpSsWmViJMAUX+DS1nGFfjNdEAJ/wfEseuqZ0TZSCsQCQPx1XpAZ0z0n5CYcyAEFhUSC3QOsVabABdsAEkxWqRRL94XAdqFQ/Ix</vt:lpwstr>
  </property>
  <property fmtid="{D5CDD505-2E9C-101B-9397-08002B2CF9AE}" pid="49" name="x1ye=140">
    <vt:lpwstr>aFCqB4FF9Di5e/vz5AG3WESdIYc6Lirx9nUMOWN8tEJ27oBj2k5hA9x/6460mMQTInlr4mSSgvy1XfWmCxf6CtBvakvfR3HW5r0D3QOdDA17/WpjKhqqZ3V0SNSLJkirfR9P8j0zdylMsCfgXpKW1i02iwWq8GIqbPoMMLp6sLT9UmqQOpSH2apfBJQ6j3eS7KibGbGCW8lsyMyvZpLeUR38okz5wPy40G303BYAoG+qUpTEjourw8OJpJYcfiZ</vt:lpwstr>
  </property>
  <property fmtid="{D5CDD505-2E9C-101B-9397-08002B2CF9AE}" pid="50" name="x1ye=141">
    <vt:lpwstr>P0FF8I9mmzY8LRFmS2AfLvsCPy1vuMsI8NVHuqoLPNKzJfcyhMGZGikf09/+531R4/Mqokir/0OVHT+/9S8SPi6qaFjw5gdg0qzGlTiEU3qFCv5R+1rmUoYCjZWROyAOo1HHTtzC6YImpmYnrX/swJBpWn5LeIa3Jx68PvTUqmcXPnHZduo4pSZLG1fDla0wDu7B20agIIABK34bVL5Z6W1eMg5MWE0Z9tffdlLfHFpCXnx4Z+I40vhQg+4fqA9</vt:lpwstr>
  </property>
  <property fmtid="{D5CDD505-2E9C-101B-9397-08002B2CF9AE}" pid="51" name="x1ye=142">
    <vt:lpwstr>VHWXxtLyPrwqghB8CSM+q7XrmdCaerpkDri4jse2u/VobLY1+u17zOveNO5fHwGMgf6eDp2P/u/DzSD0BCxnSN656eyCk1URKEVyF7D2MAKaNAAnbIeePcLAr4RvOjjFTnPFSYajMu7jcOCj64xQpzTNcAv5dqQmz1mUjPJ4y22JwTuwfAvM8CgA7ftKqP7gg9tj+5x8qgIcxGTBMKve6VcWVNr/02wcxKJjO0q9heiig3t+2jUkc8XjQr4MxQL</vt:lpwstr>
  </property>
  <property fmtid="{D5CDD505-2E9C-101B-9397-08002B2CF9AE}" pid="52" name="x1ye=143">
    <vt:lpwstr>h2gYHXM29Y8a+yj88vEIeycKNyIdV9BZxN4gDzpjKNlLb7sFyLEBNHJm9JXtlnn/Zlnnp7wreg+FgU9gzNtC6WVHNhcqmPIYG5xJ8+JSVRQNKt6N/ec36IMrh8m8UaAxuj664/JGTcfFT/AJ8r13+eXZIO01GEhij2e9U4E1WabSlvYfyjix1Xg1cttCu40PCcL9f/4/0/PygipBLr38R1dNeXkYxnzEhR4Rvd8sGCRGwr4aqpt9os4S6yrLwfS</vt:lpwstr>
  </property>
  <property fmtid="{D5CDD505-2E9C-101B-9397-08002B2CF9AE}" pid="53" name="x1ye=144">
    <vt:lpwstr>4gh7ugrSSzSDKpd+h7Qn+gblxJ+Odib1I0SWZWqvBmcDTm4/m2jxbHRgGJCDuFkfYEoQEZ/AtyzUCPV1XdnzsW5BL7gP5/sDjJwtw26P4ypq9SN7u9EeH7m18QxXSxN5RyRmHzW22p4RRrJzfE5+uIaeI78PoLkE458T5gPUT6eF8Osn0R7W4h5ONq8KisjNn3j7tl8Y9njDsiePssydAO3HshyaDrNMR8P2S6PdwuN3A8nhZUCJQq0nagBBz3C</vt:lpwstr>
  </property>
  <property fmtid="{D5CDD505-2E9C-101B-9397-08002B2CF9AE}" pid="54" name="x1ye=145">
    <vt:lpwstr>38rVElflMcGt+HA+4z8ukP/N99oDhcHAiBW7sqGydSh4GlAv9JBnML2ewGBceJ2p6kCfl4V/8IH2zkz65QX+0JP0Z45bV7Q4IoSB7I6yUGxMGAwVgzza1aq/2EloiukqgrihH8kclveumL379UhdTnBwHt4EZz0RDFpDS1HF21Aj9hoL+sr34eqcifXw724trLoXN/bQ6GC7Rq60opF6ebNjniX0nxOyqpXTdT6x6IrDDWr0z17dKODKCEhX8WM</vt:lpwstr>
  </property>
  <property fmtid="{D5CDD505-2E9C-101B-9397-08002B2CF9AE}" pid="55" name="x1ye=146">
    <vt:lpwstr>pKXoqdx0CY6/Y4fbLM/TgibMxK5Y3FEvHMO1u241e0WJR1slqyJ1ykHz1w6b0P/DdqZnyJ3fpfC3cGqQALv2mvd8q5Wtqz+CJkv2bWYtFjsaLN26o/QW3Ad2AzUE3W74yCIckNohB43RFWAZVLMyW74F4IazBf9KaFiYPid0Jom4ndkRJWl1aC06FJagtqpZCccgfc2UVZhsmqwQay4bDlNebJM5F0P5F36nFQODFcwcdhPyh0tnkbdU/kQlO7H</vt:lpwstr>
  </property>
  <property fmtid="{D5CDD505-2E9C-101B-9397-08002B2CF9AE}" pid="56" name="x1ye=147">
    <vt:lpwstr>EUBu142qM2EUlKhV5ec4YaROEWALgPqZzpDMpzMPIe4W/Gam5mJZSNR6zPBwvmQAvQjoq5ijBFM/pyRA9vW5kS3w5798iUKnJN8cIC6TzjQwd3enpSFXUzxYXcly8ZxN7qRw38OoTIZfwJTeqSGaxQzYjW308SWIuofYYAADebZAY7VQA6/KwF274g6IzX6nbi3cPOIz/1H0KnDETP+zsfhogqtDr6As5vKfC0gxUpuxzD2B5MgGiMY7X7zN0HW</vt:lpwstr>
  </property>
  <property fmtid="{D5CDD505-2E9C-101B-9397-08002B2CF9AE}" pid="57" name="x1ye=148">
    <vt:lpwstr>JCLOryEdx6WLT0oViXCjXAyTNZPmvuZ85QmI9ciTZQt1kDg8QGdQ0n3mObD6KAS+2CI+UEau2cT5uaFxhBO/ssXZI28+UPZGHSsxKWHbKQ0e+QBgREv1zHeqYCrnDc1M49OHcAWEJwaNT6GJoakC1KOrCW65hOTNbCBkN2tJnid3qxpLnHCN2IMaHb7GpvNX7n7z05TeUSwR7OcDfoHJvUwXdfUjssaruRBuuStpr8MGH/RhnlEvRE0UZqCvxWR</vt:lpwstr>
  </property>
  <property fmtid="{D5CDD505-2E9C-101B-9397-08002B2CF9AE}" pid="58" name="x1ye=149">
    <vt:lpwstr>mvuXBcxTN9MH1N9Ha/ZY1Ptb4HQidzb+d7NuvvQGlD0mBIy4pv9e5g15GtDLyjqG3ueQLsW8mvZ2KO8YPdvEOpGGp6c8qcAp2W6HL8jPoM7ZTlqJLY1RzLmiuC3AMHq1Plc6AABE9nNBo+GxQY1BD7CTioH9h0aKvpaQpNLCIJKju4XaW35ypK8syRIpDTlCG9hNoL9ByRtUlvxIn9UIHPVeLbbgEhdY0fypeXurkubKTq5e7qHqPfB03Y5Ulap</vt:lpwstr>
  </property>
  <property fmtid="{D5CDD505-2E9C-101B-9397-08002B2CF9AE}" pid="59" name="x1ye=15">
    <vt:lpwstr>FPG8ROTFsZzp7r9MQH2KhnBjfbWJ9RXMJt1PdZWZNBoyo9FHVuvhONPeLdH4AQ/D+ZI1vKcG0oRs10ziHCWr+56a5+LBbODsJOYVDz01vEr0Zs3HTG905orroU1CF+cdgaxcdDhyQKHc/m0uA4344+AN0MowrSB/yKx1ZXGTt0xKCIkAlBZFavVtvVZFr/9T6kN/j5PH43U9IUzE/7DAyqr+9YmoMaaDOW4XH6Iaucp+CusB1x/Nq/PW9m6azk1</vt:lpwstr>
  </property>
  <property fmtid="{D5CDD505-2E9C-101B-9397-08002B2CF9AE}" pid="60" name="x1ye=150">
    <vt:lpwstr>ZmWx2uQGCgECLjowYpYCFw+SbBaSsvJrIho6ueDNHmKii+J5N2bpmqaLExXAfeuOpFFOV5GOE/gl1Sso3NovQl0rb0hzpeVu+TluyBuHtTSFSlH3Q46K7+1qI13kRE1e8vrlZF5ri1YB7hk6mqG91ntcVUJpeB8IUOCluKEtBwgeM/7jve9sDef98OcBYf0eVejAOjiHBnmLKV2xjSBO67O4oD1bpUagXiRvGmWLKMn0pBewtvXBO9oY+eZduE2</vt:lpwstr>
  </property>
  <property fmtid="{D5CDD505-2E9C-101B-9397-08002B2CF9AE}" pid="61" name="x1ye=151">
    <vt:lpwstr>+YgsN5COhURQ9XoS2sovCMYUmTf6x22WJFEMNzAiKdhEW5B3/h7bgY61mttOpOR5191+RgaevWLeWedpC1fcqAZaGVV7DUe/Evf6XEHLbZV1GtDyH+V7JgtBqYyqbPa1SDIZ3S+xdr7A/FfX0DwpR0KoIGQYOzN1lFsxmAFHxNvDVgvHr1VcyWi3/gFv0LlTLzPTfD+lvEbovrVpsEVHt6CmvWjgRVhhdHQcMTzK9JeiT+tPJM8GGuYgK9o/LHH</vt:lpwstr>
  </property>
  <property fmtid="{D5CDD505-2E9C-101B-9397-08002B2CF9AE}" pid="62" name="x1ye=152">
    <vt:lpwstr>FcOcIRBg/5U+usVNao9MVhQWGIgeBgtbCDF1w2KJqaf9nYqE3xsgDPIVwylagn3lyg0anC/iyUVvpsStzzzPegtlRrlXiq3crLSi4F+4otQbWGUvXD0Dph5ortUctE9L3IPeg3IMnwsMmy1vDh0Llwmqdvi1bWRmGLeDNpK1VL+FBGyb5EGZEVKp/1MbqW6nRN4MAET4tilktt+2EPYYjUiZg7jvNrwnA5jAfN7DbpZdO5fHYmYSTMvAiNKovok</vt:lpwstr>
  </property>
  <property fmtid="{D5CDD505-2E9C-101B-9397-08002B2CF9AE}" pid="63" name="x1ye=153">
    <vt:lpwstr>ML8pjfEGzg7Dzn625GK6rcrGJ2OB57C04xSwvyDRwRVmtQQFRG+oyJTQg3FtoQbl/7bEe+h9AL6Yk7BFZqroRlLBM/mafX9xW/0wjOaZpZuvTWKg4Mz5sxltxGZ99++Ry4uGB8cDNFESN5KRi2Q2nmhHbyg6+732lJmn4LOqviNbrKx7r586e1+jP9KGUtGAx1ifbOfbO9fBpKvgYYb9K/eDs/oN/HFieD4BjLXkYQaddRDweL0rMc/YGCy3kSo</vt:lpwstr>
  </property>
  <property fmtid="{D5CDD505-2E9C-101B-9397-08002B2CF9AE}" pid="64" name="x1ye=154">
    <vt:lpwstr>n+zcgv3yPu+5MBeE5VddfpzpdgjRTKZXhP0JKNUOwFaZFMfUkXYN2spvK+oFdWWV0ioB/66DUxqNn+Jh9UL74jW4uvXJr7oBzBTyggKdJJEJbjzTjU3tUaE18GSyqMnvhN/MQSSnvT8Mh28aM6rHrVXbeir7J/L00n9DE4uiK44M1dYf/QrsCAbIfi84MKLsCU6cLOe9EW5uMXJY6LDRb+AQTlzuHVLwQuPGXdwfL9Byd8UzJv8+tVyR1UkTojg</vt:lpwstr>
  </property>
  <property fmtid="{D5CDD505-2E9C-101B-9397-08002B2CF9AE}" pid="65" name="x1ye=155">
    <vt:lpwstr>d1qvrx/m3r6lrsgti+Cyb9JBDwE0uDQW6A7HMA4iMZRb8YWR9qLpThQBEPbcaV7CZGv5pYIvRSca21qIa0ZNgyLSuL0wjXh8Bkn871oKJ/g301acTrjZaBHDIphiSf8LhtAusHDcIDLCw6XvtIJcsvAVgdp/YbPcZweG+8R82EiWIjbtHMVclI2syPBFLEgqulM/Z0f6scuZrwnDnmyRnrWAI0rPhET4FMieW6rmm04QbXwesB8PBtSPmis8r3F</vt:lpwstr>
  </property>
  <property fmtid="{D5CDD505-2E9C-101B-9397-08002B2CF9AE}" pid="66" name="x1ye=156">
    <vt:lpwstr>aDFdjdD56QAB3Rmfd5yj1qOYHWo1XZkBQplK39eDBl+qSs2Fwu316sn8yMvTpkoAEp1LApRb5k8Lqa3gMteK37diPktD/3ZCtseKIYdKFr2y0di8G3aJ//8C05h6y7AUtQhQHhHlmKMNzMZ7DJrW3s99mr5Zr5/U5kTmg7MdFK7qDeKyMF8+xYvWbsM4u0vlCn42m5tiUzMRdIrhZkUTMCRGUQAERvpDjuStYtm+ZG/nftn54vkNMJ3khOAvqVx</vt:lpwstr>
  </property>
  <property fmtid="{D5CDD505-2E9C-101B-9397-08002B2CF9AE}" pid="67" name="x1ye=157">
    <vt:lpwstr>oHhegQP8Sq9wHr75G3SoFSDor66FqfoV3IaPSEhfwMbmw5nC55BNPlPEKS4Ba8dQzzD7tpf+dq+ygK65rz4+JBE1kjpAPOWVRnuQG74XZR+0K6qkiGyQJD1Ug4BV66UBJxECFlFiztjgdqBOdy7tBEJ9EQa/5hUIURgs52URt0S608ok+I771/5ryP/XtcWx60/1Ut2NyhT1RlO3SEJWRnIMGMpMktVppZBgFri1K8SlDY02UKKP/hh/dqEyj6/</vt:lpwstr>
  </property>
  <property fmtid="{D5CDD505-2E9C-101B-9397-08002B2CF9AE}" pid="68" name="x1ye=158">
    <vt:lpwstr>mHAHjQbJLL4h90hY5BcKRYPLfKTtNXIGmh3f1y5Q73Ltog3iop0PUfy43NJ90f0Vn030sCvVV4THHIxvsBLdbopZpMgTJHdd0CJI/BnFXANTgCT1BJn5L5qI/pjFA2+RCZ2hQNNQMuX5wh0O2OE2Ut2d41kjfi2BFRfwXQ9u0OczVtLMtYreq0RfGkvb7v6SPGWPZKf9pD0+PVG7VL2GJ1sRhf98LgpiLCNn5akbMXsKvRKmHYOIu5S0Tc6Exi/</vt:lpwstr>
  </property>
  <property fmtid="{D5CDD505-2E9C-101B-9397-08002B2CF9AE}" pid="69" name="x1ye=159">
    <vt:lpwstr>C2ukvvcApE8xI88RYDbxkCzFgoJG6dV0lYfYdpuW/1iVeGRzLXpfRdYOt6I7/ecrgcL40rNLqdGnW7hJlZKluz3mULAAS7O+VrhbddTMK+Wo23XA/4eknGlZGoY4zBHpmbYXysYG31lxvenGK/IIp+uJb6zEcgSQcDl/xocIszgDpSOJy7Cp/NjWsdgJ3lC4K0zJE252kd4uuQyRxO/5Qx17OeXuLH0FTBaPKLw8v0iWDFUbpwxOg8jqyT0YPsk</vt:lpwstr>
  </property>
  <property fmtid="{D5CDD505-2E9C-101B-9397-08002B2CF9AE}" pid="70" name="x1ye=16">
    <vt:lpwstr>c2NAMtnWcXfmMWUxs0PYuV1h1W9Ogg93cqAywgyi9QKWU73YhQaWpN639HKlVttKNNFNH1vVYrpcsQGCBRepVWYrDumqCRlVCXl6xq4nOECjyYEsAH7WJcWpLcZ3tfXhzNvxGs8tsJhXKpMxR4x5lSwbsnx6mTz9XUHe0CUF4uYRL8mXWx6w+UxqR6UlemN90RcxsCr/0FsKG8FhRIcf8ssl+NZtj1sxdS7U0U3iQzyA6FU/lbqwuFy96cv7NFT</vt:lpwstr>
  </property>
  <property fmtid="{D5CDD505-2E9C-101B-9397-08002B2CF9AE}" pid="71" name="x1ye=160">
    <vt:lpwstr>IUNh7RLmSqST63wm3QPfQ6/XrwENUQJ+kugmphtYfYIXaD6MZR6YICmrRoP0j3QGxsWpiaQhDZEn4VFD8UyqBbbh/iXT2AQ72mNH8Zog/YfurOW6mbZ/qOUQo2B2h3bhsbyWwx1o1A3cbqVyNOm7rESyCtEtvzelc5AJcbfNN9zqqjRQ96K0aUlLTdkWmYP+jclfCIKmuMo3Y7NQXNIEpdATJQ2tSCXMgmqXqahN1xTANzH6n5wIgTBQURwP30g</vt:lpwstr>
  </property>
  <property fmtid="{D5CDD505-2E9C-101B-9397-08002B2CF9AE}" pid="72" name="x1ye=161">
    <vt:lpwstr>mJ5eAjJ+bekkzjaFMFpv/7UIjzHfw+Yp5c1HU/Rk7sJmcwkRJm/u2ik+1Vn3TDw4L7DUk1xenQe7gJG8Nd+LTzjvndIAhyBZESkpw6tFJHTZL/6z0PWuUlVmjTjsTHQcjKTHvWiFoDJlFCzf0p8627yjcUAeRYdtkpif5jOerfnIsydx0wVgGf7UvYZ6+Ib8I7Vgk32ygnMhRC85KStKOUQL7uEjLcC0NfxTv8BZLWXqeRjXmm1boyr3DjdhUON</vt:lpwstr>
  </property>
  <property fmtid="{D5CDD505-2E9C-101B-9397-08002B2CF9AE}" pid="73" name="x1ye=162">
    <vt:lpwstr>+lvQPyGBOUN6rl9RG5n6R8Xfz4vS493g4vViWf7cbWVkZ9pDtOM2HUWZb5tvnYoTnMpq9YmIkSyfems+KFex+bELjBNlvLNRaP1shJblXe8vqYtmMgmD+4mFqLgms63MdY3lCDaKV1ji42Y1VSbF8OIlZEdW8V/mMJP79Tx1pqTWw+R39fW4Mp6Y3q+LogNPaw6o0p+y79YLVaCaY9PlFivr3azRKqfRyLv8frRDbhBxCwBsHfEgZZaadXNbt3t</vt:lpwstr>
  </property>
  <property fmtid="{D5CDD505-2E9C-101B-9397-08002B2CF9AE}" pid="74" name="x1ye=163">
    <vt:lpwstr>kD1DK9FjST/1ysktsjOxAE1e+TCokK1ybnQ49qKwHo749q88rFZqg6ruZDXGqV7L9Wz61LDW/vFTeng2PC2Vkbx8pMJMCLbRNYEMA84dQdwwK1n2FnNVzUMfkTzImhAMzHHxmxnoDpKsS5I2BAFap03zESyQ02so18AvEDiY5ZSpFzrfuY3xAQanCEYULJxyONBoKNGR+oVBisdLmkcz8EUj0kyyGpR/BFFigsXUsSd+5c24Z4nBW6ixqdCH68V</vt:lpwstr>
  </property>
  <property fmtid="{D5CDD505-2E9C-101B-9397-08002B2CF9AE}" pid="75" name="x1ye=164">
    <vt:lpwstr>SazdG9I4/bp61eV+1rS5Vq1sJGppITBgqIfvu3KuZa1nS9RdKjWNRZUYM6B+eiUU2mQ7OnLxArOjifCrhxftYMkwZqqx2+mc7bllsawkp5/Zkxv0POc3H5niGf1IIXHY92+vjl62ZzfQ8nsd1wX6lL2suquMx3YRrFPPLWzYin5YWjd0NJ+h577ulit+CImE8dCDoRkvtKuja/xGOIQGOO9/zqwdG3jwKZPUaiT0u3u2I/QNO/RupSJ3ICeEgrg</vt:lpwstr>
  </property>
  <property fmtid="{D5CDD505-2E9C-101B-9397-08002B2CF9AE}" pid="76" name="x1ye=165">
    <vt:lpwstr>y2I4iiHL+dAGb2/cxCdUqOzIVHWYMJAQWSNs7rHo5REjHNo59AvfhE7RLcwqe/XF1xb0H02Jx+REP1CB4s7DOIkdxSBAdXxu/M9Z6XEcUbaQsYcji9FeQyVbeIGznvQ8CDPMepFil4FNJtI1dd5pcphz3NZZLL8Tq+fmNAazMuY9jsBE/NFNTMOfXnHHh5LCWw1Og7nQNxv4hoDd3xQZbSmX2puii4DbRLkF5mpBsduBkKjr8EPYH0bsouaunBB</vt:lpwstr>
  </property>
  <property fmtid="{D5CDD505-2E9C-101B-9397-08002B2CF9AE}" pid="77" name="x1ye=166">
    <vt:lpwstr>vpnxGtwvpzTFZd6V/b9LfM0C1IaIHoNnI77UiUqmMvaBJzi+HnE622IIFXhMe4G9HX46zXHM6FhGQD0lDLzw/fxJJ3E3wo+WQ/tWnwgqmaLvtQiyDKt3RQlyKX2cZvybc+64twJFg96TGG0Dtdbs6nxGTuKv5W2cJY65ODLIbsqpXpBI5sxlP1VfkT3G98KAfBy27QkkfRQXy0O271a4wuWl2dh/WseEGzhEqRSIsSz87+62Ly7N6RDVQPxDUvx</vt:lpwstr>
  </property>
  <property fmtid="{D5CDD505-2E9C-101B-9397-08002B2CF9AE}" pid="78" name="x1ye=167">
    <vt:lpwstr>LtFrMykNR3gMtMIqE7liXylS3gyEVEBBolVHZRNs9/FoMCEdKTBPrvpzTTpj7XZ9fIh1ozlBhmpKF91Rl8+WO//RZDiDSn8TO/Jo1AMuittAglmmEABU6sKgLFCml/y+KJuQgk04WQwjJRepvEPVZwf64RHuPdMIUtsISekhcwpZ3qcofXh9bVteu17BRoDdF+4bC+yhdIFbAdA1SinlmfZY4FSPg6r2/4VZBtmr3Sa7sJWkyHozxnbFaa9ipjx</vt:lpwstr>
  </property>
  <property fmtid="{D5CDD505-2E9C-101B-9397-08002B2CF9AE}" pid="79" name="x1ye=168">
    <vt:lpwstr>7xEl/0hXyz+/VvUZJKBpMD584VgNK8wk3wyQg4Tp+dspCfCCNfHB8DVqx4VsSoo7qoXwxay3Dshs8Wf/WV1+8eOPwQyjNTP1raNeJbTZ8VF2Gb7HSXDVsxkBN5VeDl6Teq3Ap17Hh7cD6bv6hMgR4Yxy4/UVJ3sIky3OCHNnVONs36hUHOoOvoX4zAZ9sdUISvUQAg9T+Ue3yeGEkZRg3U9JmDcz3x8kYM6311Ksq+38ROWBcvePJizKt7ye2oV</vt:lpwstr>
  </property>
  <property fmtid="{D5CDD505-2E9C-101B-9397-08002B2CF9AE}" pid="80" name="x1ye=169">
    <vt:lpwstr>rI4YyGdQbD0Xfnv6Jc9487u8ndaTGfHXhvBTKWewpeIQqMd28VTN85nBCS6IocHhDQSv9rCBbQRrN/vmPIrwl2TajndfLfPkScIoer1T7WiTWEgyQj0nioU8oQY43BmIeK8c8qbmJTH5LJ7rtikOXu7AySXfGRLWuCz2IjdLQpNfINXqPlRDji7A9mWEe/Wyjt01G7A9jIliEIRRPrv4EnfM3z5rz9uUW/Acu0TqLP0bBHY/zsVqXkhAuvE2+DZ</vt:lpwstr>
  </property>
  <property fmtid="{D5CDD505-2E9C-101B-9397-08002B2CF9AE}" pid="81" name="x1ye=17">
    <vt:lpwstr>4l7v6230t6KoVWkj23giJ8eBk0fZKGT+SXejMcYN9ds38qgzLmOuqCB0ZFkEQnFE0IUVETU2KDOTSzk8gwRscBfsyd85XBnZq7nAiyNUe9KYSWkyLRYTujYqVcFb7U/2VC0Tgpl8koZWU94E4IS/+BrFziGz7Piiz1A+/mlKWMnXYxWlWknt/ODK+Rp8mGzMRdzWeBvQBSIKO+CP5c5hSI2bOmomWHpO64o9mizw9CW/+JnQABqne9A7fcZ2fxH</vt:lpwstr>
  </property>
  <property fmtid="{D5CDD505-2E9C-101B-9397-08002B2CF9AE}" pid="82" name="x1ye=170">
    <vt:lpwstr>nk7kqkWhMDHtj/CUR+zFahNmt0UJG7gwYpuY35WymZ9qTU4j8cdqpVP+JUMYvHdgHtU+RHotUMLwee7ihRN+IdVNvOezvEHzrfge1E/8tnRGAHjhQ0+tBcpCnphbeLAmnXB2I/ChXv3oEWo5zRU1sGbJZeeXFcJZ2fXAEl9buiV2u0wCSDMe7M2T/HIHO6wgNDSOqSRTVavOxGOQ09FKLlx96IgLdIRVyX+KmNwBATj6KqvvBw5/ADEv6gY253/</vt:lpwstr>
  </property>
  <property fmtid="{D5CDD505-2E9C-101B-9397-08002B2CF9AE}" pid="83" name="x1ye=171">
    <vt:lpwstr>DuDQ7qi/3fZeVvawE+DeGH1ZMdVDYXxs5laVeIcnLi+T6Zz1bJG/vuojTbOiRiE8o55xLMXRRGwnaqvc+cOBH8byQKkapyOYQcMYfg05NkLw+DpBIf54NS6S8QiM+o6ENpVJGOAnwxcHCev/dUlfJmeT5CvLgfnHOWxjUgyeMfVArlRhreq2oc0giaVzU63f2iQHX4xxGaRn/RauLBwI/IhOuSiyndX/j6KLv+o39sv1zXo74zSZBjri5ewv+CP</vt:lpwstr>
  </property>
  <property fmtid="{D5CDD505-2E9C-101B-9397-08002B2CF9AE}" pid="84" name="x1ye=172">
    <vt:lpwstr>+5YT3T2GtCCZ6t7aswbGzn0mHYgaebKeDjBp56fYb6boNAx5FoKOUCGxPKvNfQ4EDApT8Rncq1VoGHLvsJgjGlxoWqQm2BSNMkSIu4kcRMckW3CdEXZr+TGpGZU7iZCGdo3dpHMuU/+FR6C4moK0UeW7KJotMct4CKqj10yv0kVRXQnAG1yBew3HGzbx1W8z+kRU7wp3fZMlc5++45jV9g46HFBoPgGICfYY8Nvj8Jy/UH/b8ZyrVON+SQVOo/P</vt:lpwstr>
  </property>
  <property fmtid="{D5CDD505-2E9C-101B-9397-08002B2CF9AE}" pid="85" name="x1ye=173">
    <vt:lpwstr>m0Om3thIY1FLoR44qguSXyd2OBu8p6V1mY2yUMdQhsGrwK/nF0wXSA3iPW5ttpTnicSR4Cx8muX4vtF3W0lFOHVQHM9kHRTASonINx4A0r+vm7VNvIBiYmAlrVwwLPIiaYD4UB4rQWl2Pn+G3MBpFeHgQsSWQhuC+7JXBwVjGyNnqP8yGpj7BzhWWEv1o3QH5joYb/HCMdUUD8AB2T/wEE3TW1xE9x1Z+jKD4KB3W4j3jIuuZCpo5FiJxH4rBFD</vt:lpwstr>
  </property>
  <property fmtid="{D5CDD505-2E9C-101B-9397-08002B2CF9AE}" pid="86" name="x1ye=174">
    <vt:lpwstr>1runX/HN8TpFvkx/MYElHu4uuTvT7bYAeyjuX49/ddOYlmFAE4l0taMjOONnSAyXC5ElkSY7TwE2wYRL8nHj0SjZeGNdeKDtyL+gfjB8s9KiheenW32yRRM6wDqqImgWUUDsbBDud3s56uqUavfAZeOB0vkzJxWtUlnHKMvDMOjc5PmPTXHKgJ+nkDMy8hcaWUgGD/gaBglGjYJFt6SoMY2P/NaEGtnBTp9RcMjEZpoQ1DC6EJ/d8J46P7T7Kxb</vt:lpwstr>
  </property>
  <property fmtid="{D5CDD505-2E9C-101B-9397-08002B2CF9AE}" pid="87" name="x1ye=175">
    <vt:lpwstr>Gai+IvumHlxAX26bzKKvyt448VOE2rnuI7/1fG24OsIX/sdqU5R3OOdUbdVuL7nPUoCgTbUlJq0/SbMPevOjSebpBkIVhAW9R0B+UFPcyulrAeSktNiRYU/pruMYVmhbr6jJ7e8eulYmz5wp86H5yvbIA7f6NdgD9UP/GXXvvk62PZXR8i9jvzAE3UYiMr/JTWQM4kROugz7oif34hemdaLNMWu06nAJuS09keLWPNpaSbgsuZbMTPZVMsOUzT0</vt:lpwstr>
  </property>
  <property fmtid="{D5CDD505-2E9C-101B-9397-08002B2CF9AE}" pid="88" name="x1ye=176">
    <vt:lpwstr>cfHl2b6Bm58mwztMjnvLpgFigQwqUv5v5x7AIRLAPiZ8nz7OqrDLDZskDffeBMb+Dk91IWVjuO7xEm2laWyoaEU6bpuNkZvhdYCLSMz3qhKRZQNkG20YClpqa05s/Rb8AmAhKsCPedycPOkxxXo8uvX1eESkODNuA98lkls/8Pht1mRquvZFjjh9QZdQTRAw2xzH7B37Se8oAV+BZE2fKpMPHiSzIpSfbrgksSloPGp+u1jxfCqH7tqp/GyXlsA</vt:lpwstr>
  </property>
  <property fmtid="{D5CDD505-2E9C-101B-9397-08002B2CF9AE}" pid="89" name="x1ye=177">
    <vt:lpwstr>iYJYSpoD+zBJipRuCIpIceeBSdY1Vf/CHvs25iGP0xOW7nT80RmPUIaK2yuJGlOudMHhM/MGlmjihU/s5ufU4QNeBUO7iN8uTeNpMUKENmEIhYJwffXCHr8Y8UYgNQbNQ3O4DauGSjaCZ+edjzulD+iKN/goWelFC1iC0CIyMtg5nWuVuayNtXZ5cAVEYNjG5+fzqxB6kD3xiDPvtknyv7i85DlWnWN7Q13Us5fteRiFCOKe7Y8knKvQpQMOnPz</vt:lpwstr>
  </property>
  <property fmtid="{D5CDD505-2E9C-101B-9397-08002B2CF9AE}" pid="90" name="x1ye=178">
    <vt:lpwstr>1ydAsiSjs5HsoPeUZHaLIzhUNLH535/+sle7Q21RRcHwSKXCUPPlolTu8gqBlabkZX7aG2TTqSMlagXl7hnMAfrduDKBcM099n0qTECNtAbdf4q5gRK4O7UzA2FcEutFNskpEmOLLFeEO0gqNLnv/GzptZa8unnMpyg4ZjcwdClLFGpZQw2aunsFxdxacaPvjqpW0GP9EyCwiIv3GfIPbnf72USP4w+KsWPF1cR65XvSZvsSdPDss50VA1c1m+H</vt:lpwstr>
  </property>
  <property fmtid="{D5CDD505-2E9C-101B-9397-08002B2CF9AE}" pid="91" name="x1ye=179">
    <vt:lpwstr>iqPwZDngk6NDrDOO9wfuQDJfDABliFrxMsM6g/9oZ+so1CHu1uIFtBoDhYIPI3Awui2xUReeObBptz6/BHHQXJD1kCiInSm2l4y00g3lx1180InT+/l8+g/7MShSLmNnTHS3Gfdw8iH/iuIwvxa+fsrGqpgI8s+8EwbYqWw4bOlFWbD9ECaJAQ+noI6mMKzq6EaPmg9Pr0TGR/z9muiNHfmoQCg/kSExfqAuJvU20GYSJPDLgD8xsfbhKYUl8Jh</vt:lpwstr>
  </property>
  <property fmtid="{D5CDD505-2E9C-101B-9397-08002B2CF9AE}" pid="92" name="x1ye=18">
    <vt:lpwstr>JDsQi82/cfG7QZ/ybqdMGEMN2/r5UhC/DN5Idi0fhWUL6PwHcssSMJXLD9/mC00BROZkrij2O0a437gw7vTsbz5gf9yORLeFXV9aeStzGW+yV1tLLdrSJXTyB3OuHv/Pd6b7FU62v091SKb7eFFBffeJNdBJd7jGcIwsasO32lKBgQTEYp1dHRDgTQFQW8vYM/w/THvxgf4ju3FJ4vu9HeeayFi/V7RAVsnIfutlwAafYcFBDWU9PpzysvLests</vt:lpwstr>
  </property>
  <property fmtid="{D5CDD505-2E9C-101B-9397-08002B2CF9AE}" pid="93" name="x1ye=180">
    <vt:lpwstr>islnM+BG1t8WKZQbWQkxLLdy1faJjbgf54/A7B4NZWDXn9lCpLfYVQRgBFdwhCJz34FZ7SBPqF1w7jMKxXG9b1a/AJzBw9f0Md3h5wneNzRiAAw5hsyIT9Hgnw9mQdWY9DmeRzHyGPnKpAX9OUPIYCAkGaP48dIpEKeIpTIrvK9xs+VG/JDowgHwD/aIVJUIfKOp8T/l7SAGvyaD7D4SIZiNWgmUN7QDZ7RicJHHeVbaT4AAqb4zLQl3RsE42HB</vt:lpwstr>
  </property>
  <property fmtid="{D5CDD505-2E9C-101B-9397-08002B2CF9AE}" pid="94" name="x1ye=181">
    <vt:lpwstr>xXfKlViX9GQVNCPkMYt315C5ikX9p9CNkqkfFNtXJjl99Up5MX34KaXlLah68RSpwMxhC+AFz1ctEcSXAj+nAWgyK70yujh5CPpO6fBcI1swaXNeMQaAFFg0r5g6O2KmBrX3mt2cnx2aSuZO2rkUkGBiJU73Ak2h3/vA4W4u7t5zA3UR2EtACctZ0yCWK/CONcyBbFMYP1v/iRSb7HKrlV5kKvY7MD/UrvzM+UgY9K6CSbpWwBDMbsz9zm3Vrig</vt:lpwstr>
  </property>
  <property fmtid="{D5CDD505-2E9C-101B-9397-08002B2CF9AE}" pid="95" name="x1ye=182">
    <vt:lpwstr>go/f2Q8CN0FcQuXwHTQ+snOjhdtHp9zBPIQ33yO374bnda3jXrYZEvtseRr/LGNv34Zrae5cSQ8MGWp8ZQctK8WBUFC5Q4lvC2/v5iEr5t1iDmPXDhb4lJhU0BBERk742YMKyadYG1MUbUPtPp0Y3DdZ0mWwgmCWwSPUh1SfXUWxOzmG3pdMZVyowkD4CCs3TQ2RPLuOyicslMH1EotvSZwypFwtVYrbMU680wyPVruUYRDz32C/Oc1kqCJS15+</vt:lpwstr>
  </property>
  <property fmtid="{D5CDD505-2E9C-101B-9397-08002B2CF9AE}" pid="96" name="x1ye=183">
    <vt:lpwstr>/1+BWWdDYNhz1u3m/XjvxEjjFG+Ne9I/pI0Ft+W4drGlc3cdGY7altufOiacWeC+b8WOhDPBew8AwIObjNttV+Mr7nqyE81eYEjFVFBvxD7cXPGOYGPDXvD22/m2h5idrikmJ4AVAq8YTYRJx7GvkbJrCW+SrlkTGEExcmjJmR7crEZCzn5a3F7rz71lo8ONuxZkXBsPSMHODoTcxhZMFC9hNYyUXQiQFFLQ0acTv9KT+wBn+LP3gzAgOsBDn8N</vt:lpwstr>
  </property>
  <property fmtid="{D5CDD505-2E9C-101B-9397-08002B2CF9AE}" pid="97" name="x1ye=184">
    <vt:lpwstr>wpo4CZE2XBj6S49gLxrwj8VkMLKl9NvJH441WJQnb6ssKGKh3yujw3UwSWuLNALzQPDOCzSnBrXN01/7s6g7wPlMCQtygWPcEeYM315tEyPZkI7dkgbjgcYMyoTTvOfvkaN25n8gME3JCiwb6jOAKjKR67p1U72BdqU/M/D33VIxO6g1kYJusUTl+S2KD3cliUh/jKlLUbh9nBEtqZ00oq7Gvy3p7jNwBDOXcYWN3UGFXZBogbBqPBNWQFd1etY</vt:lpwstr>
  </property>
  <property fmtid="{D5CDD505-2E9C-101B-9397-08002B2CF9AE}" pid="98" name="x1ye=185">
    <vt:lpwstr>nH63kwwzklBH5CkTK00P6/YFp/wLpBWYHSeH0Dvn+knzcosVGJo7mfunbOGA6Mx8bOzd3+Q2f3/FRbIH9lrChEQpsAIgknVC/gW3QaI5PjNJBjviQsj7crD/KmtegIFl9C0Euz+b82KaNT9L/jY6Uc6+cb1F0s52tcBKTBV0asF+PCvDGj/vLOeer3dHVDyoP8B9qifsByOY9nnxAzrAvypcSSbrDZJTah5SQwx+JlAFrooWpiGooQteS70k/fn</vt:lpwstr>
  </property>
  <property fmtid="{D5CDD505-2E9C-101B-9397-08002B2CF9AE}" pid="99" name="x1ye=186">
    <vt:lpwstr>VV1Ywl9I0P/bjE3pvWJNPF5eNJWxopMoKkyjtvm8UR6T2SWk4GR8xklY8lxDERM8uVUUaOG41ASlVleZblP4AObHyOwULTYQ2IXfYpTTBoshhrYhpq/M7CTqW1C10Jm7aZQStYa9OzjdeC5WI5E9nnonBKmqsG1bWPrXQDwAPrIw5ZYaJByUOmBMb/L34kuRJJ3/STirbaUSJ73VFvu22JjhIg9x1pfd65Rhh6bYy/Ml+5HuKmhwHO2yExFeTDb</vt:lpwstr>
  </property>
  <property fmtid="{D5CDD505-2E9C-101B-9397-08002B2CF9AE}" pid="100" name="x1ye=187">
    <vt:lpwstr>RoftklqbWIUU10hf3WmX/UTKW/mHoFmLJ22io+PP08Qn8y35jiztNTXcKFj/aLrE/gxnAbbKFkP9VXQi9A60edE05cwAY1lGY/JzfGepJMtOP6eakxZdcZV9G0wWJUBQ0QzibXLVETMre1Lwi+FjhBivwsle9sqaUzIALXcH/R4LEN7yxcsaZ9ByTkrxluqcEg/x3kcwu7UZ4M2m8KaPnqxdtF0lR5eWS0N/5L8ToY5SurKLA3TAWMGoibJx++6</vt:lpwstr>
  </property>
  <property fmtid="{D5CDD505-2E9C-101B-9397-08002B2CF9AE}" pid="101" name="x1ye=188">
    <vt:lpwstr>GrJD66tmP93aTVHLwebTVJTCsA5oem5SOpo+BOq9nR4uOB08osQ0ZTm6HMfXpL54ORcTLEZmZFQa4pA8+oN7sFQ6MPWKEbGRA61f9/NriUgsoeEsUfpOtOgH7qsEiQhtMcoj9K5LGFvqIGoJaChkdFCB7E2hymWF11VbkBWFn+ojhGf7YXFeW6/hq7xxLNrasrN59GkBBx86stTXi7XvruMLxBT0cdI9AYH1Jm3fYT95VD/O4v6A86QHM+9qNXX</vt:lpwstr>
  </property>
  <property fmtid="{D5CDD505-2E9C-101B-9397-08002B2CF9AE}" pid="102" name="x1ye=189">
    <vt:lpwstr>DoRWV7UFF81DObXVFrog8Kwn2vziC845JtORFWJ5vJA4jJnnXxqtUUrn4+rTwYfjR9iQvUCeuD+UYGQhrDdXMtLykaC6CIUUHsZt03qcKevFJFfNvvFoKqv3o5chg0zza5T3Zasp9l064chG3gCZBMTCz76fiOH9AU1n/AdE5vu3JP0yxImSpzQiPtfoOjpZp5l9h5BSxO/QzTgeLuV188q5HI9nNOwOQYuQaWXHZ9XuzhvqqfzQW+96NRJW3s3</vt:lpwstr>
  </property>
  <property fmtid="{D5CDD505-2E9C-101B-9397-08002B2CF9AE}" pid="103" name="x1ye=19">
    <vt:lpwstr>oHtPCohdMEcvP/6BJsraZdPwXj+VDz20Ik0mBOBQClIjSHD2kGRWYp2Cw/EX7HeC+3PEC3XBBpdVvT4NOywG8omcaMFBP9L4eAxtz9chPM/VufktYZlVE7j+g29nWFmqijEUwXcbyPRPAX3dyy+LWOYlu6XCHqCpVSamkxh0MJiwwuhWFcVOGyPn/YlTGeJSu0OREneScn6uon3VKtdkPHxvHqtLx3/rbATUb7Uom7EihfURCuyQWd/EEIF/XRX</vt:lpwstr>
  </property>
  <property fmtid="{D5CDD505-2E9C-101B-9397-08002B2CF9AE}" pid="104" name="x1ye=190">
    <vt:lpwstr>FzeCd4yEnlFFC3tsTGaqBZOFscqSMQH+KCtImN6gDXCu+XP9Sm433jvam4ZVnQ/Ws0FGZNR4vVEH0X0PKtuixUYLgDv3UnLUc/yLL+FapdlgvACU9/ctLSQID80dWyABTVCmSM4wnZqapxmJAuRqPH7PNP0sZBOE6QetBDw959F1jrd+UIpUnibAduvFqDsOosKF/q+FNh9Pt/NWrF0Ir5qQ5HixgmrcamX/Kw7oYvV3G2pnja4LHQ7+pnY8qiK</vt:lpwstr>
  </property>
  <property fmtid="{D5CDD505-2E9C-101B-9397-08002B2CF9AE}" pid="105" name="x1ye=191">
    <vt:lpwstr>3stEPaY3hwgaGHq58DYSyUcoE7SNIjoJk9qFhwL9H/3AlrRC3eNFos5v/yymL6/B8xl5/Z0UYUNU2IL1TgxeSnAXQ/REo7udM1XKNismkEfMmphomXWJb0hiFVQH0xTahrw8yVjuiSVjX5LVdImnZwqp6w/+SxO+vi/1HCjsVAxO/bg8EOXdUnmJifelbvX6yPDn7Ybf5y7yI/ZAJ4o4TFpD7wiokMnLy4bLFI9dEgLVIs58h4GmxeWv4YbAM4E</vt:lpwstr>
  </property>
  <property fmtid="{D5CDD505-2E9C-101B-9397-08002B2CF9AE}" pid="106" name="x1ye=192">
    <vt:lpwstr>Gg5TRJpzjBBKaLTFJSCFu3Pe+dHEa22KbdAtWAG5L7OIRETMj7YXc9GuGP8Uyu26xisdKXVuKPgz4JScE9r+5IzAVM3UrTUhFhCOu6Fj2UKjsosiqL45zFhEEhaC9gQ/VUj3qObY1a9hxdWdZ/TO9rBU7lqUndj/V7zhDhfU5EegsKx1KlD8amctP6KYIgm9xdehVQrx2CajHqN+uughd0GawxqS3QWvw12kUS9o4G2tARdV4UucC5GdEtg2gRY</vt:lpwstr>
  </property>
  <property fmtid="{D5CDD505-2E9C-101B-9397-08002B2CF9AE}" pid="107" name="x1ye=193">
    <vt:lpwstr>pccfwL638hP9YDSRT2PejdWMRICE0XBTMPqgW9z0Ke6B8g04itdtAe4mI/Kv0/pVVY3HyBMyVUNxTyvqQHkU7CtXmKKIbfpDn3HdkDCbKy8JqlSLWufkjiQLS78PWwSevwRlESbCXipGXm5mSMbNVig8U96Da3eanL14mVSNei6DNr5qxk8MDZ+PnwzwS5gvMJlU4LGZ738iCOzav11T0leJiErH0YxDBDG1GG97RubeXmEUgeMRCuCx6Bc1uPG</vt:lpwstr>
  </property>
  <property fmtid="{D5CDD505-2E9C-101B-9397-08002B2CF9AE}" pid="108" name="x1ye=194">
    <vt:lpwstr>H4T4plZK6VDmm+L4nVAdSAz0nkv0qq7VxB54xxthup7WHzasR6xTIWzVILzWfPUM94LqPo9/xFyIiqjlIj87O/DcES8SquSPF5PoYVam0wRp0g4js3zjnCL1/g5YzoizdI7XyrkQGTvvugtr0mCiP5qcbfvUswb42+KBVccKm+tBySlyWmRH6ocRhVek2dj+hWwbgL4e3WYXdt0ckJfJi2SjDEFggt2QoJv3qYg/TzDilghMXmZ4ovHzYOJt4XX</vt:lpwstr>
  </property>
  <property fmtid="{D5CDD505-2E9C-101B-9397-08002B2CF9AE}" pid="109" name="x1ye=195">
    <vt:lpwstr>MDwLjQ83we+YKj4DcUk8UWiLiPLSIJfn9h+vClBu6vxUiFamgR3qGK3X1g8WzpZnl5d1WpyMvy9sOICt7/i9y27m0cDh0GOvkdgD6vF8RVhbepuJmpruvIOXy1TZ7vyVFEB5/rRo1A5EqS1yuS3za1hSa20yftRkSu7jiervHho3s7P9b3bNp6p29MqhCc2xbqzO5UM6lf6Vifh8bppNLJOPNx8f/uZRZCzJUxLppR/qns9vfs5nxEQQ9HSSce3</vt:lpwstr>
  </property>
  <property fmtid="{D5CDD505-2E9C-101B-9397-08002B2CF9AE}" pid="110" name="x1ye=196">
    <vt:lpwstr>7K3QAgkl5uUO8jarhE083vEUfcFvfjCYqSiEkG050bbC6+8ZjhYE5ljEb97Li1tybKXdLksgfVNy6OagGXIIPSpZtvMfhRXK32shvjdG3OBbEHgZcgN6EMgR6/2Ff8OLPQ27DOmQIEuux/NANIGj+xZWDkhm4FVJQV0MFWRRPGbaSN+v3Ko+6th0H3jVw279p0TZ+ieD4fwlRgubBTQRePuHqHqKxU+8hmgb+17CevgbFVrU9OyCgIr3eRBQjVi</vt:lpwstr>
  </property>
  <property fmtid="{D5CDD505-2E9C-101B-9397-08002B2CF9AE}" pid="111" name="x1ye=197">
    <vt:lpwstr>QUErHlMuKYkWcuXOmsqHSsNLmN5ERA84NuKemHeyM01BFf7bAfskJ82KWOnfXQ6G10BUMnkWTmrfHNaDI2ki+Uf3ASgXmFiy9SIuPQQyIF1kKxdrKqk613D0uRK4ibQybYf/eHMyeYfbNzq+hazNUDeGDpgTbM2wb3PhNcj3XfvcJzFJYZtXiSLHp2krMh6ZcqrDR/uq2ysRs5tHKUVZdWlrV9gl1jhSAjGuuAG83x3RQdnBagmfqBnM9KYh+CH</vt:lpwstr>
  </property>
  <property fmtid="{D5CDD505-2E9C-101B-9397-08002B2CF9AE}" pid="112" name="x1ye=198">
    <vt:lpwstr>KF7KFGGvFtftFQCF79wI6njetOCw3u1fq3riiOv6HXGu8x/0Gu4F+qIuUbryQswkRElJZcaXr9xpustqkfyDNRchRGBkkv9TLS+Ps7KhNirHtl4ybuU4qw4RmvyxR1PuxnquyXqhu/W+Gtjned1w9pmSCwDBBj7T3P4jXpUG/Etk6IQFW5U0K/m3JuUEu4n67oaSVPRAw1D7tTNmsmVcDYGslh3Sz2qCCLhy5a+KkTYhXZFXwAB5BvartdzfKcZ</vt:lpwstr>
  </property>
  <property fmtid="{D5CDD505-2E9C-101B-9397-08002B2CF9AE}" pid="113" name="x1ye=199">
    <vt:lpwstr>QVyYRKRSJFgCwc0MyJUtlOaaaHwsd/R15N5nj+pQrtm2RICtW1h/kIQYCJlYSPW3Ma7XrxFtG9KJOxwVCOq0FeMrSRvs3+byURS4vTj9vhFFpI6t5kAhuAWEXZsZ34vKMOH7+iVoQcT0+FEDF9thbaiKebmBOEbZFC9cyAk4BTt6eeAD1ZrrklpNJhe6E6ET+rMIUrPy6hu3IknekLoWQBmX24EsS52UvZ1lN/xJ7srTsLooQ1uGJ43Nl9ZfVpo</vt:lpwstr>
  </property>
  <property fmtid="{D5CDD505-2E9C-101B-9397-08002B2CF9AE}" pid="114" name="x1ye=2">
    <vt:lpwstr>aNT5pTQhJgdYfTRPTcnuGFvVAObQJxamGdRMnjNZojy/0pNCT6PVTCPWVIpfT3ZCvaKasxZr1ULco7oEhkxaaxN0OkrhHCKkKwAAZz18zH8oZvaDCIAt9sUi1kgCzy2y2A8A8GPcVBvWaR5Gt8Ilqn9zQsJgA6Gq8sdxnSqqVx20H4ml+4YuPh5L5nC95kJ4c+IkmuX8s5agN/ROmgE8tntdjuZ3Oi65MpOEUMnJ9f3nVzT2ULP91OHowJPgiax</vt:lpwstr>
  </property>
  <property fmtid="{D5CDD505-2E9C-101B-9397-08002B2CF9AE}" pid="115" name="x1ye=20">
    <vt:lpwstr>XS7JG/AWjBt0KXvv9n0hPMQvvo8WKgRzQbuidwLWdmnS67FFfJ6m78EUb7b2laQXBzHvOUKoixymLDnWw20LbhDBoZ43dqJdsv8ac/geXQsV/yaYCRz1fffQPHLo7HfhkKpHNe2lavd7N5J3W5iEnRu0oo7+42p4x1U6utEdGQC8vVHY/wrAyjZT7My1LnlLyjJRSUnIlq2GeYDW6G/7cpkwIhd26pOagg7m/gK7oHzYEKWsce7SkNv2yR/803S</vt:lpwstr>
  </property>
  <property fmtid="{D5CDD505-2E9C-101B-9397-08002B2CF9AE}" pid="116" name="x1ye=200">
    <vt:lpwstr>k7/YkMvKWKdoYsJuIpLXpSMWKEK6X04D+/X3Sj8guD5mxu0dyTt7Qo52BxeD2Q4Y85C8jcY4C4M15k7LQAeeqgaxRtXcms9FzG3x08YnDZCEjV6K7Dg1WZg63EjWZ5WNQUq1wz8sdgUeGMMTLBarCMev29J2+jtih0WGRTCKewd96LqccBLdYGifE3m7T32vUeiXl2PgQc8FrPwtiyGVQEWbLUC3Jd8dcWlPY6t9if8qOotkyWEgCh7ICzMtZmG</vt:lpwstr>
  </property>
  <property fmtid="{D5CDD505-2E9C-101B-9397-08002B2CF9AE}" pid="117" name="x1ye=201">
    <vt:lpwstr>GNrO9M2ObsU8//keQVPEqM6Ik2Wf9WXbrJXDev8rmLlzi1cgNhUyqufFsVhbbZfuoWv6ek8J3LBWOfNwu1BENc5IN3G4pthASWEVkZqm2kOsvoEIeTagxOIwn6ZG9ULjoEvQjVf/IwfJb0jSkm/xvGo7kTAKCL7tO3bwL36KQWqYQMvp1ztdvXW4SsqFQaZa3jm0uevR5e/bafHFwKImo6QWeznJ7XOAVQxlF9XHqYpsvQy+TZDYbBrj7Tn5N/K</vt:lpwstr>
  </property>
  <property fmtid="{D5CDD505-2E9C-101B-9397-08002B2CF9AE}" pid="118" name="x1ye=202">
    <vt:lpwstr>5vBHz4ETkvfGAE+3T3Dc34C0wMHmk833ot1pyZCsxVOAVMcY1MqJKd9rWhRmvLTMpvdWKzSELVVNfEPdm6C/jFunhGRZKZ3ZHGvtVLWs/H4gmvDPwtOapVH1jJy1yq74BM1pNpZdYoSmIKxh1iMnnwqzIj7puJgxxtsc0sYjZeQQRml7mn76PytOkTA89wIAPyxvaWzfoWHWKFi71UFFGndziorp+pYy0HB6/NLRdqfa4PTLu/nKRbhRcgMZPM0</vt:lpwstr>
  </property>
  <property fmtid="{D5CDD505-2E9C-101B-9397-08002B2CF9AE}" pid="119" name="x1ye=203">
    <vt:lpwstr>uL9QK1rl7KhvoXFqQp2SJPnxq4MiNRMvs8A+kLLlNywRnvTNQ92n4QcbJXgmr1RXJrRSWUVJrw7dQj0VfnwXxAQXO56yEW2UmRtaRTpsIoUQOUAkkJJHC5Oq3Mkw4evf2wzCXaMkMj33qI5UabwFklDxkmrsBTMf/gWkNhbpZy6mgOLDDaC97dzoz1TLerT63DK1c+RN4+1eWpRZhccZIeMFVdJgo640wIEsXfCx5etZ7ssbyXlU4lfOwLtatl5</vt:lpwstr>
  </property>
  <property fmtid="{D5CDD505-2E9C-101B-9397-08002B2CF9AE}" pid="120" name="x1ye=204">
    <vt:lpwstr>uO6kkdP1MP5MCFLOanXv8MY9G2rf0/qpGCiNvti6Ol4KsOawbJ19qUbZ6eQJZ7vnFv0eMCEXZntID5KKFXy9oMfG4d6H3WjVcmX42yuRZxcs1uFCkxsbGw5tBKzoBpdpi1jdsCsl8ZS/1pTK6Ty+xqHEkEOW6Ise2VNo3fyD79UIQ56/2MgxVGiNBOhehiyCeF1mZnEL94Fx/XMK9y+7X47+yj5brf3IdzGog3TtwX0+vllEgpyMi1QaFr7E1oF</vt:lpwstr>
  </property>
  <property fmtid="{D5CDD505-2E9C-101B-9397-08002B2CF9AE}" pid="121" name="x1ye=205">
    <vt:lpwstr>U6hiIRTDesMd22Q7NrhQ3OVrwEWW9gRS3mZgN6mHkbWMD2KVKGosX+M0aw8V/5Ycle7uwNmcdm8Kc9A6uPJB5+u5Mo+7nomG86xgZ9yk2bnFupBCnmSPQobVGNH/XLfgM226JMbPfgvcbxug1esz4SUixjyhtsivPyaZXcVOdjiCdiTlku8kH9FOITUXMwLRYJIxLoEHg5vNhotf7l+cQc6iWU0fusjXxXpjOY4ZRbziRj4NB4dKbO6hW5AaNFa</vt:lpwstr>
  </property>
  <property fmtid="{D5CDD505-2E9C-101B-9397-08002B2CF9AE}" pid="122" name="x1ye=206">
    <vt:lpwstr>guzHy2JD6Zv1P0YyMwqAf1pCFRJ6cKfJjo03o3BAQzDG/+Ccql6TsT9WOZgaHbPpmDUQSyphIW5T1pKQoQQTcpgFaVoh4CPDwzxQHjiGPy2t9zdYU03bN0nEWW6pu8FFvVOzKW7TiMX9nREEp9ZsOpo5bHGUd90qCPEipklF8YE0/iEwanntvgO66W8TvjCQkOnSCQi/6LF+ZHllogZmXqzBq6NscPwAJjTltvELUFUUnU0oaAWaoiQ3yiNcGKi</vt:lpwstr>
  </property>
  <property fmtid="{D5CDD505-2E9C-101B-9397-08002B2CF9AE}" pid="123" name="x1ye=207">
    <vt:lpwstr>JpkwJIevffA2NuC6jzuVwWemG9AhT1GBgNtP64Fwfh1hjNflOWYVpN9VUn/3pdPdD6RBvK6hL6zJ1I4YUnG/shfN5yrSToK1QNar+8G4cnjj6/CwOGiAG7rMLAAtfjt82d/g01/+lz71iJntLY23lTRA0J+Nmp+5s58eHk9mShDXMf0iruH9Y6BuHqqb5m/BIlc3IhPIwZfB1mMaQnFElVRzr4z5KA2WTe0ZmcssoN07qkPNyNwFTukmokgIlo+</vt:lpwstr>
  </property>
  <property fmtid="{D5CDD505-2E9C-101B-9397-08002B2CF9AE}" pid="124" name="x1ye=208">
    <vt:lpwstr>sMm7ADeJPnoYoS6YGQd0/NC5ff1bDsltyXItVnw3tB+qcDz5Mxq/ZL6Y68Cvl7TJia9nHw4ia3G7oR4PKeojqREXKh3PDmCt75K/WwCG1Rr1L2/e4lpzqYaYktsMHG5k5uERtuiwBZUoHiAS5UjDvdsju0osKQprbq6TKG1/S3mtKc5Hk3lpkapPFIo+9BGCs5ozleebL/aaY+wCpop/Ddla42RluaSSzEikBpPy+6SLCyTTlP99qcI7JdlnPcA</vt:lpwstr>
  </property>
  <property fmtid="{D5CDD505-2E9C-101B-9397-08002B2CF9AE}" pid="125" name="x1ye=209">
    <vt:lpwstr>VtDvPnPlCKOhjZ/dsWYJMxEISOHawGu68dRE+Qp0rZSYkgHhwDdvL9ZaBjqnYfZIY8b//7VKqr0zOAAA=</vt:lpwstr>
  </property>
  <property fmtid="{D5CDD505-2E9C-101B-9397-08002B2CF9AE}" pid="126" name="x1ye=21">
    <vt:lpwstr>fdlU13cGz/nxQG/LT/DHKzjdZSiv33x18KPJn2PzRTvAfjNXdwXobepAjtGmN7Xhc1h+jQqXgfTMZ9Xe/FDwpgsNjD5LNSxF0odC/e5jhcS/JMv4ei54vypHFZbkLjKyxcd7ktBXiWKEEF2Zc1VTbXy6ITGPhR2DKGo22uVmFeRkr/SbnnAzXHy8svloMry3cbK/spnCTurmcxPi7Q6kMwWf+eMXdsRFEGEpTnE0QTD2Jqo5BBSOWFbuZo+T+iH</vt:lpwstr>
  </property>
  <property fmtid="{D5CDD505-2E9C-101B-9397-08002B2CF9AE}" pid="127" name="x1ye=22">
    <vt:lpwstr>S6HdQUeJ0ygzxQ/FifQ/ADQBk39mtkO7qH+6Jr1hCj6LtBrnY2x7/YNl9MFHeCfA10UtprnQlCg67NAhgENppFqe3tSNbRChAvtxLP4eNwcTjudj+0IirdfHF7lhBu6Q3tZJjjVf38E6piUZYmn/nbSuhq7NebCl6p5QoXbvExRQLvXEMz39HW0mI5wYgTx50N483y+mBlRNP8uKkl5f/cPf7r6sixIn2tT7cJuzpVzj8KDuiz06FRvR3+99L7+</vt:lpwstr>
  </property>
  <property fmtid="{D5CDD505-2E9C-101B-9397-08002B2CF9AE}" pid="128" name="x1ye=23">
    <vt:lpwstr>NoGzJaIXFazbSqK1VFZQI7Gc/71G26ZkSjWS7Fl4p0X5qj8hvoxLT3rJrKXGW5EQgNMUq6v4O6hABprArUcu0OC8g3ymRYqN8CE3W+ayRUlvxgacP8HD0dk/GipvBS4bCnLgAjq9jJhAM1Bqu+CiY2vuk/tduNZiX+noa/QxNJ+jXaqFUjj5OzfWwve9v0k6Js4eQoCuZgDRCdm04s7LUVB15iPQALq4Y9QVj3k5ahVoEHBpQFZDfs1Djzvs6r/</vt:lpwstr>
  </property>
  <property fmtid="{D5CDD505-2E9C-101B-9397-08002B2CF9AE}" pid="129" name="x1ye=24">
    <vt:lpwstr>jajZ637j+T36KW0ytlGRCDdmpj8BHjZsglRLABuQ+ztKwZPTPUtDUpn42AnxdVhLmA6nP2okx92wf7W8XKM8WnT+kBhRgRAGuShx95afbLzgn5NcFiYHzQo62VUcnAHT6wF7KuP6x6mQOoNh2tMCevgJBb64sj75FnCEWVWLGpwUrQioUmYMfrgAqJydqx/mAgUDzrsd7AvZeY40CdG9NjnxvrmMh9CQMvTLD09DeSZqh/rwzf+rqkRInEM+fbx</vt:lpwstr>
  </property>
  <property fmtid="{D5CDD505-2E9C-101B-9397-08002B2CF9AE}" pid="130" name="x1ye=25">
    <vt:lpwstr>eh/VPsn8fE4Gpo7qGh98oBV2VktCkDiQ44XvmWuwxzwTByrbtUlSggpPPwnPnNwFHJzXeBhpiF6abZTJnCsJA03ZdrSpP9UWMSHF/dHzaav2b+l6z07rJRxlKmOvMAxUlFVPhErtusJrUTmR/gajjk/R6A0MgkTk2oHlNsZGsksDp/KeHYoIFYDJJH9R7xWmwuMhMg0V0qUPM3oMr/SqUhHKv6MVPLGf9Mi5tJuMPO2zO9q0GiJQf8uugVnHakw</vt:lpwstr>
  </property>
  <property fmtid="{D5CDD505-2E9C-101B-9397-08002B2CF9AE}" pid="131" name="x1ye=26">
    <vt:lpwstr>+SSTv+JKT/W6hoJ0HQnExu4J4MR/+0/axQnzHCPhb0sFyGekgprxeGjvfbgvob+lsturId7UQobSz+czy+inF4bze3TItJSL+QB6onFirRVIEMEMkyqusflSFWdDkT3wk+XQQDf1J9IFJzFXJzZaoGESj18ZeTEvgnNj8zun50YsB8+tWNW4dOXl4rh5sBbhDq5nphAyXFqtT5UGDqJ2zQRI4mXjfaKP2SfPjjEUdojHFHXKFi64siYBJt5rwAF</vt:lpwstr>
  </property>
  <property fmtid="{D5CDD505-2E9C-101B-9397-08002B2CF9AE}" pid="132" name="x1ye=27">
    <vt:lpwstr>XcdswLpz5TKPNyqTSU3hxluo/z2p6+CzDuYXcHdZNg+svTyieXAP+pPJ7GRoZFdtxYrMBpyHX1ABM2iDWusDnpRCrasjyfluh/cmzQOAwnfiqU/FqkSouy08A2kwuonh/gbiIsC02u41oUHIbrIc0/hx1Lr4jCq+z4ahZcYXNivDoFXpQSjGEq50e2dJHC+0ZKfc+sQuwHYuMHSA3uRiUJfaBkpFOh5J0P7E6Jjh1q9/UlvSCO27jR/54Dzpr9J</vt:lpwstr>
  </property>
  <property fmtid="{D5CDD505-2E9C-101B-9397-08002B2CF9AE}" pid="133" name="x1ye=28">
    <vt:lpwstr>rLtBO+DlwQNAktQ2WQ+zSq2T+lb7LyBLC1yRuot0hy701BkHcnThlIN1Szl0PGDwt/fDScZ/ciSNXd6XbTDAS/v3qBwCKBg5i3WTVH70hxXHlKU3RxDAi5qrWqxdJrB37aJ2OyVY+QcPvjwju2N8zpx2FvC7brIk32LyEiM7EjLtflEZGlzU4s3cY+qANw1K044B/nXDAakAD4lz9lJ7DzKiXJIEC8UPWIZ6kd/TFfxwvgrcvBWfaWTUrCTZfSB</vt:lpwstr>
  </property>
  <property fmtid="{D5CDD505-2E9C-101B-9397-08002B2CF9AE}" pid="134" name="x1ye=29">
    <vt:lpwstr>yjzIeOlTRmnVNXCWpYQrcumoRVMALwo2nyWM3t1OdIzhUbgimmgW9mRKsQhO546cbl0t6VjKQQpClm+dIsimH/jM5Mh+KsSJT3BQbW517pJDha16oAfEqEGQ8258Kk9bx23s8GemNvrPdp8A/Lv7215lbSIploKZM8va8X0zkZdvlS23wZtuywvsjW+5SzxJYEsLX/6KmsDuBYcAJ9sjNGkJwDEG3GQeB/yvY0gBA/K/rnDjqefIKE04jJ/tR3D</vt:lpwstr>
  </property>
  <property fmtid="{D5CDD505-2E9C-101B-9397-08002B2CF9AE}" pid="135" name="x1ye=3">
    <vt:lpwstr>pU9sk/HdJjWkynWymmJJeBLiq0tMrEtbMsKB6qWmzxATkyq8DeX2RiLjtPi1WPDswPhW9gNg9v239LI2Fm8egijxD5hrK2WCOggVnwPf3tjPb0qxpksUzl4dmxDoik8NcGFq6TclzBNMsiVep5/Ax+uPZi4FpmLRfGFh7WNAfsFCuixHqCpAlZb4drlrZyjflcApAAKgghUuB9zp/Io/B2e365/uNrH8CZVEWNflyQAFjUNQ+Wo6oDgv+0wUiIC</vt:lpwstr>
  </property>
  <property fmtid="{D5CDD505-2E9C-101B-9397-08002B2CF9AE}" pid="136" name="x1ye=30">
    <vt:lpwstr>4Lf+F78fifVyOb4Xvvkm6FgdDTCq183MJmhoR1jFpfJ2UdUakUnpVeHfkLVSasofKY4SDli6UqPmcV9rD54ZM9/lC2n6/TINgH0/m06XiuDtGCUDag0s6B1liug5/6zeb4iySY1Mb9qsnQ51S6v1/xPf+8enyFfQ4/RQIeMPEZ6B5goN45/kp6lVj+cAu4VI1pnpuqNc1dXUEFXaCtYcRzhi4ofQJvpieflAhGFIZHmfLDdp0OsPcbXBdzve1GR</vt:lpwstr>
  </property>
  <property fmtid="{D5CDD505-2E9C-101B-9397-08002B2CF9AE}" pid="137" name="x1ye=31">
    <vt:lpwstr>+pzte6rXs95te7yGLgmFPseIqVJtW0KXytH0E8Y39pQUCs6DFOYx/Ho2VhD+AOXnvThefBZHsuA7dRqB0h0CDD9crDO1K7FUWaRflDhfaZ989PTjrX3O1nIgT9YmOy/qHVCsAJXMmHDC7cDuQqg8KxFEl5SlAcYz3NwzgKy3avkJUz88UWU1hrTY0NyG/BksLqgGMcF3vplkpAGdA37f6INefJJvlyh/ecGt8S5SyMCVZjq6/Armx/KP7DBdaVk</vt:lpwstr>
  </property>
  <property fmtid="{D5CDD505-2E9C-101B-9397-08002B2CF9AE}" pid="138" name="x1ye=32">
    <vt:lpwstr>5Z9puLGSclmOxNQv9283D2pmzFxQAnvtpIeEq6ixdztNIp/RLr/rEJ/wvKA6oD+x/v6YuAF20P0Z5TWhKGwvAV2dewO4kT659lv9oCjHuESsWPeKmY0qdvQG2HJA4BL6HtU0Detovbi/l2BGM8vYSnFD6tSBBKAs6zp/H7YZkwqycHcfUG4tXg5wvEBgvlk0y9wsBkpyzYau62mrWtxBMfR9sSxM6AjXhG05L/jPIrK0KYuDyH+xbK9URXeEPl0</vt:lpwstr>
  </property>
  <property fmtid="{D5CDD505-2E9C-101B-9397-08002B2CF9AE}" pid="139" name="x1ye=33">
    <vt:lpwstr>qjKeVmOrxBVl8Uv+ttSHFwdaQ0BBdh0w1I+0ntMYTvYVJG2a9O3b2MhviLcQ/L9QrYSn0bN73hUNm+bbjgrn+IoFiW9wtuzMevqhyb3pACVDIukOIGtNU+8jFHgKKjOIe5S8d0/D/m38XyFH+VF1fNc9yNO2ncfxhSGLi+2SVDKmMH+I1zYdfeYe/MujQv6lnAGf760nzKeeK+dyrTF+T18Ajk9zC0LXOcXxKZfvIK/djflDTwW4/dMmR0VwFMT</vt:lpwstr>
  </property>
  <property fmtid="{D5CDD505-2E9C-101B-9397-08002B2CF9AE}" pid="140" name="x1ye=34">
    <vt:lpwstr>hh8AdBtILrl/TInUFGngI+l/yZaKnSUAauiuOyxN9z+RH1R0RaxQyEyD0Ta2xruJYsub3mPL8Btre+0AcSBS4qczaLK8sV9XqsxVuZum+lAz8FoTbDZk2WhAcir7CTmUCNaHFC160DAyzPkdlBr/lrXgut7L9B3xDaTRkKmSDE+QS/OePm3CA9uOMeGZiTWP1FfTo0Qb5dr96DWlS2ksuawARUI2uvqNAZNIz91iXSK/Gla9+ggyW8Eo3e8/qX4</vt:lpwstr>
  </property>
  <property fmtid="{D5CDD505-2E9C-101B-9397-08002B2CF9AE}" pid="141" name="x1ye=35">
    <vt:lpwstr>krlulaxyR/OP9cnpKCpr/2SoJzvKprcjA1Au3/LIOhfMGzUjPDTXPyQc0rx3AgWso346udrGiWrdxNfRcZzlUYa1x3J91gkamHitwlwMyr58fWOgHdgpvL7k9dOQrnc+Vq0dByeMv8YkZy4JnByZvJoIAj3mlPG47rHy+W9xaVR7G8eroIHu0czeqEhW95HMqrgxrf4SPK9rbyNODoD5OuiUg/LAlgkrVDflb1hYvUPQj9DNtrVXVzEPzf8sNyc</vt:lpwstr>
  </property>
  <property fmtid="{D5CDD505-2E9C-101B-9397-08002B2CF9AE}" pid="142" name="x1ye=36">
    <vt:lpwstr>mCNd4dLL9XxzpUq9fEmv2xutCww7Hea8cXKB9xy4bzWZZDBtoiaob/Hy5S4lIpZ+XIsfaMfsYeFn6DlgsglUuxYjO9/raVh3kosXUrOm/umFHdgnOUPG93MdoJ6Ar7jn1EYNhwr/4DJz5uqzeQCNALxCwJe6MaDv1UWbhXA+eh4cL94fuLtgy4gr1n1czJzEDDlKAaG0zu6PrJfbO4mkgiuKZYwXD1ebtksprbZulyr0sybZqrNITr/vB8hRqPG</vt:lpwstr>
  </property>
  <property fmtid="{D5CDD505-2E9C-101B-9397-08002B2CF9AE}" pid="143" name="x1ye=37">
    <vt:lpwstr>P9XQF5EWTRGGXhNEPmnp3X1P8eDY0e6n2EHG/h3RWkPXUn/3Hynn1yHGlsA17QCE1hV4BWyOJt48LlAuPz8NPrakY6Xtgop7f+ZLoH7q36wf/aeDU4SkWY41Cq66TG1Rin3Ds4ptZgdHf3o2fa9MhMzWCOZ416EqOPoSEF1hn2ofln4i/cV+IIA5A5rfqb8b8/GV4GK3Pc39AEkX7K6eKFCQiMP++GBWrlbSvAcUSd+iQMdTs9lfbbyVDxMe6Qv</vt:lpwstr>
  </property>
  <property fmtid="{D5CDD505-2E9C-101B-9397-08002B2CF9AE}" pid="144" name="x1ye=38">
    <vt:lpwstr>n78/hMVfjA/eANRCwPcuKZn1Be4cOyikrjonLGC7J7k8lhUwT62wf3tQEChboSFqDM5DyQ+ouVGaL31iJlFsSHwAb9QHcZeZDHzLaxWg/4KRWMtdLuMfG4P6BWJ2z4A3rxnsWGta285Hnzs7YxWLgaPn68x82hyHyApswub6KCauCgVBLslfhDY+q48KYTPmF1oiL1j/iFqumNsSoG4CP9NtkWASk7WODa25G/9l29YJ4c4Q6AJolB2uzXgc9fp</vt:lpwstr>
  </property>
  <property fmtid="{D5CDD505-2E9C-101B-9397-08002B2CF9AE}" pid="145" name="x1ye=39">
    <vt:lpwstr>NyiOH3lYIuURnjDj4HOjF9yOE55HPlzDCtLnXMlwd/0e/QYt9pRRWXLTg39kuTg/qst72TNOluI51G2gFLhAUbPUDG+0P4Tv6G0K5j+k3NJbl25V2sL7XQPnp5lydlgLRg9nAzK2JC4VRmfMVllr1LyV+3VJqgFAVIx1rtEMS6azY/HD7qlsCF6omRyHiw8UcmfZ3DHY+zfd6TgiT08QIk9JRpOkgrREiQJCHAuRVJC1MZ6/B1/6vdLc/RQG/B3</vt:lpwstr>
  </property>
  <property fmtid="{D5CDD505-2E9C-101B-9397-08002B2CF9AE}" pid="146" name="x1ye=4">
    <vt:lpwstr>pMxUqGQ4KjvM7xdrz2FGuRMeztUYuCiJfyYlJ6nsn/EU213oZEzJgf6YCWFYyk0MYdVj2kUZykaF/BI4OnleYFVo55qfIaCnJO+4QK/lIOk71T0MsfHBEzuHHWnAnKdFXf+MAUh0Zlu51GO8poFn5bJjHzDKsFqXOUMF6GDZMEpzODUJ5O/MWRNC+D7kk0YT3niMHafyaNKpwgaKgxDSf1DoRgI6wo9FpxKtHqv/dxgHIxVrj9h18WL8/G2W8GZ</vt:lpwstr>
  </property>
  <property fmtid="{D5CDD505-2E9C-101B-9397-08002B2CF9AE}" pid="147" name="x1ye=40">
    <vt:lpwstr>MYfJ6Acno4H2zNA98QVV/oT8ZzJx7tifQMbKMr4HvA6GWYwmoP1Y/XJD1zCCH/XLHPrMWFdrhAW2wb9GKLd8bOZZILGSUfbsPnQWx4wVQigDCN7FpDWa4eN3pU7awyjYt/MXDsSG9jnh/aQZ7VLFA5jY1eYdhCrW39Zm5kAcBz+DvihrMdTji87Uit8t6vz7gP+61uolOp9VaO2NBR/1Ug01l2+WP/ngQWHVj9INfydPYRqZmKCYo2mxE+h6T1j</vt:lpwstr>
  </property>
  <property fmtid="{D5CDD505-2E9C-101B-9397-08002B2CF9AE}" pid="148" name="x1ye=41">
    <vt:lpwstr>wvizShKTa96TyNzN8GEVlKuAe6C6iep9884eXqouZAUwAEqM69HfRUIS67BJWFuJtTDJ/Q5gXdJ/L6AR0uyeitr3iHfWhKMP5jrZBD3o2ivw68BF51NmAuYH4nO0UgVOCGI/x5l8GhPsKUI8xCEybEhhnQ13l/sBCyamWuf/Iy+HPWJ3dPVJbIF/dG8h4+LDdsueZg7lTzf9TjOmZLvaimWCj9z+X3106uITfn9yTSTsbSFj5FPGnNc+NZK6xjU</vt:lpwstr>
  </property>
  <property fmtid="{D5CDD505-2E9C-101B-9397-08002B2CF9AE}" pid="149" name="x1ye=42">
    <vt:lpwstr>jBLt1tSAgr3EqAaqL9R+PF31bm6F6G/fPLwkIJJuIws+KRqDXDfDltWq23TeAdJ6P8aTug8O9TEu2h+tnLsrbwVzG/lQokYruDRgg5Gkz50rjbL0NuT0FMLJ29pvoOcaJJ542USShK7z6CP/+vV68kanPXV9pO2gd9XOoAPuvPsFiC+IPp621jaI6pfFL5s3eF10vugT2wwY1NP2pSWMl1Uc894VVQ3Zz7a+u0N8dYVH55qHI4mnNYu8jrt6Der</vt:lpwstr>
  </property>
  <property fmtid="{D5CDD505-2E9C-101B-9397-08002B2CF9AE}" pid="150" name="x1ye=43">
    <vt:lpwstr>QwHDAQgCr6CgKQEZ/cGTp9/giPuq7s/NqFKE9EyJzwzxuff1zIra1v137AoUGKYHQ6TvADtbNakZK8hDLFKgkPgg/Dn89871RNE6iOF1ofxYSgsJN+sIFD1Gq7pD4pZFCQZrQtJwqZxA3X3Tj/P6tuskUNWC7ITY5UjBscDADlxqZ9hJyPuDyNOnXqt7tWFrJT+gCLdazZUpry10yBHCdbcMOSgA5uEwwJznIPbmK+X5QbTfz6FQc43PjROlhqN</vt:lpwstr>
  </property>
  <property fmtid="{D5CDD505-2E9C-101B-9397-08002B2CF9AE}" pid="151" name="x1ye=44">
    <vt:lpwstr>kN95LdTZMa8cTd67VQdzQEcIp/HDL62JSEULzUixGi9kJFpbeEeiOF4GoLJpDbSVPYusXq/4U/q4bEglEky7JwQit0iQ2HJxFiMnzHyRC5t9HgAGAvVyOL96zaqLWRplagiAGbgqTB/vl4IId6OKRzmWdXWCgU6rgYYDg5LVftE3qYDO6r0A+UscXc0YXUdF4TWUG5icfglfyvmLbqgoriNbqfk1KWrvFDeb4TTSeYKCkEXBwI17l/GrUBP+6wH</vt:lpwstr>
  </property>
  <property fmtid="{D5CDD505-2E9C-101B-9397-08002B2CF9AE}" pid="152" name="x1ye=45">
    <vt:lpwstr>1iV3TQpjbzES6NLmlQmZeLvMeXzjjR+KoCgSp5hQylm+z6PwWDteerdL3ZAS9jH0Dg0YY8NCLiUE9+QjXqLLhqhUZvbO/RxOS1HCZu2YLG+0a2/2bku70C/yOu4lHkIXExJldzqDFuYDA54r+I/Jmzem/InmKFVGSvyt6//+HH8rncKI2OXdBSLL8Zb+CznChQV3RwGyhG9AzB13rL4O0U49uoRPUta+FYNlqmuVelqo3S2fsh636V2zwd1UJr1</vt:lpwstr>
  </property>
  <property fmtid="{D5CDD505-2E9C-101B-9397-08002B2CF9AE}" pid="153" name="x1ye=46">
    <vt:lpwstr>g+2pap8EfDWvixgWFeiOWshxwDJagt2WKKHq6DRIzQvXlTkFH6/JecmSiBwISnvg0ymZHVcFseKSmjEW4DV2RJO4f1wZtQgLWT4hTHLV9z177s4cPKEPbxfiTejcozkkphs8umcNnB3cX5cYiibDs4xwGB0Dj4ns10LhWMsGKL0V+2pK2ES8Tba5w42EU0IW4JsJpSMQJLJ1QQy2yWR8bl9ivFYbsK4iHn6MIa9DM4Z7v9gsZb8yztHQ8845CJa</vt:lpwstr>
  </property>
  <property fmtid="{D5CDD505-2E9C-101B-9397-08002B2CF9AE}" pid="154" name="x1ye=47">
    <vt:lpwstr>IgWzFDsXH9a7a7+BwKce4ocQPrD4sn//55uFDdYPTi/UT60fQ8Jqm03/2jqN2RsOi4gPv0R3Owiw63M1lOR2MnvaB2pf/6agzk2luvq7xdDVwWjDkhgzxTMREv0mPb3+opASTvdNsDcqZG1gNNXxGHIyWKgiKdSL4ZWE+7mX2xV/QwZjJgzQ8zI19GOLIojG9PTm5vWHHzrkt9pDhFv6V3nDjsyajfN2jatW9IOxbqR/CmHsG08FwDfOCkoYmbM</vt:lpwstr>
  </property>
  <property fmtid="{D5CDD505-2E9C-101B-9397-08002B2CF9AE}" pid="155" name="x1ye=48">
    <vt:lpwstr>LRKla0tRdzPnn8PoWKleByyEIPStjKKglamu85/z32231fGMiHd3tq61VJD2Uuo3z/H7TZN0OwL4Xnr7h8QuqidwSmJcX+juUDEMN4UL5Vfvb1KFOri/P85O+EJaN1hkRUuHJzPM/Q+PyTASM8rPxti2wxewVFlplwH/cx0jYxJBDrIaE6xGh/yCHRC53IMcWC3rfArHeatT/2E//bgoJ3uwBYcLQ/oZ3TiMovGScFZ/4WzY2i0rw3vfMrlqDZk</vt:lpwstr>
  </property>
  <property fmtid="{D5CDD505-2E9C-101B-9397-08002B2CF9AE}" pid="156" name="x1ye=49">
    <vt:lpwstr>zGUIs2WCuRabVTYXNQoFc4h/GGtwfEf5RfJ+FJ8000R45x/LkzBv6zb5fnv52bBRj9R/66/xV6XeuN+3R8dsojOV3NNnk48HBWqmmY47PMCgBnX9nhdbuNwrxb2vu1W30znIMz/cGQopsygHriaChY0Kn/gHKEyp+zxTaIJnuP57QBMxDEX+2J22bugSAwodSWEmiDv63Vtlpn+3go8j9An/OqXu8qxmBe9QtiVMhMYO1TAhcg7cC6o+9cZgWG7</vt:lpwstr>
  </property>
  <property fmtid="{D5CDD505-2E9C-101B-9397-08002B2CF9AE}" pid="157" name="x1ye=5">
    <vt:lpwstr>7vak8EvX/VkGSAYXifn/jW/BuowwTEHVAnlypc3H7BjntN7GuWUei9xV7g7/3jfaYumYWDEriCpnSINW6F/4UyO4Jp+ULsoaaLCzGeWmJs53Gz9Kpn0wK9pzn8pMEjMWG9zOMOaVf85mPeAyojqBLoAJHe0WcJ9dhz4F1LrUu3Qz6iYu84Zlyt//1TvLt2KkbYShk0IkOw0+WwX3ta6bjr/fXmKWe+IjsJ/xjKjHaV23D0z9vXiXp5hM5vJsFFA</vt:lpwstr>
  </property>
  <property fmtid="{D5CDD505-2E9C-101B-9397-08002B2CF9AE}" pid="158" name="x1ye=50">
    <vt:lpwstr>Mr42rAuIkz3DlriDv5pdfSlmz18kM5kc9+L9AJtfJXqahV90NAtpQeitfDoQfKmYH+JA3QVhzDvG+cvNEv+jDV2HkR0VxyJO6YbfLr8C42NoHzOJLLcXUlbR1nz1rfFZW6PHfG/dLDqNsJSlE3io7EikxlnHAv0+lU4y0hP/EjFvqKZO8LslUB4+LxtBOJJNMi5mDwwQ6FFlSABJ6xtMQhX+VBZX/ENG0hY/DVrrCONx0BFVwSap5DvEi2vPAKc</vt:lpwstr>
  </property>
  <property fmtid="{D5CDD505-2E9C-101B-9397-08002B2CF9AE}" pid="159" name="x1ye=51">
    <vt:lpwstr>BJtE/r3Ko0h0+fZUBdDORsk7BMjVO2SHfn5KBUvNymN3arciZn7XRkU4bQdVAPNRwbsMElIjAM08gdslE7hXftx90jYj+YVMqX/+K1TxShK/VxyiRgF99vVc0HBDY01hxmRJPR+R9+ePsbpfZOQA3FFvUH0FowaHkmI9cFZiy3hv1++LpTNANyZnMHYBlPVHfYFgV/uvPiIxa8nJKgo4gkHc6azByOyR5nAACS8HMHBQ21ndj3/GhP4Fyclp/VT</vt:lpwstr>
  </property>
  <property fmtid="{D5CDD505-2E9C-101B-9397-08002B2CF9AE}" pid="160" name="x1ye=52">
    <vt:lpwstr>FwnWSC9yDd4/JR38FGy6LVrP5iHY6p5wOrExoTQy3MrvUYxmvsyHTvgqPP4Lm89x7pry8MNMVZ6G7xIKSWtfveIS41hf1hbd/ide6lXqlriHz82WwyOJ/rcJ7fZbYCxD2huAn5wqaawWwkjtW+xX3wv4/k0vivEyfePPN5clkmpVxYJLqYEm6mfJbzFXLxJ+H4QiPSl9l1/nVMR2mjYwQQ9tXDSLQW+wbEL+cTXkT3E557aKUPuEd+Mn3sTRUKo</vt:lpwstr>
  </property>
  <property fmtid="{D5CDD505-2E9C-101B-9397-08002B2CF9AE}" pid="161" name="x1ye=53">
    <vt:lpwstr>7R47w4T6ovu8xWLgGFdt9oHmczF4J2doEtV7AI31dKE+h6StJVNNfyZBHXr653ZejjmRnEXcGfKeDggKXaWPX36r+xcHa04Uc5YOncdAgU6W9ThldZpRl3h+gGgx48m4K61cc5RfTurMsXx2Qzdw7pHnOeqRsQAxEUubSeJMt/FgOLX5D9LtRgigLLnEU6fc3dG/0tyM6cRHxvSlZbTm6uECeN/kNAtmw9+KdN6pkaYa/K/BomNQjWZ9xZk34Y3</vt:lpwstr>
  </property>
  <property fmtid="{D5CDD505-2E9C-101B-9397-08002B2CF9AE}" pid="162" name="x1ye=54">
    <vt:lpwstr>ygjgSW9lf6cG/h7rm5eY5HftHcX3XEXXSM3UMXN2CIgAo2NRsQkgBdl4A2VkIXwohp56KG1ciDDDSHqyqlGng2FRwsC78f0qV4tQy1E3UVl4uwAGFs+AURJAiWoFXr31qEvB8f5tHTQ/6hmpYFZSwB4XX/hN+BuYWg283AtMaZm+QWrvgoS3m1lM7HIBcAaSLD1aig2b6ck3VVUitDXRCjxlmxjHjf5Nt6hCTfI8hpqqj/QRR0HO3w7QQn2+or4</vt:lpwstr>
  </property>
  <property fmtid="{D5CDD505-2E9C-101B-9397-08002B2CF9AE}" pid="163" name="x1ye=55">
    <vt:lpwstr>6DMG/FCj9t+UPDczOML1eeVm1aFogpt5n9hy65/A9duBaPQNoGbrwOhP2Yz8mlBo8Tpwtr0YAbCqfgrse3+ZIRn2a3CeYrx6sPixVzMTewRN6vzfLEqhil9HAqS5+ed20+6ftcCRwc0vjsQf7dK00Lj4dJn8RCpQd3m6Okhu2Gb8FXcM1NPy4co6VMpq0s/zWTytoFCBZtlZP26gSlSKiRcYzZ2zq91aawSdMIzoSOhg/VolkN2iTmbfI+FrxTl</vt:lpwstr>
  </property>
  <property fmtid="{D5CDD505-2E9C-101B-9397-08002B2CF9AE}" pid="164" name="x1ye=56">
    <vt:lpwstr>X7sT6REbNAko4sQybjC3FwtjDXfUBFUiOmXzxM8vB3ah+lPy6Q/gJv/o26Fwd/3S7u6p79v6+xA4jCTmjZG83PmhiGbX9OU9NL6AZtItZWnTaq9k3UpmCO8C59GEdNDRDhyd3IcVwvS8T0ncDXy7KqyAQDEwjV0CcpLEK6XYpiJt8WZ56fp1HDovGS+ST6TLWAy0l0meER6O5mQ12yJWHFJdTyzvi/hmTX//AxBeFyDCurvgDifnfgAsfXKiZKC</vt:lpwstr>
  </property>
  <property fmtid="{D5CDD505-2E9C-101B-9397-08002B2CF9AE}" pid="165" name="x1ye=57">
    <vt:lpwstr>IMv6QFVW0D4MTuK7gfaAT7flx0X4VWp6gilwEsgYHvyksW36Y4Ag5kWr+0+M9ffY+XBBDrE24u29o+7HxfAj9WQecagYwJzXumKzKBAS4/1dUSi3SKJoqPaZE0RWf3t5E9B8n/YmieRch2NBcN2LQuiGTvSxkqwraLuhtwsat+Bk2ZLHj8eJeDqMe62GtDM2ZB5+ObMrr0pKTW5Jikt3GtoxIPRrmW+TbQ5ixegRjzc7IhclC0DEQgIdwP93fZW</vt:lpwstr>
  </property>
  <property fmtid="{D5CDD505-2E9C-101B-9397-08002B2CF9AE}" pid="166" name="x1ye=58">
    <vt:lpwstr>W/v0Azap3raNm6mfx+SzBfa7ZHH1joH+T+FIKIyh+LA+0c8qAuXfof8HY0MgyC9zLN5Aazqo0a3yvwN5JcQ20lriML9Gt0Wpql+OIu7HFDLJZ/E1Tm0Dq29nG2WE8Rj38i+fNgu3v/co9geEchFnLbIx1QDHNTqaY6Ba+nFYOCfK7YKmiznuDMLB64JiXKNH5lXxLk1A7ozJZJJARejVHF1I6dhw4XWVTq7dzzt3I0L+/GJTr/I3o7v33qCSjH8</vt:lpwstr>
  </property>
  <property fmtid="{D5CDD505-2E9C-101B-9397-08002B2CF9AE}" pid="167" name="x1ye=59">
    <vt:lpwstr>yITshZNAx7OKl3IhNwNLbJuvFOmusvYGMoxXSSkzAvsdx5K5hg2BjK5JlCqnElM6/lmn6RfgT+OorqZC5sqXeBZhqMsX4pZdj7tiRZ4zi1lEdlDmcxml1DCgKPZRbfQgGWkJSwbPjAMePUaU+L0AjIEw/yKZF+fZlRGGSanEQdFnmNsb//1fbyFQ9UNaelZf7i+NHK1FLwKlhoGEjKXKLnMajqOD7ndECy8lKr1lbIHoPSJlnxIH91g3jDNWdg1</vt:lpwstr>
  </property>
  <property fmtid="{D5CDD505-2E9C-101B-9397-08002B2CF9AE}" pid="168" name="x1ye=6">
    <vt:lpwstr>0aUspwBNjax6Kd/cRKu+mQYu02zutZoXoYH7sfVoRSKmgZkHw/4Ixsy4kmsN5A/WDreK7vBG7c7CcphmjzC3fodRxvU8OiCponxKlnWqG+TtkA4fIs4gBIcERmJXY0leh0rrb3lQEKBXGgE4qyANCvQhPCpTkO/sZMrHeBYQJbpnM502jciYMJbl4dFF1Tdnu4i/pDmfduStaS88q502Fsg23WsEEJ1OU+xd+sVqz+xSVSQaIMoMpR6AvaPxxob</vt:lpwstr>
  </property>
  <property fmtid="{D5CDD505-2E9C-101B-9397-08002B2CF9AE}" pid="169" name="x1ye=60">
    <vt:lpwstr>jlGmiBHn9SYS/CUW6uQrg9XwjPXhSGlfkTpwVJRcjBls7t/QJXJqAkW7E3zjT63ETN2BrWrbJD9bdkLlODLBDzTk342ZTicK/Z8wzYC4Y5SVUhnjtMvZOYv7JAKoyNRv/MkvLgaZal7myktPLwsgejBvj63BCfnv74fEayOgEbgAbxUKe0jAFQtDf1QEeTdV/qQeAh5gb38uhRc4Y6F9AZBKuCnj7FXPFiQEW/BNDscyoqpv5u0qDo1QhAsyjHT</vt:lpwstr>
  </property>
  <property fmtid="{D5CDD505-2E9C-101B-9397-08002B2CF9AE}" pid="170" name="x1ye=61">
    <vt:lpwstr>NjY9bzHXRt/EIX5rf9/H9huX7grRSEgTlk9CQLqeBoEkNO/tYiYio/ihc8DWgCSM95qngrwtZI/qmGoEk/LZHpiyVSJHZ2mUaT0JALqW0KU106+Y+UIAiiZCVxZBftJcBhPDX70qrQbT4WtMrRLiO3DgCRlM9HpU2iQgcbed0wA1oUL76GO4CoWAsvdJD2Ot2s2aywoo88TxY8CJ7T2QS6reH4gpXGJ3ePJqk/YH7f9pb7g5hHuSY/4AHka01Zv</vt:lpwstr>
  </property>
  <property fmtid="{D5CDD505-2E9C-101B-9397-08002B2CF9AE}" pid="171" name="x1ye=62">
    <vt:lpwstr>8irEN3iib01R4lYtVoDl5LWyTEoTQn8wDC79gf85IK1kY/jpMAL7YBaF0B067Iyzw1VcJzLNjXu5/Fgd9Q4m/VpOLrOQPzX9m2A8yyAq+XIxJ5WI7opeA85hy05dXZQA/IQMqPOcFSo/qEWbxRPx+zCR8HVHjlq63xvqYde1KbvywJpDwOXhFDZ6hiz9f9u2D5ICq72JWT4JAo/84zN8JLCmw1HdeEc9wMH+5qZU6mUMN71Mx1ZlXQj410JnIVx</vt:lpwstr>
  </property>
  <property fmtid="{D5CDD505-2E9C-101B-9397-08002B2CF9AE}" pid="172" name="x1ye=63">
    <vt:lpwstr>UBhvtQQr82I65xMW8hjnZ7iQO7wNZz12jz6I1ZC/3RXYbmOAFB8+/92ZDNYSS8/CQ/RhLURygpGeO/ExuEwL88XyyNFvz4CMyKPp59zH5S1r856v8+tMun5y27/TCg/WXP2ELzyUHsaX7oTHyPg7IfaFFnjFDksb2qbjgSmPoSEJP/vaR7ai115SuqkMkmNFiTzL9H/2mAiHSV/75QycOBzgZnn3o5X71xa+9iKd5tsobf/sgOWYsKOCZ8u9tim</vt:lpwstr>
  </property>
  <property fmtid="{D5CDD505-2E9C-101B-9397-08002B2CF9AE}" pid="173" name="x1ye=64">
    <vt:lpwstr>0PpkyT+Hbrq3N4tqLV14D6vyhjA5yg7EzoGlB97aZyvjXfVi/d6HwAh/+u1DDaA6Ybc/WGz/akCqsfGgtCe2o+zcIitrvhrBm8gxHSjn2PXasV9wtS99TBzIw+uCvykSfHBB2TDmcGmnzl2K4uCnlvg+qvlaca8z7vRCtYTFEGvIOsZVEDEl1Zn7FyUBCuHmLqDU0D8lWvHv58gsn7peyuDGErkTIHT8QBhZkQBWjuVvZ6UKJXWA0W47HeGFOPZ</vt:lpwstr>
  </property>
  <property fmtid="{D5CDD505-2E9C-101B-9397-08002B2CF9AE}" pid="174" name="x1ye=65">
    <vt:lpwstr>cd2/Usnm/fIgvVwAjhfV+mValZN+afxImBKLvLF7yhWOhFQsI64kRwH8xox0/9ZPzr2Vo2BUvvUljWTuhu+7Dd00loaMVxYciXUK+rLldP5uxMMf5wVUGjIyL5YP2BTRlmYqIxaqVr+CUIlMF7hGpX+t+Jluh3hyczp3i5cGr7d4H4K//hu73cLompQ5glFUPnlTdvrpWXVke1A/PY9TxlHz5Z5VfrRwm32psx0Qu7F0Rk8eyJbC6YmzMlO66i9</vt:lpwstr>
  </property>
  <property fmtid="{D5CDD505-2E9C-101B-9397-08002B2CF9AE}" pid="175" name="x1ye=66">
    <vt:lpwstr>Nf0MPEUYMRTaogKYdGRyBTi5gogULC5o+mhgHDjipH6WO5mnum41VsKjzKDiJeHY7+XwP3k8I3/Z3pFcdFf6qvO3QU656dMjUWJ/f6WUECcovSXMEF34NSEEKMm9eiAyD5EIA38Hy4Qtjyh7fIDHVrjHRP239xnfn/KDqLBAeBKIgeiAVOYElwdwLscHfn9MPsI0D/rnovehL2SPEMeZg2SWpjsrUHE471l45cCfeF3ZYG1dEf5m21MIqCBstuM</vt:lpwstr>
  </property>
  <property fmtid="{D5CDD505-2E9C-101B-9397-08002B2CF9AE}" pid="176" name="x1ye=67">
    <vt:lpwstr>q0G/Y4I9BfABqW1S5ivT+wyCGYBTTURqGFj0/bOZyBUD779zrvglAEAU0fMIku7dZOCBu4WQjME+PqcDny7cKRD5cihM6Yv6art7UPs5s/LI67iR+ag2lDCsQnogY13OV/ZohkGF6HFVFBi+ErNV8iZ74/uPgFMtMCJeVCP+Ig3m3gg6eJx1wMdFNyXzZ2m6o/cX3FBMrWShYhdUcSH+8jf/49Uktu0Zz94+CLlbznobTqUz/bL3N1Czqj0Qg0q</vt:lpwstr>
  </property>
  <property fmtid="{D5CDD505-2E9C-101B-9397-08002B2CF9AE}" pid="177" name="x1ye=68">
    <vt:lpwstr>V7vAaPtsojAmU8VvOjvYVNP2/KX+GhN7HeHvjrlIkUpSNKuFCq7kOnE/aOL6/Hp8M8MgoItfL7gqEIY2ACXhrqwaw56Dcwtck1CsPBJrZjyIyAQ1OFM/GVruodu2YdOnODZsyaNEt6qd0gMQ/VmsSc6zEj3b3n1CaC93lgcS2Iy0LUs/kcX/Il/9QCDAUnQDwUqdu5rRGE/UOo76UEd5zC9+XBPwVMI9iddhIY4Rf3hSZqvBIATFsa5Pf4AfRPB</vt:lpwstr>
  </property>
  <property fmtid="{D5CDD505-2E9C-101B-9397-08002B2CF9AE}" pid="178" name="x1ye=69">
    <vt:lpwstr>cmOzcrJQMvNftEGbXm7r3b2P3HWz4j/7kqvuoimbz31Z0jw8v0H0ZVQKKWAwQ4cWS4MdKWskzLIUAbNHvHfvM04q1X2gFPkNdDOAjh+rIkg0yE/Y9c6JZOloEnAZ1my1VpaI7UsMzfX2zwKnbwt/5WWLR/qLbxc/VOLlik3hOvtngVhnwh26Sl4F/g/ILO3DWj9Fq+2nNhlMhrMC51bKcxCNM+PlCm5PUKR1fkarc0sk/PreaUo5BSqtazP1DLO</vt:lpwstr>
  </property>
  <property fmtid="{D5CDD505-2E9C-101B-9397-08002B2CF9AE}" pid="179" name="x1ye=7">
    <vt:lpwstr>tZ0C47WdBzDVc2+sd2nqu54Oe4JF7/cqwphNRLL+5DQ1h3K5kYVsktx0SAz6AYOQpvFPfBpwqnVHPKmU/y8tBcd59awEGFgeB+CWll0kpk3gCI83k7ruW8sITN8xCRFF87EBRfMHSuwmUQT1kDrV0loyupN3tkHGfi3tJLILjmv4bPUh4UGedhdtgMcD+RzHaFiosbmru0UeoYi0M3oXZdGl4U+6/Aavg9P0rThYN8Pe81rPjXEzsHDOyXabbzI</vt:lpwstr>
  </property>
  <property fmtid="{D5CDD505-2E9C-101B-9397-08002B2CF9AE}" pid="180" name="x1ye=70">
    <vt:lpwstr>OzB5SCC6OiGM3dGO0nGjlThPiq/RYrQA2EbbNxDffVltFcBqV4OrEkm4HLO4ja6PRy8fB0kn5ltRndk5ntBKQkbHTeERBXQLfo3pKhXMo+zm99VhgALcL7Mcu5YD9+fsLQnwWK9e3gCaPFa+doClcgJ7uY3AC5/CU48A2CDrXgJbHoXwlp+2sG38UkZA4ZOB3nnZV8YxFOq+JMo1CPYGVLoDsvujjiDe9TuDkKbIqhvT29u6uC0BY866EnMaWcC</vt:lpwstr>
  </property>
  <property fmtid="{D5CDD505-2E9C-101B-9397-08002B2CF9AE}" pid="181" name="x1ye=71">
    <vt:lpwstr>2BP1jT8wZFKNXdpkiP/2iHcHnoRHA20cGw/nzw1YvhgdKhTYTp6MDUfYQijATKLZ5JfH4AIXuVUo2s4XxU0XOtG8DUe5ufvPzVKq5uJcmhVtAc6p08hf74oQ9TxG4bJ8XV1Us4m7mtHezpfu8Wse4U3a2H+9rhB65t+/fmBksws0eUYuf65jpcCtaegm428aJZYhrF+QmDh1tvCTnt8Dg5Xbz9QuuQR+d/xVdJP7yCaZAKk+R2lmj7I2VfxGhOv</vt:lpwstr>
  </property>
  <property fmtid="{D5CDD505-2E9C-101B-9397-08002B2CF9AE}" pid="182" name="x1ye=72">
    <vt:lpwstr>HrxX6npO+ORg+4T07tOE3YjKIorpk19NScjuaK8kyUwVqqyh8WNtIQWW36LdDnXpJj6u932v/UiWXsCINYpSPewrzeov5AKjYdR0PLTUhwIszCigGdcwaCOIYl3En1cqj+Qvh5vHhnuWkyC1GBrna6EVd4AshQ2/M30AvC/GOfdUVW4oN4BkZxiVzqG19JVNLrLVmKPymJGSi5ggy2pONdjlyITg3EFmuQcE75rO7jiXjt0rgkrcjtzPSeF+5gi</vt:lpwstr>
  </property>
  <property fmtid="{D5CDD505-2E9C-101B-9397-08002B2CF9AE}" pid="183" name="x1ye=73">
    <vt:lpwstr>zrRBWUVCH0qCsBd+6N545NT23Gm9pK/yp/SDFf+bZ16CHQ+fuYaruDe0+5VT5ybHxtRcNvhnn5dg25rlk8tu3YkeBqI85vpqK4RxjJT4HF7tIhFpidLbe76VdB7aOgyY5NBlSOzY+okkcjtVEVmgzEb37db3YkSpKuiv95pTtSjoS8s1Uj+DQcASuIcDUlkYHusrjnFeR19+wE+PDhtK+63DN88+Yn/hWWMsPgBdRAmCuHMXja9XQFbvkrG0neB</vt:lpwstr>
  </property>
  <property fmtid="{D5CDD505-2E9C-101B-9397-08002B2CF9AE}" pid="184" name="x1ye=74">
    <vt:lpwstr>+glmgLX+enUBoMv1e/D2RtQnWgopk7sT8bRdbuAd60HZNC8PQew1lx5OQy8ePyYdzX/K+xvmhfAo9iMxsTitlyQFJwHPlXegZ3KOq+6TkWHVQrCdddskTiYNeiTsLPkvtj3827mOeug5OoCGLKOw7cJoPGa0mx102LXINEZZS+ppBCx2b2ZdiQeyLg0jiM7l0AJ98Gq2/imfPIa2ZvH0ngL2hFkarGOfacU0d8gNuzOrR7i4v71t+dVPIl79di4</vt:lpwstr>
  </property>
  <property fmtid="{D5CDD505-2E9C-101B-9397-08002B2CF9AE}" pid="185" name="x1ye=75">
    <vt:lpwstr>SMb8jaYyLgN5GYQUxrz20Wg6Mnz0G4QSMy5IsJ+xv5C+xR66SbsA7rUMn8noMuIbaOpMMYtylZaz/PylKxt7x+nAJoVldiwK7uGEXLf0K5SRERFET+admhpwkruC3wPOp3nrWuVtjmWtoA6pL5bL35TYMIWja/gFOp/0N6wqdeov45sxj5ipiUIg4JY0vbZN9ZBUdlaQqfA+ChT1/nVZUs8w5AWSPT6EEmq0GWVng1f2cER2G+udCBJ4kOxpCgx</vt:lpwstr>
  </property>
  <property fmtid="{D5CDD505-2E9C-101B-9397-08002B2CF9AE}" pid="186" name="x1ye=76">
    <vt:lpwstr>XWC1H+D4TAJ6PTM9jmv3QzIycqrwM1ngzzhpegQ7JmGoaJQjSiXrhxDJ8q3skgC9Atz6QqkqMZyB1Kh37ls3zrNZsLf4AAEqzyDfNveoTmL0aBPKAB5eN8QaYSxpAgbMrvjGRCUeox/2BMR8IKelcmlAlkiKEDsLtOf7eHjfg53LN0r/ORZO8YAF90hr2iGI37tGnqUkRrW5PdGS+3Q8EPX4XYi5FpQg/1n6cIO3FEjKjmG3KQ2Pm9rXlZDnQac</vt:lpwstr>
  </property>
  <property fmtid="{D5CDD505-2E9C-101B-9397-08002B2CF9AE}" pid="187" name="x1ye=77">
    <vt:lpwstr>vN+xMbOoWC3wGwDul8XifunMbVcAxTx/NblwZvfNY3JBek+eZuQ2vTcuh7sqVPDOkuuqc03+67HgWOsEZJhjjXw2Flmp9ZzgKaRZEqQeEOjGEy8RDK//mHMpDdKFlmVwFBgKyTSxL48L05NDtxoNlm296enMa1oOrzIWMOhk7K/3RoV/gwbqe4H0N24QAw6N5Vn74GtOUGNDJyFqYAMXC9KPKKGTBoMpZ5He24w/bgX0fZIhRmQXvx3WFnur79C</vt:lpwstr>
  </property>
  <property fmtid="{D5CDD505-2E9C-101B-9397-08002B2CF9AE}" pid="188" name="x1ye=78">
    <vt:lpwstr>tDWNDGPTeCSb8K5JRWuMz84LQogrSioQdKmz48O6btMtb1hr7n3QzEiw9NSJvZYrdyCJVFEQbNYmb09QBhE0XcXtVB6HGe+qOdmLn6NyMifBcFB8OTjnY4GSpWmF2AbvlNaMIJwD1zuB+3BK9fzNvtwhK1RqcmFrr2d6PdQnbXgc/9Pnhi1MnuZq4xoL+FzbmYnI/qai1FWbxOFKc1jO/FsZdmrsxxiW2vDxx+0aP3IDj/vZMqx7ivy9hdoQp+U</vt:lpwstr>
  </property>
  <property fmtid="{D5CDD505-2E9C-101B-9397-08002B2CF9AE}" pid="189" name="x1ye=79">
    <vt:lpwstr>bMnMEQxM6ZBdN0xoxUbHsOqMXxaLRHuWGFQ6UFD316F3qcQjK7ocBwptbm4nI/FcqvHknSj5H30cU7OPV8Rv5eRIOh0DJyuQMjRb1fwsg+5AIGiyZ5nPSte19b+2Nv/t9oQV58SjIdFnG7WD++0FWW3eXA/ui1VZrcD2uv6eaxYaYHamkJjhe5MyMwhejEg23VlYGEkmoz/UmmgGMgJ0SlFTU8jVIVNOG1A+2+LKDATB+Fz3tICQFODGT/whwAZ</vt:lpwstr>
  </property>
  <property fmtid="{D5CDD505-2E9C-101B-9397-08002B2CF9AE}" pid="190" name="x1ye=8">
    <vt:lpwstr>c7+z5n0iuwcuU8pLHPxcEjw22/RfuT1arD/S6s0zdBzRiPPkDXkZgXFBPpDy/Vchtgzl3m00xDav6ZgRe18S5kVrGWKzoG0LkjlmtjrJEPFXlLAYB2+XAgJrf2+Pqu0TvKOFLRp6H052G46dTbURmMhUiye2+7j3flzFYfbxs+BoqjgJ9YPgcJh4EwPiofCPMsrblXAkSTPrZFxki3Ik6DlNOQd5qKbSuDdA50RVy1c4btrU6L2xn+vYRuVC/lu</vt:lpwstr>
  </property>
  <property fmtid="{D5CDD505-2E9C-101B-9397-08002B2CF9AE}" pid="191" name="x1ye=80">
    <vt:lpwstr>a1w1ULESoROIEscULdhly/qyrYbWY1T4NNN4YwnRZw2dITNEd3KQ8dIsGCzHZb1kIyuzOi5aB3gta2FuY/f1EVk/WodDjH4iRNkb00qRevWhvMe6923duyU/QRsmqocUWnU/6RGnSp+oqzu6hdvX45dLoleUIP2y6nTuqQ7Y9HJa9RnpVYP8UlycVVGt23usfW/KRnIhZ4W+BOHclLP1SkTHO4fUZAXcNNm3/wCHd8jwV2hjThJeS16+c0pXZAy</vt:lpwstr>
  </property>
  <property fmtid="{D5CDD505-2E9C-101B-9397-08002B2CF9AE}" pid="192" name="x1ye=81">
    <vt:lpwstr>u3Q38ZQeseyjnjkC2dqvD7VRr8jtNXjhjMxp8UsV60J34CCUeY8Lewld+ybvzePDTXV+hJt9rsBgfHjLgMKEw0viRP6MwKju74OHz2mRSmlH0KAFM8f+frDGT+akBBsi2o7irwm/N8qp+10WmsK1CEGkx6IQy7sZEnsnCfB8IeuEPCsdp7a0+pjM64EdJBDAyTrC2LhM8CSSINqEr2lJPP7l4xXwPkctHdzyVTjPDHp5h2qjDy/UgT2wRX94Ajn</vt:lpwstr>
  </property>
  <property fmtid="{D5CDD505-2E9C-101B-9397-08002B2CF9AE}" pid="193" name="x1ye=82">
    <vt:lpwstr>B063TMvZM9FMccClDEJVzo+Y3zREtHevBjcXQO/xFuhBAIx0wYeh1TO1fBcNtuuGaMHXMXzW6hjmJvEOJdvRCmiwS2eB90KxrmxPOQd5quCOj8JjwcL5TCl/ho9N4D8Vh7CjXiCr+//OeMbC7vXT0fXjhiumRlIXYIohd7pQxTfi8T2pLeFc3CwQvh796nTtMqq7K2ywpY0VCwQTvs9EhFVRMCjzYk/4Fy55niSEfNsFxYyeps4wyefdc48kHvR</vt:lpwstr>
  </property>
  <property fmtid="{D5CDD505-2E9C-101B-9397-08002B2CF9AE}" pid="194" name="x1ye=83">
    <vt:lpwstr>3g88lWvDEYO/PfTQnJO6fJwbT7XxxLyDejnKYj5RUbia3zKCIudx58UOMjASIIPMAmNJYM4bLYB2LJymkVeW8cmSXPP+VO3UU7Iti/m4JoCMdocayv2Nrcta9S5zBejpzr3yUF7jRhOP9bBbWjeM9XEUS7xmwqtp+3nh8BT8Gmhn4NZ7fezX0weuACamIWgXOmO1ngCai6DuOWjImauxz4eF80ETTA510SSZdzgShzYJmTP++gkp0g66tQsWFU9</vt:lpwstr>
  </property>
  <property fmtid="{D5CDD505-2E9C-101B-9397-08002B2CF9AE}" pid="195" name="x1ye=84">
    <vt:lpwstr>p4X88xDhyIHypZC8FZu25ioXP/gXt5bumxHEtIi0/cKKGOGxzWOhLjeus56ZYOf9Qw5piz5lMKG80fJ8/cuZxJY+jKl/fgO9XnejDnsuMsZJAKMvFcuy+ISHitgCEDu9+TGJG+gt6nQAwpMm9Jr1pR7sa7tJDtjyOPJ+BdxTpqyZ2Enq+QlfQD79zCTABaIn0fe3Kl9qo01gdUQEK7BGbflGAloJvxNfDGFEMxEek2GXBRjZBMkA0IJT5CLuN9R</vt:lpwstr>
  </property>
  <property fmtid="{D5CDD505-2E9C-101B-9397-08002B2CF9AE}" pid="196" name="x1ye=85">
    <vt:lpwstr>p/bbUgATQi50u5FNeyTmZqDglmbo1mIfo+fGK09UJswXjB9Ch55jNw+X7vbD/r09ZB3FutY+WEWe8Dw6lMq3sPxwNzy9o3z2ZdgJQ0dRl4sE58FRQVnWJvAFuMYiR4EqJAGv8IfY1fcllPivFOW1w0Ao+cAtdSA5cY/1fIZ6+89U14zAQ/nPAn5X2CXh+JRhq1sP4sDQbgmB+ZNFmfh+KgaUfom+fGSGqOTs1P49K4XN9v7D7PX7KvKjW8akL2h</vt:lpwstr>
  </property>
  <property fmtid="{D5CDD505-2E9C-101B-9397-08002B2CF9AE}" pid="197" name="x1ye=86">
    <vt:lpwstr>soirTPcGVqTUrhdkjOXm8MZshTu9TE1HyU56ADDPW10+QMDuXuTeI+EHz3fJAsXF8f0xzxv6jDzBOZ2at8zOOp3WkgartRqBkCaGiAdRGgY1d9lDI1eUbshbHbtOYLi+5Oz48k4qduFJ3n9dQTOwyK8uuwIj1/e3GfeQvmTOI9wBP4aWo6fLYaYjAeb0Qn3pEXMU7veeZXV8S6+341qH4JAmzfFBclUP/kKK0zitXaRgHrkYCtzdZvsz8RSj6/S</vt:lpwstr>
  </property>
  <property fmtid="{D5CDD505-2E9C-101B-9397-08002B2CF9AE}" pid="198" name="x1ye=87">
    <vt:lpwstr>5W5HvXxeXGclm8wAIFonsylo25+jkChPkQcRbboZp9txK5wlIjWDfuPSl5rwYZfWAXN5Vlw40XrYb78gKCOw3RXc/CIqFTDBNchkrRb9riyyjVhkaHNu64E0fhlAkxd8bRwfA7D+x2ntwXk0syIQPIh3FdUQZd0oLrukAQl6wMo3VezSSeB05/khpO0vmdt8ZXDhI0k9L830M4BdTOCQ+h6MnawGMkDplpPDCZd0Xuwub5lN18ybypDSGQ34XJ1</vt:lpwstr>
  </property>
  <property fmtid="{D5CDD505-2E9C-101B-9397-08002B2CF9AE}" pid="199" name="x1ye=88">
    <vt:lpwstr>ZoIj7IFKQDxI4Bi/IdocebfZsLdx4Yfb2FJHFaT6UcEKLJaOpyniGeyneaM16Iblkn8nXzXQEBrEJ5GCnafrcU8J0M2/iW8J5FZfqExQ7OAwN6f0KdQlU11LmgNy79FPSPGsb0rfeE0mIfcbeN2nqOqtHWWG0PQ+yfrIhcVz0xENTfjmW+M4eHCFfvaUEtLPTkf8Vso7dfINjw1T88niL8EoQk+7W9gjE3PB8ptVZKQlO/kEmEhWqxvbu7UfOsQ</vt:lpwstr>
  </property>
  <property fmtid="{D5CDD505-2E9C-101B-9397-08002B2CF9AE}" pid="200" name="x1ye=89">
    <vt:lpwstr>UQp/kdYioLsxaM7gsgzMndsynEO6HFBcz21a9ceHDw9RYR4dgvTwGUoksfmH7HieBsW0BXjg3Kf1SfZ6oIH3DPnwF4Yd5dvX4uj4ecsjwcq8t/mS1iOfnJwfHDgoZLTisfp/bPKNDtZSciP0Ck0LgxgRC7hoH0LlJYP9g83iiV/I88eJp2mcaQLCNfIKbhoGSr4yxlSzdKsshCAn/rksstrUE7MhiINXodVcwcZFeMPHG0Fd0e95EukYAzusyhv</vt:lpwstr>
  </property>
  <property fmtid="{D5CDD505-2E9C-101B-9397-08002B2CF9AE}" pid="201" name="x1ye=9">
    <vt:lpwstr>EDmSYDr4ITHNwIEf/OIK+33sFR/aBJy9qcKY/GZJ6Wqz+UGINkZuoNFcD9+4+mDq8LtompArhvGPwBWVyE8bDs4tp3vh1YNI66i/PkTh02Jp9ycKQjZLdDFKMaY4wOHHHeKmo3IqQFPCPYKiFmb7MZgxkOV4hdYK1FDAdnHcIstSUwH0rvYEZhEeOTgEt1KxTUBBNo54ffJKk16QV8LNIlEX+fgWFZHU5KXK5u7gvAPpA7JmWu2lsB8yIkSayAI</vt:lpwstr>
  </property>
  <property fmtid="{D5CDD505-2E9C-101B-9397-08002B2CF9AE}" pid="202" name="x1ye=90">
    <vt:lpwstr>mukPnB5xpSPo1cGf7VfPUUlO3wNW9psmIhrJ9v2GK4DVBN8AHKop7eFCJfP//GNA/wNAKt4ViVIK0scLYgp/1eyiwIVkIsq0CwQpXV+BiUnAqSYRXVmHOmYDBueygBiV8sCpT7PUF6yDMQY5wFWfacYRG2S6hhxfKAUBo0JkEgwK+4Ut+YUTedoLlwz+Kr7LyY1wR/TZbT6SbnutkivsW7/RhO8MOuSwWLyu1s4DrXovFPRPfCrXc6HN524WwbI</vt:lpwstr>
  </property>
  <property fmtid="{D5CDD505-2E9C-101B-9397-08002B2CF9AE}" pid="203" name="x1ye=91">
    <vt:lpwstr>s8q/HPdjGvhn0UfMihIpnoIy613P72Vnplc2RgRpzJEwMjQ1pd+O8T/KwPtqME+iZWTFiDaXSXZG90eeThM3sKoxjKFt3GRzKq9hmPsGEYiwjxUODVIGwSs8FWXOLXFEAu0NH5vlMF62E9LetUk/FNXRGMMPrJ2mP+5ElmYl5T0zKCh5o4kxElO0GeYJEV9VdM+SHJ/d22kFbo/hg6s0/W7w/bPbioEii/kPthw5h01dW0PX32gsTRa4z53gxAc</vt:lpwstr>
  </property>
  <property fmtid="{D5CDD505-2E9C-101B-9397-08002B2CF9AE}" pid="204" name="x1ye=92">
    <vt:lpwstr>1BC7/Q1q9Yoh0pVS8zCK/KD9MJKtuQhtxCbdzKhgOuBiO+qpxmXqskghen3xvk6+3T0Ic14BXmwMTMMOO3lKdjECUAnvsXm2wQjttJ+N02BXnekgxyx9XV/Gro4TqN0yz5n5mYp52phQSp5NFMc4MCUqgZic7NzVDIPEA11JYZBenNF2OhE8sMitk8w4s+iVB3C4sJWKUp/ZMuUr+Une9/E+X/eJTL4XKU69xvFYE/WSS6TOWuqHpPsi2rRP859</vt:lpwstr>
  </property>
  <property fmtid="{D5CDD505-2E9C-101B-9397-08002B2CF9AE}" pid="205" name="x1ye=93">
    <vt:lpwstr>Jj1Udw4r99sB6ki+2HSSqRKfrV4oHrQJIAd5BJQ5pEn+WTbJQq7Y+rIhT4n1mkSBt/I0Runs4Swy51chrTo1yFjNHxW6io7lMd62joLuXoT0AReqzghHueybIH5KgIBtF+O7rlxJ915P4eR88HFCCBVgBro6jW7EtwsV6sJfJ0lWYcA9obprAIYQaugFi2Ivs5pTpW9TUkbYBKMpR4EQhVbLqwvrt5HFLSb4qW/Oi6y8RNH64eRfXIMe6DwerA+</vt:lpwstr>
  </property>
  <property fmtid="{D5CDD505-2E9C-101B-9397-08002B2CF9AE}" pid="206" name="x1ye=94">
    <vt:lpwstr>cKuJ4wEOAsqJd8/QHRTKoNyUDpkBq6PmBwFnjYlduFnFUz7pILzgQsJwk9htnXK7nVx18u7PkB9T3MlxK75HsJarn+5yf+bisgppYM4rlzv8TTlm73+IUM0lBoCkWNfEWabV55w4K1y3thSS9nyP1Omvncu9zY8qTVNJpQuDztLLeRGjjeL+sDDF2Q+CjosC0qdosdfiFtM0mE2IQSGKNFVAZ91SnLJp80362lX5pitACmcPBcxME4OFB3ZTAXG</vt:lpwstr>
  </property>
  <property fmtid="{D5CDD505-2E9C-101B-9397-08002B2CF9AE}" pid="207" name="x1ye=95">
    <vt:lpwstr>nCLGuYajMkMfNGBqb4egvQuT3Ffd2ncEpmQ28mjfN32l+d0w5QnJAKdIdkoY5dKBoM9NzWbvBF5ICIFk2i+FpUMx5TG8NdzyvbnZMA5quADDqj0UccCp3ksunfzseoMPOGFRtyps1rCQ1jAPR1Ktb8RuukaBrpsj7IwzHXXy6WEVbAzhUe5PF94wyTz16pSowTTLDCUf0RJzAHQuBX1Gl4Be89fBz0UPhhhjfIPN4PdvOmnDaqDSMvemjT3LeW4</vt:lpwstr>
  </property>
  <property fmtid="{D5CDD505-2E9C-101B-9397-08002B2CF9AE}" pid="208" name="x1ye=96">
    <vt:lpwstr>LOnJWFU1O8h4pZ4gkK9Sn3plmnf/Cqsu6vUZjqVARoFnadnRYfHt6QDV1WelYiWTkd7ic0rgoAUF32ck+1puA1Mc2SxbTTeUmMYclvxSycGpu7EFya5MHMQtUfvs94u4qQieiYE4O0rT7eK/GnUZu5wtu90bdQsEv72xReZooLT6xZDkasdXnNVaz+iP5rWet2L9SHipTDT09xwJhTZRgh6+D53Gicy7EuRjOA8djVmNRf+Trv6YvCNkZ2vXzOi</vt:lpwstr>
  </property>
  <property fmtid="{D5CDD505-2E9C-101B-9397-08002B2CF9AE}" pid="209" name="x1ye=97">
    <vt:lpwstr>q5ob/JTQUY67Gq52P65Vd5nf67lvj00AwAU3o+J7VValwyYHMg5W5Ga8leRZCC1RRHzqvet/EML8wxt4E6sUP4wMnGW+hg8wL6sqLDWAhe2MVmrVtnWuxq0TQlq9l4emRPPIw5zJOkg/ZBW+dI3enW0VAdDK3KtHis1QlA/ySbyVHMHfMTXm+GZ9dzia1sXsxkX1qUKUWU3oPnx+IRIS53mv3HAdtXQhxcjFbmiZbtbBhX57HKlyTK9HkZuCoVU</vt:lpwstr>
  </property>
  <property fmtid="{D5CDD505-2E9C-101B-9397-08002B2CF9AE}" pid="210" name="x1ye=98">
    <vt:lpwstr>7R/NpuT89rwAaa3ASufXUyJN4wjx7/oWQmu/MXV9S91cFPggzIPa0z09kX8pL+iw7loKzV9K16sq84notVFx+5TEKgV9Bwdxb0UOzFYljnyIRrCf9YTkHWdIfIVqk37UfPIQB3jTmYL8gV/G6e45DMTtEzL3Q6BDIwYR7jUHdKs/6JohaFOjY12h6spjtoxB9v+bRhq0ItrW4uKgPyBQHwGeTd5eHDFDhfNKUuZeJoT/06VIbhov9NS5mCuQAl5</vt:lpwstr>
  </property>
  <property fmtid="{D5CDD505-2E9C-101B-9397-08002B2CF9AE}" pid="211" name="x1ye=99">
    <vt:lpwstr>J2Zp7w/kGyL2uPfdJUJR0v/elOhciAWy3RkNwVmaY3nPgQApPgNu/QSu8jnnmXdPUNV3qWeBQPW1CP7coaVyibA50Dls+VYMM4wtbcRfXAcxVVNlaEIUs5oay6QInz6MhkyYVNvdjaFVbI2cg09jPJHXTrMIrJiTWOoY6U5bXKkOgBzxA4CfGK3vnQW4sMF75zbbr2jZK6v+fYR82+uUsEuXd2nZZXRB+yqPVTK584QRRfA8D3dRgZVT8lA5V30</vt:lpwstr>
  </property>
</Properties>
</file>